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D60C1" w14:textId="77777777" w:rsidR="006D7BEB" w:rsidRPr="000252BD" w:rsidRDefault="006D7BEB" w:rsidP="006D7BEB">
      <w:pPr>
        <w:jc w:val="right"/>
        <w:rPr>
          <w:b/>
          <w:color w:val="000000"/>
          <w:spacing w:val="-6"/>
          <w:sz w:val="22"/>
          <w:szCs w:val="22"/>
        </w:rPr>
      </w:pPr>
      <w:r w:rsidRPr="000252BD">
        <w:rPr>
          <w:b/>
          <w:color w:val="000000"/>
          <w:spacing w:val="-6"/>
          <w:sz w:val="22"/>
          <w:szCs w:val="22"/>
        </w:rPr>
        <w:t xml:space="preserve">Załącznik nr 2 </w:t>
      </w:r>
    </w:p>
    <w:p w14:paraId="3DD5ADD2" w14:textId="77777777" w:rsidR="006D7BEB" w:rsidRPr="000252BD" w:rsidRDefault="006D7BEB" w:rsidP="006D7BEB">
      <w:pPr>
        <w:jc w:val="right"/>
        <w:rPr>
          <w:b/>
          <w:color w:val="000000"/>
          <w:spacing w:val="-6"/>
          <w:sz w:val="22"/>
          <w:szCs w:val="22"/>
        </w:rPr>
      </w:pPr>
      <w:r w:rsidRPr="000252BD">
        <w:rPr>
          <w:b/>
          <w:color w:val="000000"/>
          <w:spacing w:val="-6"/>
          <w:sz w:val="22"/>
          <w:szCs w:val="22"/>
        </w:rPr>
        <w:t xml:space="preserve">do zapytania ofertowego  </w:t>
      </w:r>
    </w:p>
    <w:p w14:paraId="497A25BC" w14:textId="77777777" w:rsidR="006D7BEB" w:rsidRPr="000252BD" w:rsidRDefault="006D7BEB" w:rsidP="006D7BEB">
      <w:pPr>
        <w:jc w:val="right"/>
        <w:rPr>
          <w:b/>
          <w:color w:val="000000"/>
          <w:spacing w:val="-6"/>
          <w:sz w:val="22"/>
          <w:szCs w:val="22"/>
        </w:rPr>
      </w:pPr>
    </w:p>
    <w:p w14:paraId="6E066BF8" w14:textId="48660C94" w:rsidR="006D7BEB" w:rsidRPr="000252BD" w:rsidRDefault="006D7BEB" w:rsidP="006D7BEB">
      <w:pPr>
        <w:rPr>
          <w:b/>
          <w:sz w:val="22"/>
          <w:szCs w:val="22"/>
        </w:rPr>
      </w:pPr>
      <w:r w:rsidRPr="000252BD">
        <w:rPr>
          <w:b/>
          <w:sz w:val="22"/>
          <w:szCs w:val="22"/>
        </w:rPr>
        <w:t>Nr postępowania: ZP/JRP/D</w:t>
      </w:r>
      <w:r w:rsidR="00783230">
        <w:rPr>
          <w:b/>
          <w:sz w:val="22"/>
          <w:szCs w:val="22"/>
        </w:rPr>
        <w:t>2</w:t>
      </w:r>
      <w:r w:rsidRPr="000252BD">
        <w:rPr>
          <w:b/>
          <w:sz w:val="22"/>
          <w:szCs w:val="22"/>
        </w:rPr>
        <w:t>/2017</w:t>
      </w:r>
    </w:p>
    <w:p w14:paraId="0768FEA9" w14:textId="77777777" w:rsidR="006D7BEB" w:rsidRPr="000252BD" w:rsidRDefault="006D7BEB" w:rsidP="006D7BEB">
      <w:pPr>
        <w:rPr>
          <w:b/>
          <w:color w:val="000000"/>
          <w:spacing w:val="-6"/>
          <w:sz w:val="22"/>
          <w:szCs w:val="22"/>
        </w:rPr>
      </w:pPr>
    </w:p>
    <w:p w14:paraId="61FE4CB8" w14:textId="77777777" w:rsidR="006D7BEB" w:rsidRPr="000252BD" w:rsidRDefault="006D7BEB" w:rsidP="006D7BEB">
      <w:pPr>
        <w:jc w:val="right"/>
        <w:rPr>
          <w:b/>
          <w:color w:val="000000"/>
          <w:spacing w:val="-6"/>
          <w:sz w:val="22"/>
          <w:szCs w:val="22"/>
        </w:rPr>
      </w:pPr>
    </w:p>
    <w:p w14:paraId="73D218F0" w14:textId="77777777" w:rsidR="006D7BEB" w:rsidRPr="000252BD" w:rsidRDefault="006D7BEB" w:rsidP="006D7BEB">
      <w:pPr>
        <w:jc w:val="right"/>
        <w:rPr>
          <w:sz w:val="22"/>
          <w:szCs w:val="22"/>
        </w:rPr>
      </w:pPr>
    </w:p>
    <w:p w14:paraId="5E13B72E" w14:textId="77777777" w:rsidR="006D7BEB" w:rsidRPr="000252BD" w:rsidRDefault="006D7BEB" w:rsidP="006D7BEB">
      <w:pPr>
        <w:jc w:val="center"/>
        <w:rPr>
          <w:sz w:val="22"/>
          <w:szCs w:val="22"/>
        </w:rPr>
      </w:pPr>
      <w:r w:rsidRPr="000252BD">
        <w:rPr>
          <w:b/>
          <w:color w:val="000000"/>
          <w:spacing w:val="-6"/>
          <w:sz w:val="22"/>
          <w:szCs w:val="22"/>
        </w:rPr>
        <w:t xml:space="preserve">UMOWA  </w:t>
      </w:r>
      <w:r w:rsidRPr="000252BD">
        <w:rPr>
          <w:b/>
          <w:bCs/>
          <w:color w:val="000000"/>
          <w:spacing w:val="-4"/>
          <w:sz w:val="22"/>
          <w:szCs w:val="22"/>
        </w:rPr>
        <w:t xml:space="preserve"> NR ………..</w:t>
      </w:r>
    </w:p>
    <w:p w14:paraId="356753A0" w14:textId="77777777" w:rsidR="006D7BEB" w:rsidRPr="000252BD" w:rsidRDefault="006D7BEB" w:rsidP="006D7BEB">
      <w:pPr>
        <w:shd w:val="clear" w:color="auto" w:fill="FFFFFF"/>
        <w:ind w:left="29"/>
        <w:jc w:val="both"/>
        <w:rPr>
          <w:color w:val="000000"/>
          <w:spacing w:val="1"/>
          <w:sz w:val="22"/>
          <w:szCs w:val="22"/>
        </w:rPr>
      </w:pPr>
    </w:p>
    <w:p w14:paraId="57FFFAE3" w14:textId="77777777" w:rsidR="006D7BEB" w:rsidRPr="000252BD" w:rsidRDefault="006D7BEB" w:rsidP="006D7BEB">
      <w:pPr>
        <w:shd w:val="clear" w:color="auto" w:fill="FFFFFF"/>
        <w:ind w:left="29"/>
        <w:jc w:val="both"/>
        <w:rPr>
          <w:color w:val="000000"/>
          <w:spacing w:val="1"/>
          <w:sz w:val="22"/>
          <w:szCs w:val="22"/>
        </w:rPr>
      </w:pPr>
      <w:r w:rsidRPr="000252BD">
        <w:rPr>
          <w:color w:val="000000"/>
          <w:spacing w:val="1"/>
          <w:sz w:val="22"/>
          <w:szCs w:val="22"/>
        </w:rPr>
        <w:t>w  dniu .................................... 2017 roku w Czarnej Białostockiej, pomiędzy:</w:t>
      </w:r>
    </w:p>
    <w:p w14:paraId="1248C789" w14:textId="77777777" w:rsidR="006D7BEB" w:rsidRPr="000252BD" w:rsidRDefault="006D7BEB" w:rsidP="006D7BEB">
      <w:pPr>
        <w:shd w:val="clear" w:color="auto" w:fill="FFFFFF"/>
        <w:ind w:left="29"/>
        <w:jc w:val="both"/>
        <w:rPr>
          <w:color w:val="000000"/>
          <w:spacing w:val="1"/>
          <w:sz w:val="22"/>
          <w:szCs w:val="22"/>
        </w:rPr>
      </w:pPr>
    </w:p>
    <w:p w14:paraId="0D1B89EC" w14:textId="77777777" w:rsidR="006D7BEB" w:rsidRPr="000252BD" w:rsidRDefault="006D7BEB" w:rsidP="006D7BEB">
      <w:pPr>
        <w:jc w:val="both"/>
        <w:rPr>
          <w:b/>
          <w:color w:val="000000"/>
          <w:sz w:val="22"/>
          <w:szCs w:val="22"/>
        </w:rPr>
      </w:pPr>
      <w:r w:rsidRPr="000252BD">
        <w:rPr>
          <w:b/>
          <w:color w:val="000000"/>
          <w:sz w:val="22"/>
          <w:szCs w:val="22"/>
        </w:rPr>
        <w:t xml:space="preserve">„Przedsiębiorstwem Komunalnym” w Czarnej Białostockiej Spółką z ograniczoną odpowiedzialnością </w:t>
      </w:r>
      <w:r w:rsidRPr="000252BD">
        <w:rPr>
          <w:color w:val="000000"/>
          <w:sz w:val="22"/>
          <w:szCs w:val="22"/>
        </w:rPr>
        <w:t>ul. Piłsudskiego 62, 16 – 020 Czarna Białostocka,</w:t>
      </w:r>
      <w:r w:rsidRPr="000252BD">
        <w:rPr>
          <w:b/>
          <w:color w:val="000000"/>
          <w:sz w:val="22"/>
          <w:szCs w:val="22"/>
        </w:rPr>
        <w:t xml:space="preserve"> </w:t>
      </w:r>
      <w:r w:rsidRPr="000252BD">
        <w:rPr>
          <w:color w:val="000000"/>
          <w:sz w:val="22"/>
          <w:szCs w:val="22"/>
        </w:rPr>
        <w:t>tel./fax: 85 710 17 19,</w:t>
      </w:r>
      <w:r w:rsidRPr="000252BD">
        <w:rPr>
          <w:b/>
          <w:color w:val="000000"/>
          <w:sz w:val="22"/>
          <w:szCs w:val="22"/>
        </w:rPr>
        <w:t xml:space="preserve"> </w:t>
      </w:r>
      <w:r w:rsidRPr="000252BD">
        <w:rPr>
          <w:color w:val="000000"/>
          <w:sz w:val="22"/>
          <w:szCs w:val="22"/>
        </w:rPr>
        <w:t>wpisaną do rejestru przedsiębiorców przez Sąd Rejonowy w Białymstoku, XII Wydział Gospodarczy Krajowego Rejestru Sądowego pod numerem KRS 0000202586; NIP 5420000297; Regon 052234074;</w:t>
      </w:r>
      <w:r w:rsidRPr="000252BD">
        <w:rPr>
          <w:b/>
          <w:color w:val="000000"/>
          <w:sz w:val="22"/>
          <w:szCs w:val="22"/>
        </w:rPr>
        <w:t xml:space="preserve"> </w:t>
      </w:r>
      <w:r w:rsidRPr="000252BD">
        <w:rPr>
          <w:color w:val="000000"/>
          <w:sz w:val="22"/>
          <w:szCs w:val="22"/>
        </w:rPr>
        <w:t>Kapitał zakładowy w wysokości 28 966 000,00 PLN opłacony w całości,</w:t>
      </w:r>
    </w:p>
    <w:p w14:paraId="7486CA38" w14:textId="77777777" w:rsidR="006D7BEB" w:rsidRPr="000252BD" w:rsidRDefault="006D7BEB" w:rsidP="006D7BEB">
      <w:pPr>
        <w:jc w:val="both"/>
        <w:rPr>
          <w:color w:val="000000"/>
          <w:sz w:val="22"/>
          <w:szCs w:val="22"/>
        </w:rPr>
      </w:pPr>
      <w:r w:rsidRPr="000252BD">
        <w:rPr>
          <w:color w:val="000000"/>
          <w:sz w:val="22"/>
          <w:szCs w:val="22"/>
        </w:rPr>
        <w:t xml:space="preserve">zwaną dalej </w:t>
      </w:r>
      <w:r w:rsidRPr="000252BD">
        <w:rPr>
          <w:b/>
          <w:color w:val="000000"/>
          <w:sz w:val="22"/>
          <w:szCs w:val="22"/>
        </w:rPr>
        <w:t>„Zamawiającym”</w:t>
      </w:r>
      <w:r w:rsidRPr="000252BD">
        <w:rPr>
          <w:color w:val="000000"/>
          <w:sz w:val="22"/>
          <w:szCs w:val="22"/>
        </w:rPr>
        <w:t xml:space="preserve">, reprezentowaną przez: </w:t>
      </w:r>
    </w:p>
    <w:p w14:paraId="7208BBFA" w14:textId="77777777" w:rsidR="006D7BEB" w:rsidRPr="000252BD" w:rsidRDefault="006D7BEB" w:rsidP="006D7BEB">
      <w:pPr>
        <w:jc w:val="both"/>
        <w:rPr>
          <w:color w:val="000000"/>
          <w:sz w:val="22"/>
          <w:szCs w:val="22"/>
        </w:rPr>
      </w:pPr>
      <w:r w:rsidRPr="000252BD">
        <w:rPr>
          <w:color w:val="000000"/>
          <w:sz w:val="22"/>
          <w:szCs w:val="22"/>
        </w:rPr>
        <w:t>…………………………………………………</w:t>
      </w:r>
    </w:p>
    <w:p w14:paraId="54206CEA" w14:textId="77777777" w:rsidR="006D7BEB" w:rsidRPr="000252BD" w:rsidRDefault="006D7BEB" w:rsidP="006D7BEB">
      <w:pPr>
        <w:shd w:val="clear" w:color="auto" w:fill="FFFFFF"/>
        <w:ind w:left="29"/>
        <w:jc w:val="both"/>
        <w:rPr>
          <w:color w:val="000000"/>
          <w:sz w:val="22"/>
          <w:szCs w:val="22"/>
        </w:rPr>
      </w:pPr>
      <w:r w:rsidRPr="000252BD">
        <w:rPr>
          <w:color w:val="000000"/>
          <w:sz w:val="22"/>
          <w:szCs w:val="22"/>
        </w:rPr>
        <w:t>a</w:t>
      </w:r>
    </w:p>
    <w:p w14:paraId="7AFF3A06" w14:textId="77777777" w:rsidR="006D7BEB" w:rsidRPr="000252BD" w:rsidRDefault="006D7BEB" w:rsidP="006D7BEB">
      <w:pPr>
        <w:shd w:val="clear" w:color="auto" w:fill="FFFFFF"/>
        <w:ind w:left="29"/>
        <w:jc w:val="both"/>
        <w:rPr>
          <w:color w:val="000000"/>
          <w:sz w:val="22"/>
          <w:szCs w:val="22"/>
        </w:rPr>
      </w:pPr>
      <w:r w:rsidRPr="000252BD">
        <w:rPr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14:paraId="2C620366" w14:textId="77777777" w:rsidR="006D7BEB" w:rsidRPr="000252BD" w:rsidRDefault="006D7BEB" w:rsidP="006D7BEB">
      <w:pPr>
        <w:shd w:val="clear" w:color="auto" w:fill="FFFFFF"/>
        <w:ind w:left="29"/>
        <w:jc w:val="both"/>
        <w:rPr>
          <w:sz w:val="22"/>
          <w:szCs w:val="22"/>
        </w:rPr>
      </w:pPr>
      <w:r w:rsidRPr="000252BD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4729266A" w14:textId="77777777" w:rsidR="006D7BEB" w:rsidRPr="000252BD" w:rsidRDefault="006D7BEB" w:rsidP="006D7BEB">
      <w:pPr>
        <w:shd w:val="clear" w:color="auto" w:fill="FFFFFF"/>
        <w:ind w:left="36" w:right="4493"/>
        <w:jc w:val="both"/>
        <w:rPr>
          <w:color w:val="000000"/>
          <w:spacing w:val="-2"/>
          <w:sz w:val="22"/>
          <w:szCs w:val="22"/>
        </w:rPr>
      </w:pPr>
      <w:r w:rsidRPr="000252BD">
        <w:rPr>
          <w:color w:val="000000"/>
          <w:spacing w:val="-2"/>
          <w:sz w:val="22"/>
          <w:szCs w:val="22"/>
        </w:rPr>
        <w:t>reprezentowanym przez</w:t>
      </w:r>
    </w:p>
    <w:p w14:paraId="10B3797E" w14:textId="77777777" w:rsidR="006D7BEB" w:rsidRPr="000252BD" w:rsidRDefault="006D7BEB" w:rsidP="006D7BEB">
      <w:pPr>
        <w:shd w:val="clear" w:color="auto" w:fill="FFFFFF"/>
        <w:ind w:left="36" w:right="-1"/>
        <w:jc w:val="both"/>
        <w:rPr>
          <w:color w:val="000000"/>
          <w:spacing w:val="-2"/>
          <w:sz w:val="22"/>
          <w:szCs w:val="22"/>
        </w:rPr>
      </w:pPr>
      <w:r w:rsidRPr="000252BD">
        <w:rPr>
          <w:color w:val="000000"/>
          <w:spacing w:val="-2"/>
          <w:sz w:val="22"/>
          <w:szCs w:val="22"/>
        </w:rPr>
        <w:t xml:space="preserve"> …………………………………………………</w:t>
      </w:r>
    </w:p>
    <w:p w14:paraId="5048871A" w14:textId="77777777" w:rsidR="006D7BEB" w:rsidRPr="000252BD" w:rsidRDefault="006D7BEB" w:rsidP="006D7BEB">
      <w:pPr>
        <w:shd w:val="clear" w:color="auto" w:fill="FFFFFF"/>
        <w:ind w:left="36" w:right="-1"/>
        <w:jc w:val="both"/>
        <w:rPr>
          <w:sz w:val="22"/>
          <w:szCs w:val="22"/>
        </w:rPr>
      </w:pPr>
      <w:r w:rsidRPr="000252BD">
        <w:rPr>
          <w:color w:val="000000"/>
          <w:spacing w:val="-1"/>
          <w:sz w:val="22"/>
          <w:szCs w:val="22"/>
        </w:rPr>
        <w:t>zwanym dalej „Wykonawcą"</w:t>
      </w:r>
    </w:p>
    <w:p w14:paraId="0973D05B" w14:textId="77777777" w:rsidR="006D7BEB" w:rsidRPr="000252BD" w:rsidRDefault="006D7BEB" w:rsidP="006D7BEB">
      <w:pPr>
        <w:shd w:val="clear" w:color="auto" w:fill="FFFFFF"/>
        <w:ind w:right="29"/>
        <w:rPr>
          <w:color w:val="000000"/>
          <w:spacing w:val="-16"/>
          <w:w w:val="124"/>
          <w:sz w:val="22"/>
          <w:szCs w:val="22"/>
        </w:rPr>
      </w:pPr>
    </w:p>
    <w:p w14:paraId="3B0CF9B7" w14:textId="0B2CA85E" w:rsidR="006D7BEB" w:rsidRPr="000252BD" w:rsidRDefault="006D7BEB" w:rsidP="006D7BEB">
      <w:pPr>
        <w:spacing w:after="240"/>
        <w:ind w:right="283"/>
        <w:jc w:val="both"/>
        <w:rPr>
          <w:i/>
          <w:color w:val="000000"/>
          <w:sz w:val="24"/>
          <w:szCs w:val="24"/>
        </w:rPr>
      </w:pPr>
      <w:r w:rsidRPr="000252BD">
        <w:rPr>
          <w:i/>
          <w:color w:val="000000"/>
          <w:sz w:val="24"/>
          <w:szCs w:val="24"/>
        </w:rPr>
        <w:t>W związku z wyborem oferty Wykonawcy na podstawie przeprowadzonego postępowania w trybie zapytania ofertowego</w:t>
      </w:r>
      <w:r w:rsidR="000252BD">
        <w:rPr>
          <w:i/>
          <w:color w:val="000000"/>
          <w:sz w:val="24"/>
          <w:szCs w:val="24"/>
        </w:rPr>
        <w:t xml:space="preserve"> zgodnie z </w:t>
      </w:r>
      <w:r w:rsidR="000252BD" w:rsidRPr="000252BD">
        <w:rPr>
          <w:i/>
          <w:color w:val="000000"/>
          <w:sz w:val="24"/>
          <w:szCs w:val="24"/>
        </w:rPr>
        <w:t>o „Regulamin</w:t>
      </w:r>
      <w:r w:rsidR="000252BD">
        <w:rPr>
          <w:i/>
          <w:color w:val="000000"/>
          <w:sz w:val="24"/>
          <w:szCs w:val="24"/>
        </w:rPr>
        <w:t>em</w:t>
      </w:r>
      <w:r w:rsidR="000252BD" w:rsidRPr="000252BD">
        <w:rPr>
          <w:i/>
          <w:color w:val="000000"/>
          <w:sz w:val="24"/>
          <w:szCs w:val="24"/>
        </w:rPr>
        <w:t xml:space="preserve"> udzielania zamówień publicznych, w tym  o wartości szacunkowej nieprzekraczającej r</w:t>
      </w:r>
      <w:r w:rsidR="000252BD">
        <w:rPr>
          <w:i/>
          <w:color w:val="000000"/>
          <w:sz w:val="24"/>
          <w:szCs w:val="24"/>
        </w:rPr>
        <w:t xml:space="preserve">ównowartości kwoty 30 000 euro” </w:t>
      </w:r>
      <w:r w:rsidRPr="000252BD">
        <w:rPr>
          <w:i/>
          <w:color w:val="000000"/>
          <w:sz w:val="24"/>
          <w:szCs w:val="24"/>
        </w:rPr>
        <w:t>została zawarta umowa o następującej treści:</w:t>
      </w:r>
    </w:p>
    <w:p w14:paraId="2CC99774" w14:textId="77777777" w:rsidR="006D7BEB" w:rsidRPr="000252BD" w:rsidRDefault="006D7BEB" w:rsidP="006D7BEB">
      <w:pPr>
        <w:shd w:val="clear" w:color="auto" w:fill="FFFFFF"/>
        <w:ind w:right="29"/>
        <w:jc w:val="center"/>
        <w:rPr>
          <w:b/>
          <w:color w:val="000000"/>
          <w:spacing w:val="-16"/>
          <w:w w:val="124"/>
          <w:sz w:val="22"/>
          <w:szCs w:val="22"/>
        </w:rPr>
      </w:pPr>
    </w:p>
    <w:p w14:paraId="4CC3F842" w14:textId="77777777" w:rsidR="006D7BEB" w:rsidRPr="000252BD" w:rsidRDefault="006D7BEB" w:rsidP="006D7BEB">
      <w:pPr>
        <w:shd w:val="clear" w:color="auto" w:fill="FFFFFF"/>
        <w:ind w:right="29"/>
        <w:jc w:val="center"/>
        <w:rPr>
          <w:b/>
          <w:sz w:val="22"/>
          <w:szCs w:val="22"/>
        </w:rPr>
      </w:pPr>
      <w:r w:rsidRPr="000252BD">
        <w:rPr>
          <w:b/>
          <w:color w:val="000000"/>
          <w:spacing w:val="-16"/>
          <w:w w:val="124"/>
          <w:sz w:val="22"/>
          <w:szCs w:val="22"/>
        </w:rPr>
        <w:t>§ 1</w:t>
      </w:r>
    </w:p>
    <w:p w14:paraId="1517E1E2" w14:textId="77777777" w:rsidR="006D7BEB" w:rsidRPr="000252BD" w:rsidRDefault="006D7BEB" w:rsidP="00383EDD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pacing w:val="2"/>
          <w:sz w:val="22"/>
          <w:szCs w:val="22"/>
        </w:rPr>
      </w:pPr>
      <w:r w:rsidRPr="000252BD">
        <w:rPr>
          <w:color w:val="000000"/>
          <w:spacing w:val="2"/>
          <w:sz w:val="22"/>
          <w:szCs w:val="22"/>
        </w:rPr>
        <w:t xml:space="preserve">Zamawiający zleca, a Wykonawca przyjmuje do realizacji </w:t>
      </w:r>
      <w:r w:rsidR="007E545C" w:rsidRPr="000252BD">
        <w:rPr>
          <w:color w:val="000000"/>
          <w:spacing w:val="2"/>
          <w:sz w:val="22"/>
          <w:szCs w:val="22"/>
        </w:rPr>
        <w:t>zamówienie</w:t>
      </w:r>
      <w:r w:rsidRPr="000252BD">
        <w:rPr>
          <w:color w:val="000000"/>
          <w:spacing w:val="2"/>
          <w:sz w:val="22"/>
          <w:szCs w:val="22"/>
        </w:rPr>
        <w:t xml:space="preserve"> obejmujące:</w:t>
      </w:r>
    </w:p>
    <w:p w14:paraId="50414FC7" w14:textId="2D4774B6" w:rsidR="007E545C" w:rsidRPr="000252BD" w:rsidRDefault="006D7BEB" w:rsidP="00555741">
      <w:pPr>
        <w:spacing w:before="120" w:after="120"/>
        <w:jc w:val="both"/>
        <w:rPr>
          <w:b/>
          <w:sz w:val="24"/>
          <w:szCs w:val="24"/>
        </w:rPr>
      </w:pPr>
      <w:r w:rsidRPr="000252BD">
        <w:rPr>
          <w:b/>
          <w:sz w:val="24"/>
          <w:szCs w:val="24"/>
        </w:rPr>
        <w:t>„</w:t>
      </w:r>
      <w:r w:rsidR="007E545C" w:rsidRPr="000252BD">
        <w:rPr>
          <w:b/>
          <w:sz w:val="24"/>
          <w:szCs w:val="24"/>
        </w:rPr>
        <w:t>Zakup, dostawę i nasadzenie 136 szt. drzew o obwodzie pnia min. 15cm oraz 46 szt. drzew nie młodszych niż 7 lat”</w:t>
      </w:r>
    </w:p>
    <w:p w14:paraId="78F12153" w14:textId="77777777" w:rsidR="006D7BEB" w:rsidRPr="000252BD" w:rsidRDefault="006D7BEB" w:rsidP="006D7BEB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rPr>
          <w:color w:val="000000"/>
          <w:spacing w:val="-15"/>
          <w:sz w:val="22"/>
          <w:szCs w:val="22"/>
        </w:rPr>
      </w:pPr>
      <w:r w:rsidRPr="000252BD">
        <w:rPr>
          <w:color w:val="000000"/>
          <w:spacing w:val="-1"/>
          <w:sz w:val="22"/>
          <w:szCs w:val="22"/>
        </w:rPr>
        <w:t xml:space="preserve">2. Szczegółowy zakres rzeczowy </w:t>
      </w:r>
      <w:r w:rsidR="007E545C" w:rsidRPr="000252BD">
        <w:rPr>
          <w:color w:val="000000"/>
          <w:spacing w:val="-1"/>
          <w:sz w:val="22"/>
          <w:szCs w:val="22"/>
        </w:rPr>
        <w:t>prac</w:t>
      </w:r>
      <w:r w:rsidRPr="000252BD">
        <w:rPr>
          <w:color w:val="000000"/>
          <w:spacing w:val="-1"/>
          <w:sz w:val="22"/>
          <w:szCs w:val="22"/>
        </w:rPr>
        <w:t xml:space="preserve"> objęty</w:t>
      </w:r>
      <w:r w:rsidR="007E545C" w:rsidRPr="000252BD">
        <w:rPr>
          <w:color w:val="000000"/>
          <w:spacing w:val="-1"/>
          <w:sz w:val="22"/>
          <w:szCs w:val="22"/>
        </w:rPr>
        <w:t>ch</w:t>
      </w:r>
      <w:r w:rsidRPr="000252BD">
        <w:rPr>
          <w:color w:val="000000"/>
          <w:spacing w:val="-1"/>
          <w:sz w:val="22"/>
          <w:szCs w:val="22"/>
        </w:rPr>
        <w:t xml:space="preserve"> umową określony jest:</w:t>
      </w:r>
    </w:p>
    <w:p w14:paraId="559867CF" w14:textId="77777777" w:rsidR="007E545C" w:rsidRPr="000252BD" w:rsidRDefault="006D7BEB" w:rsidP="00383EDD">
      <w:pPr>
        <w:widowControl w:val="0"/>
        <w:numPr>
          <w:ilvl w:val="0"/>
          <w:numId w:val="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1068" w:hanging="360"/>
        <w:rPr>
          <w:color w:val="000000"/>
          <w:sz w:val="22"/>
          <w:szCs w:val="22"/>
        </w:rPr>
      </w:pPr>
      <w:r w:rsidRPr="000252BD">
        <w:rPr>
          <w:spacing w:val="-2"/>
          <w:sz w:val="22"/>
          <w:szCs w:val="22"/>
        </w:rPr>
        <w:t>zapytaniem ofertowym wraz z załącznikami,</w:t>
      </w:r>
    </w:p>
    <w:p w14:paraId="52D35760" w14:textId="77777777" w:rsidR="006D7BEB" w:rsidRPr="000252BD" w:rsidRDefault="008078EC" w:rsidP="007E545C">
      <w:pPr>
        <w:widowControl w:val="0"/>
        <w:numPr>
          <w:ilvl w:val="0"/>
          <w:numId w:val="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1068" w:hanging="360"/>
        <w:rPr>
          <w:color w:val="000000"/>
          <w:sz w:val="22"/>
          <w:szCs w:val="22"/>
        </w:rPr>
      </w:pPr>
      <w:r w:rsidRPr="000252BD">
        <w:rPr>
          <w:color w:val="000000"/>
          <w:spacing w:val="-1"/>
          <w:sz w:val="22"/>
          <w:szCs w:val="22"/>
        </w:rPr>
        <w:t>ofertą Wykonawcy wraz z załącznikami</w:t>
      </w:r>
    </w:p>
    <w:p w14:paraId="10CBDC4A" w14:textId="77777777" w:rsidR="006D7BEB" w:rsidRPr="000252BD" w:rsidRDefault="006D7BEB" w:rsidP="006D7BE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  <w:r w:rsidRPr="000252BD">
        <w:rPr>
          <w:color w:val="000000"/>
          <w:spacing w:val="-1"/>
          <w:sz w:val="22"/>
          <w:szCs w:val="22"/>
        </w:rPr>
        <w:t>które stanowią integralną część niniejszej umowy</w:t>
      </w:r>
    </w:p>
    <w:p w14:paraId="77CEB143" w14:textId="77777777" w:rsidR="006D7BEB" w:rsidRPr="000252BD" w:rsidRDefault="006D7BEB" w:rsidP="006D7BEB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2"/>
        <w:jc w:val="center"/>
        <w:rPr>
          <w:b/>
          <w:sz w:val="22"/>
          <w:szCs w:val="22"/>
        </w:rPr>
      </w:pPr>
    </w:p>
    <w:p w14:paraId="4F7341E3" w14:textId="77777777" w:rsidR="006D7BEB" w:rsidRPr="000252BD" w:rsidRDefault="006D7BEB" w:rsidP="006D7BEB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2"/>
        <w:jc w:val="center"/>
        <w:rPr>
          <w:b/>
          <w:sz w:val="22"/>
          <w:szCs w:val="22"/>
        </w:rPr>
      </w:pPr>
      <w:r w:rsidRPr="000252BD">
        <w:rPr>
          <w:b/>
          <w:sz w:val="22"/>
          <w:szCs w:val="22"/>
        </w:rPr>
        <w:t>§ 2</w:t>
      </w:r>
    </w:p>
    <w:p w14:paraId="13B386B2" w14:textId="77777777" w:rsidR="006D7BEB" w:rsidRPr="000252BD" w:rsidRDefault="006D7BEB" w:rsidP="00383EDD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0252BD">
        <w:rPr>
          <w:rFonts w:ascii="Times New Roman" w:eastAsia="Times New Roman" w:hAnsi="Times New Roman"/>
          <w:lang w:eastAsia="pl-PL"/>
        </w:rPr>
        <w:t>Terminy wykonania umowy:</w:t>
      </w:r>
    </w:p>
    <w:p w14:paraId="69431D59" w14:textId="77777777" w:rsidR="006D7BEB" w:rsidRPr="000252BD" w:rsidRDefault="006D7BEB" w:rsidP="00383EDD">
      <w:pPr>
        <w:widowControl w:val="0"/>
        <w:numPr>
          <w:ilvl w:val="0"/>
          <w:numId w:val="2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/>
        <w:ind w:left="993"/>
        <w:jc w:val="both"/>
        <w:rPr>
          <w:sz w:val="22"/>
          <w:szCs w:val="22"/>
        </w:rPr>
      </w:pPr>
      <w:r w:rsidRPr="000252BD">
        <w:rPr>
          <w:sz w:val="22"/>
          <w:szCs w:val="22"/>
        </w:rPr>
        <w:t xml:space="preserve">termin rozpoczęcia realizacji przedmiotu umowy: </w:t>
      </w:r>
      <w:r w:rsidR="007E545C" w:rsidRPr="000252BD">
        <w:rPr>
          <w:sz w:val="22"/>
          <w:szCs w:val="22"/>
        </w:rPr>
        <w:t>od dnia podpisania umowy</w:t>
      </w:r>
    </w:p>
    <w:p w14:paraId="497D442B" w14:textId="268705CA" w:rsidR="00D91E59" w:rsidRPr="00D91E59" w:rsidRDefault="00D0761E" w:rsidP="00676BD8">
      <w:pPr>
        <w:widowControl w:val="0"/>
        <w:numPr>
          <w:ilvl w:val="0"/>
          <w:numId w:val="2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/>
        <w:ind w:left="993"/>
        <w:jc w:val="both"/>
        <w:rPr>
          <w:sz w:val="22"/>
          <w:szCs w:val="22"/>
        </w:rPr>
      </w:pPr>
      <w:r w:rsidRPr="000252BD">
        <w:rPr>
          <w:sz w:val="22"/>
          <w:szCs w:val="22"/>
        </w:rPr>
        <w:t xml:space="preserve">termin </w:t>
      </w:r>
      <w:r w:rsidR="00D91E59" w:rsidRPr="00D91E59">
        <w:rPr>
          <w:sz w:val="22"/>
          <w:szCs w:val="22"/>
        </w:rPr>
        <w:t xml:space="preserve">wykonania </w:t>
      </w:r>
      <w:r w:rsidRPr="00D91E59">
        <w:rPr>
          <w:sz w:val="22"/>
          <w:szCs w:val="22"/>
        </w:rPr>
        <w:t xml:space="preserve">nasadzeń: </w:t>
      </w:r>
    </w:p>
    <w:p w14:paraId="2D2A5008" w14:textId="60026496" w:rsidR="00D91E59" w:rsidRPr="00D91E59" w:rsidRDefault="00D91E59" w:rsidP="00D91E59">
      <w:pPr>
        <w:widowControl w:val="0"/>
        <w:numPr>
          <w:ilvl w:val="0"/>
          <w:numId w:val="4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91E59">
        <w:rPr>
          <w:sz w:val="22"/>
          <w:szCs w:val="22"/>
        </w:rPr>
        <w:t xml:space="preserve">Drzewa o obwodzie pnia min. 15 cm (136 szt.): </w:t>
      </w:r>
      <w:r w:rsidR="00D0761E" w:rsidRPr="00D91E59">
        <w:rPr>
          <w:sz w:val="22"/>
          <w:szCs w:val="22"/>
        </w:rPr>
        <w:t>od 02.10.2018r.</w:t>
      </w:r>
      <w:r w:rsidR="007C4EF7" w:rsidRPr="00D91E59">
        <w:rPr>
          <w:sz w:val="22"/>
          <w:szCs w:val="22"/>
        </w:rPr>
        <w:t xml:space="preserve"> </w:t>
      </w:r>
      <w:r w:rsidR="00676BD8" w:rsidRPr="00D91E59">
        <w:rPr>
          <w:sz w:val="22"/>
          <w:szCs w:val="22"/>
        </w:rPr>
        <w:t>(od protokolarnego przekazania terenu nasadzeń)</w:t>
      </w:r>
      <w:r w:rsidRPr="00D91E59">
        <w:rPr>
          <w:sz w:val="22"/>
          <w:szCs w:val="22"/>
        </w:rPr>
        <w:t xml:space="preserve"> do 26.10.2018r. </w:t>
      </w:r>
    </w:p>
    <w:p w14:paraId="60499EBB" w14:textId="45067D3E" w:rsidR="00D91E59" w:rsidRPr="00D91E59" w:rsidRDefault="00D91E59" w:rsidP="00D91E59">
      <w:pPr>
        <w:widowControl w:val="0"/>
        <w:numPr>
          <w:ilvl w:val="0"/>
          <w:numId w:val="4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91E59">
        <w:rPr>
          <w:sz w:val="22"/>
          <w:szCs w:val="22"/>
        </w:rPr>
        <w:t>Drzewa nie młodsze niż 7 lat (46 szt.) od 02.10.2018r. do 30.11.2018r.,</w:t>
      </w:r>
    </w:p>
    <w:p w14:paraId="4EC9D27F" w14:textId="035B4361" w:rsidR="007C4EF7" w:rsidRPr="00D91E59" w:rsidRDefault="007C4EF7" w:rsidP="00D91E5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/>
        <w:ind w:left="993"/>
        <w:jc w:val="both"/>
        <w:rPr>
          <w:sz w:val="22"/>
          <w:szCs w:val="22"/>
        </w:rPr>
      </w:pPr>
      <w:r w:rsidRPr="00D91E59">
        <w:rPr>
          <w:sz w:val="22"/>
          <w:szCs w:val="22"/>
        </w:rPr>
        <w:t xml:space="preserve">z zastrzeżeniem, iż początek realizacji zamówienia może ulec zmianie (tzn. realizacja zamówienia może rozpocząć się wcześniej) w związku z trwającymi obecnie robotami budowlanymi na terenie objętym nasadzeniami. </w:t>
      </w:r>
    </w:p>
    <w:p w14:paraId="02CE1E00" w14:textId="77777777" w:rsidR="006D7BEB" w:rsidRPr="000252BD" w:rsidRDefault="006D7BEB" w:rsidP="00383EDD">
      <w:pPr>
        <w:widowControl w:val="0"/>
        <w:numPr>
          <w:ilvl w:val="0"/>
          <w:numId w:val="27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0252BD">
        <w:rPr>
          <w:sz w:val="22"/>
          <w:szCs w:val="22"/>
        </w:rPr>
        <w:t xml:space="preserve">Wykonawca oświadcza, że zapoznał się z zakresem prac, miejscem prowadzenia robót i nie wnosi żadnych </w:t>
      </w:r>
      <w:r w:rsidRPr="000252BD">
        <w:rPr>
          <w:sz w:val="22"/>
          <w:szCs w:val="22"/>
        </w:rPr>
        <w:lastRenderedPageBreak/>
        <w:t>zastrzeżeń oraz, że warunki prowadzenia robót są mu znane.</w:t>
      </w:r>
    </w:p>
    <w:p w14:paraId="38618A57" w14:textId="1F826DD3" w:rsidR="007C4EF7" w:rsidRPr="000252BD" w:rsidRDefault="007C4EF7" w:rsidP="007C4EF7">
      <w:pPr>
        <w:widowControl w:val="0"/>
        <w:numPr>
          <w:ilvl w:val="0"/>
          <w:numId w:val="27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0252BD">
        <w:rPr>
          <w:sz w:val="22"/>
          <w:szCs w:val="22"/>
        </w:rPr>
        <w:t>Na okoliczność wykonania zamówienia (tj. zakupu, dostawy i posadzenia drzew) zostanie spisany protokół końcowy wykonania zamówienia.</w:t>
      </w:r>
      <w:r w:rsidR="006E5A56">
        <w:rPr>
          <w:sz w:val="22"/>
          <w:szCs w:val="22"/>
        </w:rPr>
        <w:t xml:space="preserve"> załącznikiem do protokołu będzie dokumentacja graficzna o któ®ej mowa w pkt IV.2 zapytania ofertowego.</w:t>
      </w:r>
    </w:p>
    <w:p w14:paraId="093BA8C1" w14:textId="77777777" w:rsidR="006D7BEB" w:rsidRPr="000252BD" w:rsidRDefault="006D7BEB" w:rsidP="00383EDD">
      <w:pPr>
        <w:widowControl w:val="0"/>
        <w:numPr>
          <w:ilvl w:val="0"/>
          <w:numId w:val="27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0252BD">
        <w:rPr>
          <w:sz w:val="22"/>
          <w:szCs w:val="22"/>
        </w:rPr>
        <w:t>Wykonawca zobowiązany jest do wykonania przedmiotu umowy zgodnie z obowiązującymi przepisami prawa i wiedz</w:t>
      </w:r>
      <w:r w:rsidR="007C4EF7" w:rsidRPr="000252BD">
        <w:rPr>
          <w:sz w:val="22"/>
          <w:szCs w:val="22"/>
        </w:rPr>
        <w:t>ą techniczną/ zawodową oraz zaleceniami</w:t>
      </w:r>
      <w:r w:rsidRPr="000252BD">
        <w:rPr>
          <w:sz w:val="22"/>
          <w:szCs w:val="22"/>
        </w:rPr>
        <w:t xml:space="preserve"> Zamawiającego.</w:t>
      </w:r>
    </w:p>
    <w:p w14:paraId="343FEBEF" w14:textId="77777777" w:rsidR="00677779" w:rsidRPr="000252BD" w:rsidRDefault="00677779" w:rsidP="006D7BEB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</w:p>
    <w:p w14:paraId="50C5BA52" w14:textId="77777777" w:rsidR="006D7BEB" w:rsidRPr="000252BD" w:rsidRDefault="006D7BEB" w:rsidP="006D7BEB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0252BD">
        <w:rPr>
          <w:b/>
          <w:sz w:val="22"/>
          <w:szCs w:val="22"/>
        </w:rPr>
        <w:t>§ 3</w:t>
      </w:r>
    </w:p>
    <w:p w14:paraId="4C89BD32" w14:textId="77777777" w:rsidR="008078EC" w:rsidRPr="000252BD" w:rsidRDefault="006D7BEB" w:rsidP="008078EC">
      <w:pPr>
        <w:widowControl w:val="0"/>
        <w:numPr>
          <w:ilvl w:val="0"/>
          <w:numId w:val="1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120"/>
        <w:ind w:left="446" w:hanging="425"/>
        <w:jc w:val="both"/>
        <w:rPr>
          <w:sz w:val="22"/>
          <w:szCs w:val="22"/>
        </w:rPr>
      </w:pPr>
      <w:r w:rsidRPr="000252BD">
        <w:rPr>
          <w:sz w:val="22"/>
          <w:szCs w:val="22"/>
        </w:rPr>
        <w:t>Za wykonanie przedmiotu umowy Wykonawcy przysługuje wynagrodzenie ryczałtowe w kwocie netto …………… zł + podatek VAT (</w:t>
      </w:r>
      <w:r w:rsidR="008078EC" w:rsidRPr="000252BD">
        <w:rPr>
          <w:sz w:val="22"/>
          <w:szCs w:val="22"/>
        </w:rPr>
        <w:t>…</w:t>
      </w:r>
      <w:r w:rsidRPr="000252BD">
        <w:rPr>
          <w:sz w:val="22"/>
          <w:szCs w:val="22"/>
        </w:rPr>
        <w:t xml:space="preserve">%) w kwocie ………………. zł, </w:t>
      </w:r>
      <w:r w:rsidRPr="000252BD">
        <w:rPr>
          <w:b/>
          <w:bCs/>
          <w:sz w:val="22"/>
          <w:szCs w:val="22"/>
        </w:rPr>
        <w:t>razem brutto ………………………. zł (słownie:………..……………………………)</w:t>
      </w:r>
    </w:p>
    <w:p w14:paraId="5B2C0619" w14:textId="77777777" w:rsidR="008078EC" w:rsidRPr="000252BD" w:rsidRDefault="008078EC" w:rsidP="008078EC">
      <w:pPr>
        <w:widowControl w:val="0"/>
        <w:numPr>
          <w:ilvl w:val="0"/>
          <w:numId w:val="1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120"/>
        <w:ind w:left="446" w:hanging="425"/>
        <w:jc w:val="both"/>
        <w:rPr>
          <w:sz w:val="22"/>
          <w:szCs w:val="22"/>
        </w:rPr>
      </w:pPr>
      <w:r w:rsidRPr="000252BD">
        <w:rPr>
          <w:sz w:val="22"/>
          <w:szCs w:val="22"/>
        </w:rPr>
        <w:t>Ceny jednostkowe zawarte w ofercie Wykonawcy (załącznik nr 1 do zapytania ofertowego) są cenami ostatecznym i niezmiennymi przez cały okres obowiązywania niniejszej umowy.</w:t>
      </w:r>
    </w:p>
    <w:p w14:paraId="77923439" w14:textId="0C67C880" w:rsidR="006D7BEB" w:rsidRPr="00555741" w:rsidRDefault="006D7BEB" w:rsidP="00292C6B">
      <w:pPr>
        <w:widowControl w:val="0"/>
        <w:numPr>
          <w:ilvl w:val="0"/>
          <w:numId w:val="1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120"/>
        <w:ind w:left="446" w:hanging="304"/>
        <w:jc w:val="both"/>
        <w:rPr>
          <w:sz w:val="22"/>
          <w:szCs w:val="22"/>
        </w:rPr>
      </w:pPr>
      <w:r w:rsidRPr="00555741">
        <w:rPr>
          <w:sz w:val="22"/>
          <w:szCs w:val="22"/>
        </w:rPr>
        <w:t>W wynagrodzeniu określonym w ust. 1 mieszczą się wszystkie koszty związane z  kompleksowym wykonaniem przedmiotu umowy</w:t>
      </w:r>
      <w:r w:rsidR="008078EC" w:rsidRPr="00555741">
        <w:rPr>
          <w:sz w:val="22"/>
          <w:szCs w:val="22"/>
        </w:rPr>
        <w:t>, w tym koszty prac przygotowawczych, porządkowych, koszty utrzymania zaplecza prac, itp.</w:t>
      </w:r>
    </w:p>
    <w:p w14:paraId="3EEA5668" w14:textId="77777777" w:rsidR="006D7BEB" w:rsidRPr="000252BD" w:rsidRDefault="006D7BEB" w:rsidP="000252BD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120"/>
        <w:ind w:left="284" w:hanging="304"/>
        <w:rPr>
          <w:b/>
          <w:sz w:val="22"/>
          <w:szCs w:val="22"/>
        </w:rPr>
      </w:pPr>
      <w:r w:rsidRPr="000252BD">
        <w:rPr>
          <w:b/>
          <w:sz w:val="22"/>
          <w:szCs w:val="22"/>
        </w:rPr>
        <w:t xml:space="preserve">                                                                                        § 4</w:t>
      </w:r>
    </w:p>
    <w:p w14:paraId="3F01BC9B" w14:textId="25A5042C" w:rsidR="00BB75FE" w:rsidRPr="006E5A56" w:rsidRDefault="006D7BEB" w:rsidP="00383EDD">
      <w:pPr>
        <w:widowControl w:val="0"/>
        <w:numPr>
          <w:ilvl w:val="0"/>
          <w:numId w:val="18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20"/>
        <w:ind w:left="431" w:hanging="425"/>
        <w:jc w:val="both"/>
        <w:rPr>
          <w:sz w:val="22"/>
          <w:szCs w:val="22"/>
        </w:rPr>
      </w:pPr>
      <w:r w:rsidRPr="006E5A56">
        <w:rPr>
          <w:sz w:val="22"/>
          <w:szCs w:val="22"/>
        </w:rPr>
        <w:t xml:space="preserve">Ustala się, że wypłata  wynagrodzenia   następować  będzie  na   podstawie  </w:t>
      </w:r>
      <w:r w:rsidR="00E72EDE" w:rsidRPr="006E5A56">
        <w:rPr>
          <w:sz w:val="22"/>
          <w:szCs w:val="22"/>
        </w:rPr>
        <w:t xml:space="preserve">jednej </w:t>
      </w:r>
      <w:r w:rsidR="00B565BB" w:rsidRPr="006E5A56">
        <w:rPr>
          <w:sz w:val="22"/>
          <w:szCs w:val="22"/>
        </w:rPr>
        <w:t>faktury</w:t>
      </w:r>
      <w:r w:rsidR="00E72EDE" w:rsidRPr="006E5A56">
        <w:rPr>
          <w:sz w:val="22"/>
          <w:szCs w:val="22"/>
        </w:rPr>
        <w:t>, która wystawiona będzie po należytym wykonaniu ustalonego zakresu prac.</w:t>
      </w:r>
    </w:p>
    <w:p w14:paraId="40AD6492" w14:textId="0F7DEA62" w:rsidR="006D7BEB" w:rsidRPr="006E5A56" w:rsidRDefault="00BB75FE" w:rsidP="00E72EDE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</w:rPr>
      </w:pPr>
      <w:r w:rsidRPr="006E5A56">
        <w:rPr>
          <w:rFonts w:ascii="Times New Roman" w:hAnsi="Times New Roman"/>
        </w:rPr>
        <w:t xml:space="preserve">Podstawą do wystawienie faktury  </w:t>
      </w:r>
      <w:r w:rsidR="006D7BEB" w:rsidRPr="006E5A56">
        <w:rPr>
          <w:rFonts w:ascii="Times New Roman" w:hAnsi="Times New Roman"/>
        </w:rPr>
        <w:t xml:space="preserve">będzie </w:t>
      </w:r>
      <w:r w:rsidRPr="006E5A56">
        <w:rPr>
          <w:rFonts w:ascii="Times New Roman" w:hAnsi="Times New Roman"/>
        </w:rPr>
        <w:t>podpisany bez zastrzeżeń przez Zamawiającego</w:t>
      </w:r>
      <w:r w:rsidR="00D15667" w:rsidRPr="006E5A56">
        <w:rPr>
          <w:rFonts w:ascii="Times New Roman" w:hAnsi="Times New Roman"/>
        </w:rPr>
        <w:t xml:space="preserve"> </w:t>
      </w:r>
      <w:r w:rsidR="00E72EDE" w:rsidRPr="006E5A56">
        <w:rPr>
          <w:rFonts w:ascii="Times New Roman" w:hAnsi="Times New Roman"/>
        </w:rPr>
        <w:br/>
      </w:r>
      <w:r w:rsidR="00D15667" w:rsidRPr="006E5A56">
        <w:rPr>
          <w:rFonts w:ascii="Times New Roman" w:hAnsi="Times New Roman"/>
        </w:rPr>
        <w:t xml:space="preserve">i Wykonawcę </w:t>
      </w:r>
      <w:r w:rsidRPr="006E5A56">
        <w:rPr>
          <w:rFonts w:ascii="Times New Roman" w:hAnsi="Times New Roman"/>
        </w:rPr>
        <w:t>protokół końcowego wykonania zamówienia, o którym mowa w §2 ust. 3 niniejszej umowy.</w:t>
      </w:r>
    </w:p>
    <w:p w14:paraId="02858043" w14:textId="77880475" w:rsidR="006D7BEB" w:rsidRPr="00783230" w:rsidRDefault="006D7BEB" w:rsidP="00383EDD">
      <w:pPr>
        <w:widowControl w:val="0"/>
        <w:numPr>
          <w:ilvl w:val="0"/>
          <w:numId w:val="18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20"/>
        <w:ind w:left="431" w:hanging="425"/>
        <w:jc w:val="both"/>
        <w:rPr>
          <w:color w:val="000000"/>
          <w:sz w:val="22"/>
          <w:szCs w:val="22"/>
        </w:rPr>
      </w:pPr>
      <w:r w:rsidRPr="00783230">
        <w:rPr>
          <w:color w:val="000000"/>
          <w:sz w:val="22"/>
          <w:szCs w:val="22"/>
        </w:rPr>
        <w:t xml:space="preserve">Należność Wykonawcy z tytułu realizacji przedmiotu umowy płatna będzie przelewem na rachunek bankowy Wykonawcy wskazany na fakturze w ciągu </w:t>
      </w:r>
      <w:r w:rsidR="00D15667" w:rsidRPr="00783230">
        <w:rPr>
          <w:color w:val="000000"/>
          <w:sz w:val="22"/>
          <w:szCs w:val="22"/>
        </w:rPr>
        <w:t>14</w:t>
      </w:r>
      <w:r w:rsidRPr="00783230">
        <w:rPr>
          <w:color w:val="000000"/>
          <w:sz w:val="22"/>
          <w:szCs w:val="22"/>
        </w:rPr>
        <w:t xml:space="preserve"> dni od dnia dostarczenia </w:t>
      </w:r>
      <w:r w:rsidR="00D15667" w:rsidRPr="00783230">
        <w:rPr>
          <w:color w:val="000000"/>
          <w:sz w:val="22"/>
          <w:szCs w:val="22"/>
        </w:rPr>
        <w:t xml:space="preserve">przez Wykonawcę </w:t>
      </w:r>
      <w:r w:rsidRPr="00783230">
        <w:rPr>
          <w:color w:val="000000"/>
          <w:sz w:val="22"/>
          <w:szCs w:val="22"/>
        </w:rPr>
        <w:t>prawidłowo wystawionej faktury VAT</w:t>
      </w:r>
      <w:r w:rsidR="00D15667" w:rsidRPr="00783230">
        <w:rPr>
          <w:color w:val="000000"/>
          <w:sz w:val="22"/>
          <w:szCs w:val="22"/>
        </w:rPr>
        <w:t xml:space="preserve"> (prawidłowej pod względem merytorycznym, finansowym </w:t>
      </w:r>
      <w:r w:rsidR="00E72EDE">
        <w:rPr>
          <w:color w:val="000000"/>
          <w:sz w:val="22"/>
          <w:szCs w:val="22"/>
        </w:rPr>
        <w:br/>
      </w:r>
      <w:r w:rsidR="00D15667" w:rsidRPr="00783230">
        <w:rPr>
          <w:color w:val="000000"/>
          <w:sz w:val="22"/>
          <w:szCs w:val="22"/>
        </w:rPr>
        <w:t>i formalno – prawnym)</w:t>
      </w:r>
      <w:r w:rsidRPr="00783230">
        <w:rPr>
          <w:color w:val="000000"/>
          <w:sz w:val="22"/>
          <w:szCs w:val="22"/>
        </w:rPr>
        <w:t xml:space="preserve"> do siedziby Zamawiającego.</w:t>
      </w:r>
    </w:p>
    <w:p w14:paraId="5696484E" w14:textId="77777777" w:rsidR="006D7BEB" w:rsidRPr="00783230" w:rsidRDefault="006D7BEB" w:rsidP="00383EDD">
      <w:pPr>
        <w:widowControl w:val="0"/>
        <w:numPr>
          <w:ilvl w:val="0"/>
          <w:numId w:val="18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20"/>
        <w:ind w:left="431" w:hanging="425"/>
        <w:jc w:val="both"/>
        <w:rPr>
          <w:color w:val="000000"/>
          <w:sz w:val="22"/>
          <w:szCs w:val="22"/>
        </w:rPr>
      </w:pPr>
      <w:r w:rsidRPr="00783230">
        <w:rPr>
          <w:color w:val="000000"/>
          <w:sz w:val="22"/>
          <w:szCs w:val="22"/>
        </w:rPr>
        <w:t>Za datę zapłaty uważana będzie data złożenia przez Zamawiającego polecenia przelewu bankowego.</w:t>
      </w:r>
    </w:p>
    <w:p w14:paraId="30F6E6C1" w14:textId="77777777" w:rsidR="006D7BEB" w:rsidRPr="000252BD" w:rsidRDefault="006D7BEB" w:rsidP="006D7BEB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rPr>
          <w:b/>
          <w:sz w:val="22"/>
          <w:szCs w:val="22"/>
        </w:rPr>
      </w:pPr>
    </w:p>
    <w:p w14:paraId="0AFF5A06" w14:textId="3D54B7BF" w:rsidR="006D7BEB" w:rsidRPr="000252BD" w:rsidRDefault="006D7BEB" w:rsidP="000252BD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ind w:left="426" w:hanging="426"/>
        <w:rPr>
          <w:b/>
          <w:sz w:val="22"/>
          <w:szCs w:val="22"/>
        </w:rPr>
      </w:pPr>
      <w:r w:rsidRPr="000252BD">
        <w:rPr>
          <w:b/>
          <w:sz w:val="22"/>
          <w:szCs w:val="22"/>
        </w:rPr>
        <w:t xml:space="preserve">                                                                                       § </w:t>
      </w:r>
      <w:r w:rsidR="00677779" w:rsidRPr="000252BD">
        <w:rPr>
          <w:b/>
          <w:sz w:val="22"/>
          <w:szCs w:val="22"/>
        </w:rPr>
        <w:t>5</w:t>
      </w:r>
    </w:p>
    <w:p w14:paraId="012D5ED7" w14:textId="77777777" w:rsidR="006D7BEB" w:rsidRPr="000252BD" w:rsidRDefault="006D7BEB" w:rsidP="006D7BEB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439" w:hanging="425"/>
        <w:jc w:val="both"/>
        <w:rPr>
          <w:sz w:val="22"/>
          <w:szCs w:val="22"/>
        </w:rPr>
      </w:pPr>
      <w:r w:rsidRPr="000252BD">
        <w:rPr>
          <w:sz w:val="22"/>
          <w:szCs w:val="22"/>
        </w:rPr>
        <w:t>1.</w:t>
      </w:r>
      <w:r w:rsidRPr="000252BD">
        <w:rPr>
          <w:sz w:val="22"/>
          <w:szCs w:val="22"/>
        </w:rPr>
        <w:tab/>
        <w:t>Niezależnie od obowiązków wymienionych w innych postanowieniach umowy Wykonawca zobowiązuje się w szczególności:</w:t>
      </w:r>
    </w:p>
    <w:p w14:paraId="449C1C99" w14:textId="50310E6F" w:rsidR="006D7BEB" w:rsidRPr="000252BD" w:rsidRDefault="006D7BEB" w:rsidP="00383EDD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Times New Roman" w:eastAsia="Times New Roman" w:hAnsi="Times New Roman"/>
          <w:lang w:eastAsia="pl-PL"/>
        </w:rPr>
      </w:pPr>
      <w:r w:rsidRPr="000252BD">
        <w:rPr>
          <w:rFonts w:ascii="Times New Roman" w:eastAsia="Times New Roman" w:hAnsi="Times New Roman"/>
          <w:lang w:eastAsia="pl-PL"/>
        </w:rPr>
        <w:t xml:space="preserve">protokolarnie przejąć od Zamawiającego teren </w:t>
      </w:r>
      <w:r w:rsidR="00676BD8" w:rsidRPr="000252BD">
        <w:rPr>
          <w:rFonts w:ascii="Times New Roman" w:eastAsia="Times New Roman" w:hAnsi="Times New Roman"/>
          <w:lang w:eastAsia="pl-PL"/>
        </w:rPr>
        <w:t>prac</w:t>
      </w:r>
      <w:r w:rsidRPr="000252BD">
        <w:rPr>
          <w:rFonts w:ascii="Times New Roman" w:eastAsia="Times New Roman" w:hAnsi="Times New Roman"/>
          <w:lang w:eastAsia="pl-PL"/>
        </w:rPr>
        <w:t>,</w:t>
      </w:r>
    </w:p>
    <w:p w14:paraId="7B4ED587" w14:textId="77777777" w:rsidR="006D7BEB" w:rsidRPr="000252BD" w:rsidRDefault="006D7BEB" w:rsidP="00383EDD">
      <w:pPr>
        <w:widowControl w:val="0"/>
        <w:numPr>
          <w:ilvl w:val="0"/>
          <w:numId w:val="3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/>
        <w:ind w:hanging="294"/>
        <w:jc w:val="both"/>
        <w:rPr>
          <w:sz w:val="22"/>
          <w:szCs w:val="22"/>
        </w:rPr>
      </w:pPr>
      <w:r w:rsidRPr="000252BD">
        <w:rPr>
          <w:sz w:val="22"/>
          <w:szCs w:val="22"/>
        </w:rPr>
        <w:t>zabezpieczyć odpowiednie warunki socjalne dla pracowników zatrudnionych przy wykonywaniu przedmiotu umowy,</w:t>
      </w:r>
    </w:p>
    <w:p w14:paraId="1A6290DC" w14:textId="0A40D9A6" w:rsidR="006D7BEB" w:rsidRPr="000252BD" w:rsidRDefault="006D7BEB" w:rsidP="00383EDD">
      <w:pPr>
        <w:widowControl w:val="0"/>
        <w:numPr>
          <w:ilvl w:val="0"/>
          <w:numId w:val="3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/>
        <w:ind w:hanging="294"/>
        <w:jc w:val="both"/>
        <w:rPr>
          <w:sz w:val="22"/>
          <w:szCs w:val="22"/>
        </w:rPr>
      </w:pPr>
      <w:r w:rsidRPr="000252BD">
        <w:rPr>
          <w:sz w:val="22"/>
          <w:szCs w:val="22"/>
        </w:rPr>
        <w:t xml:space="preserve">ponosić pełną odpowiedzialność za zapewnienie i przestrzeganie warunków bhp </w:t>
      </w:r>
      <w:r w:rsidR="00D33177">
        <w:rPr>
          <w:sz w:val="22"/>
          <w:szCs w:val="22"/>
        </w:rPr>
        <w:t xml:space="preserve">i p.poż. w czasie wykonywanych </w:t>
      </w:r>
      <w:r w:rsidR="00676BD8" w:rsidRPr="000252BD">
        <w:rPr>
          <w:sz w:val="22"/>
          <w:szCs w:val="22"/>
        </w:rPr>
        <w:t>prac</w:t>
      </w:r>
      <w:r w:rsidRPr="000252BD">
        <w:rPr>
          <w:sz w:val="22"/>
          <w:szCs w:val="22"/>
        </w:rPr>
        <w:t xml:space="preserve"> (w tym odpowiednie przechowywanie materiałów i urządzeń), </w:t>
      </w:r>
    </w:p>
    <w:p w14:paraId="36227B20" w14:textId="21BAACF0" w:rsidR="006D7BEB" w:rsidRPr="000252BD" w:rsidRDefault="006D7BEB" w:rsidP="00383EDD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120"/>
        <w:ind w:right="29" w:hanging="436"/>
        <w:jc w:val="both"/>
        <w:rPr>
          <w:sz w:val="22"/>
          <w:szCs w:val="22"/>
        </w:rPr>
      </w:pPr>
      <w:r w:rsidRPr="000252BD">
        <w:rPr>
          <w:sz w:val="22"/>
          <w:szCs w:val="22"/>
        </w:rPr>
        <w:t xml:space="preserve">udostępnić przedstawicielom Zamawiającego wstęp na teren </w:t>
      </w:r>
      <w:r w:rsidR="00676BD8" w:rsidRPr="000252BD">
        <w:rPr>
          <w:sz w:val="22"/>
          <w:szCs w:val="22"/>
        </w:rPr>
        <w:t>prac</w:t>
      </w:r>
      <w:r w:rsidRPr="000252BD">
        <w:rPr>
          <w:sz w:val="22"/>
          <w:szCs w:val="22"/>
        </w:rPr>
        <w:t xml:space="preserve">; </w:t>
      </w:r>
    </w:p>
    <w:p w14:paraId="476347DF" w14:textId="5A82610B" w:rsidR="006D7BEB" w:rsidRPr="000252BD" w:rsidRDefault="006D7BEB" w:rsidP="00383EDD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120"/>
        <w:ind w:right="29" w:hanging="436"/>
        <w:jc w:val="both"/>
        <w:rPr>
          <w:sz w:val="22"/>
          <w:szCs w:val="22"/>
        </w:rPr>
      </w:pPr>
      <w:r w:rsidRPr="000252BD">
        <w:rPr>
          <w:bCs/>
          <w:sz w:val="22"/>
          <w:szCs w:val="22"/>
        </w:rPr>
        <w:t>Odpady powstałe w związku z realizac</w:t>
      </w:r>
      <w:r w:rsidR="00676BD8" w:rsidRPr="000252BD">
        <w:rPr>
          <w:bCs/>
          <w:sz w:val="22"/>
          <w:szCs w:val="22"/>
        </w:rPr>
        <w:t xml:space="preserve">ją przedmiotu umowy Wykonawca </w:t>
      </w:r>
      <w:r w:rsidRPr="000252BD">
        <w:rPr>
          <w:bCs/>
          <w:sz w:val="22"/>
          <w:szCs w:val="22"/>
        </w:rPr>
        <w:t xml:space="preserve">zagospodaruje we własnym zakresie i na własny koszt. Mając na uwadze przestrzeganie przepisów prawnych wynikających z następujących ustaw: </w:t>
      </w:r>
    </w:p>
    <w:p w14:paraId="46C911CC" w14:textId="77777777" w:rsidR="006D7BEB" w:rsidRPr="000252BD" w:rsidRDefault="006D7BEB" w:rsidP="00383EDD">
      <w:pPr>
        <w:numPr>
          <w:ilvl w:val="1"/>
          <w:numId w:val="34"/>
        </w:numPr>
        <w:ind w:left="1134" w:right="-30" w:hanging="283"/>
        <w:jc w:val="both"/>
        <w:rPr>
          <w:bCs/>
          <w:sz w:val="22"/>
          <w:szCs w:val="22"/>
        </w:rPr>
      </w:pPr>
      <w:r w:rsidRPr="000252BD">
        <w:rPr>
          <w:bCs/>
          <w:sz w:val="22"/>
          <w:szCs w:val="22"/>
        </w:rPr>
        <w:t>Ustawa z dnia 27 kwietnia 2001r. Prawo ochrony środowiska (Dz. U. z 2016r. poz. 672 z późn. zm.),</w:t>
      </w:r>
    </w:p>
    <w:p w14:paraId="2ABCAC82" w14:textId="77777777" w:rsidR="006D7BEB" w:rsidRPr="000252BD" w:rsidRDefault="006D7BEB" w:rsidP="00383EDD">
      <w:pPr>
        <w:numPr>
          <w:ilvl w:val="1"/>
          <w:numId w:val="34"/>
        </w:numPr>
        <w:ind w:left="1134" w:right="-30" w:hanging="283"/>
        <w:jc w:val="both"/>
        <w:rPr>
          <w:bCs/>
          <w:sz w:val="22"/>
          <w:szCs w:val="22"/>
        </w:rPr>
      </w:pPr>
      <w:r w:rsidRPr="000252BD">
        <w:rPr>
          <w:bCs/>
          <w:sz w:val="22"/>
          <w:szCs w:val="22"/>
        </w:rPr>
        <w:t>Ustawa z dnia 14 grudnia 2012r. o odpadach (Dz.U. z 2016r. poz. 1987 z późn. zm.)</w:t>
      </w:r>
    </w:p>
    <w:p w14:paraId="2332B232" w14:textId="77777777" w:rsidR="006D7BEB" w:rsidRPr="000252BD" w:rsidRDefault="006D7BEB" w:rsidP="006D7BEB">
      <w:pPr>
        <w:ind w:left="708" w:right="-30"/>
        <w:jc w:val="both"/>
        <w:rPr>
          <w:bCs/>
          <w:sz w:val="22"/>
          <w:szCs w:val="22"/>
        </w:rPr>
      </w:pPr>
      <w:r w:rsidRPr="000252BD">
        <w:rPr>
          <w:bCs/>
          <w:sz w:val="22"/>
          <w:szCs w:val="22"/>
        </w:rPr>
        <w:t>Powołane przepisy prawne Wykonawca zobowiązuje się stosować z uwzględnieniem ewentualnych zmian stanu prawnego w tym zakresie.</w:t>
      </w:r>
    </w:p>
    <w:p w14:paraId="56236877" w14:textId="77777777" w:rsidR="00676BD8" w:rsidRPr="000252BD" w:rsidRDefault="00676BD8" w:rsidP="006D7BEB">
      <w:pPr>
        <w:ind w:left="708" w:right="-30"/>
        <w:jc w:val="both"/>
        <w:rPr>
          <w:bCs/>
          <w:sz w:val="22"/>
          <w:szCs w:val="22"/>
        </w:rPr>
      </w:pPr>
    </w:p>
    <w:p w14:paraId="5470D544" w14:textId="423164F7" w:rsidR="006D7BEB" w:rsidRPr="000252BD" w:rsidRDefault="006D7BEB" w:rsidP="00383EDD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120"/>
        <w:ind w:right="29" w:hanging="436"/>
        <w:jc w:val="both"/>
        <w:rPr>
          <w:sz w:val="22"/>
          <w:szCs w:val="22"/>
        </w:rPr>
      </w:pPr>
      <w:r w:rsidRPr="000252BD">
        <w:rPr>
          <w:sz w:val="22"/>
          <w:szCs w:val="22"/>
        </w:rPr>
        <w:t>po zakończeniu robót Wykonawca zobowiązany jest uporządkow</w:t>
      </w:r>
      <w:r w:rsidR="00676BD8" w:rsidRPr="000252BD">
        <w:rPr>
          <w:sz w:val="22"/>
          <w:szCs w:val="22"/>
        </w:rPr>
        <w:t>ać teren</w:t>
      </w:r>
      <w:r w:rsidRPr="000252BD">
        <w:rPr>
          <w:sz w:val="22"/>
          <w:szCs w:val="22"/>
        </w:rPr>
        <w:t xml:space="preserve"> </w:t>
      </w:r>
      <w:r w:rsidR="00676BD8" w:rsidRPr="000252BD">
        <w:rPr>
          <w:sz w:val="22"/>
          <w:szCs w:val="22"/>
        </w:rPr>
        <w:t>prac i</w:t>
      </w:r>
      <w:r w:rsidRPr="000252BD">
        <w:rPr>
          <w:sz w:val="22"/>
          <w:szCs w:val="22"/>
        </w:rPr>
        <w:t xml:space="preserve"> przekazać  go Zamawiającemu w terminie ustalonym na odbiór robót.</w:t>
      </w:r>
    </w:p>
    <w:p w14:paraId="66B7186B" w14:textId="6159387C" w:rsidR="006D7BEB" w:rsidRPr="000252BD" w:rsidRDefault="006D7BEB" w:rsidP="00383EDD">
      <w:pPr>
        <w:widowControl w:val="0"/>
        <w:numPr>
          <w:ilvl w:val="0"/>
          <w:numId w:val="21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120"/>
        <w:ind w:left="410" w:hanging="410"/>
        <w:jc w:val="both"/>
        <w:rPr>
          <w:sz w:val="22"/>
          <w:szCs w:val="22"/>
        </w:rPr>
      </w:pPr>
      <w:r w:rsidRPr="000252BD">
        <w:rPr>
          <w:sz w:val="22"/>
          <w:szCs w:val="22"/>
        </w:rPr>
        <w:lastRenderedPageBreak/>
        <w:t>W trakcie reali</w:t>
      </w:r>
      <w:r w:rsidR="00676BD8" w:rsidRPr="000252BD">
        <w:rPr>
          <w:sz w:val="22"/>
          <w:szCs w:val="22"/>
        </w:rPr>
        <w:t>zacji przedmiotu umowy mogą się</w:t>
      </w:r>
      <w:r w:rsidRPr="000252BD">
        <w:rPr>
          <w:sz w:val="22"/>
          <w:szCs w:val="22"/>
        </w:rPr>
        <w:t xml:space="preserve"> odbywać spotkania  informacyjno – koordynacyjne pomiędzy Wykonawcą i Zamawiającym, na które mają obowiązek przybywać umocowani przedstawiciele Zamawiającego i Wykonawcy. W spotkaniach tych mogą brać udział inne osoby powołane przez strony. Spotkania będą odbywać się w siedzibie Zamawiającego w zależności od potrzeb. Spotkania będą protokołowane i będą miały moc wiążącą.</w:t>
      </w:r>
    </w:p>
    <w:p w14:paraId="1930BA2F" w14:textId="77777777" w:rsidR="006D7BEB" w:rsidRPr="000252BD" w:rsidRDefault="006D7BEB" w:rsidP="006D7BEB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43" w:firstLine="7"/>
        <w:jc w:val="center"/>
        <w:rPr>
          <w:b/>
          <w:sz w:val="22"/>
          <w:szCs w:val="22"/>
        </w:rPr>
      </w:pPr>
    </w:p>
    <w:p w14:paraId="7D635378" w14:textId="5AAFFE47" w:rsidR="006D7BEB" w:rsidRPr="000252BD" w:rsidRDefault="006D7BEB" w:rsidP="006D7BEB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43" w:firstLine="7"/>
        <w:jc w:val="center"/>
        <w:rPr>
          <w:b/>
          <w:sz w:val="22"/>
          <w:szCs w:val="22"/>
        </w:rPr>
      </w:pPr>
      <w:r w:rsidRPr="000252BD">
        <w:rPr>
          <w:b/>
          <w:sz w:val="22"/>
          <w:szCs w:val="22"/>
        </w:rPr>
        <w:t xml:space="preserve">§ </w:t>
      </w:r>
      <w:r w:rsidR="00677779" w:rsidRPr="000252BD">
        <w:rPr>
          <w:b/>
          <w:sz w:val="22"/>
          <w:szCs w:val="22"/>
        </w:rPr>
        <w:t>6</w:t>
      </w:r>
    </w:p>
    <w:p w14:paraId="15CA6071" w14:textId="6C9564ED" w:rsidR="00BE3233" w:rsidRPr="000252BD" w:rsidRDefault="00BE3233" w:rsidP="00BE3233">
      <w:pPr>
        <w:widowControl w:val="0"/>
        <w:numPr>
          <w:ilvl w:val="0"/>
          <w:numId w:val="41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0252BD">
        <w:rPr>
          <w:sz w:val="22"/>
          <w:szCs w:val="22"/>
        </w:rPr>
        <w:t xml:space="preserve">Odbiór nasadzonych drzew polega na ocenie ilości i jakości posadzonego materiału. Odbioru dokonuje osoba odpowiedzialna za realizację zamówienia ze strony Zamawiającego. Odbiór odbędzie się w terminie 7 dni od pisemnego zgłoszenia Wykonawcy o gotowości do odbioru prac. Po podpisaniu bez zastrzeżeń przez obie strony protokołu końcowego wykonania zamówienia, Wykonawca będzie miał podstawę do wystawienia faktury, o której mowa w § </w:t>
      </w:r>
      <w:r w:rsidR="008042F5" w:rsidRPr="000252BD">
        <w:rPr>
          <w:sz w:val="22"/>
          <w:szCs w:val="22"/>
        </w:rPr>
        <w:t>4</w:t>
      </w:r>
      <w:r w:rsidRPr="000252BD">
        <w:rPr>
          <w:sz w:val="22"/>
          <w:szCs w:val="22"/>
        </w:rPr>
        <w:t xml:space="preserve"> ust. </w:t>
      </w:r>
      <w:r w:rsidR="008042F5" w:rsidRPr="000252BD">
        <w:rPr>
          <w:sz w:val="22"/>
          <w:szCs w:val="22"/>
        </w:rPr>
        <w:t>1 lit a)</w:t>
      </w:r>
      <w:r w:rsidRPr="000252BD">
        <w:rPr>
          <w:sz w:val="22"/>
          <w:szCs w:val="22"/>
        </w:rPr>
        <w:t xml:space="preserve"> </w:t>
      </w:r>
      <w:r w:rsidR="006E5A56">
        <w:rPr>
          <w:sz w:val="22"/>
          <w:szCs w:val="22"/>
        </w:rPr>
        <w:t xml:space="preserve">niniejszej </w:t>
      </w:r>
      <w:r w:rsidRPr="000252BD">
        <w:rPr>
          <w:sz w:val="22"/>
          <w:szCs w:val="22"/>
        </w:rPr>
        <w:t>umowy.</w:t>
      </w:r>
    </w:p>
    <w:p w14:paraId="6159AB4C" w14:textId="381FEE65" w:rsidR="00A73A99" w:rsidRPr="000252BD" w:rsidRDefault="00A73A99" w:rsidP="006D1B26">
      <w:pPr>
        <w:pStyle w:val="Akapitzlist"/>
        <w:numPr>
          <w:ilvl w:val="0"/>
          <w:numId w:val="41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lang w:eastAsia="pl-PL"/>
        </w:rPr>
      </w:pPr>
      <w:r w:rsidRPr="000252BD">
        <w:rPr>
          <w:rFonts w:ascii="Times New Roman" w:hAnsi="Times New Roman"/>
        </w:rPr>
        <w:t>Wykonawca wraz z pis</w:t>
      </w:r>
      <w:r w:rsidR="007E3059" w:rsidRPr="000252BD">
        <w:rPr>
          <w:rFonts w:ascii="Times New Roman" w:hAnsi="Times New Roman"/>
        </w:rPr>
        <w:t xml:space="preserve">mem o gotowości do odbioru prac, o którym mowa wyżej, </w:t>
      </w:r>
      <w:r w:rsidRPr="000252BD">
        <w:rPr>
          <w:rFonts w:ascii="Times New Roman" w:hAnsi="Times New Roman"/>
        </w:rPr>
        <w:t xml:space="preserve">przekazuje Zamawiającemu </w:t>
      </w:r>
      <w:r w:rsidRPr="000252BD">
        <w:rPr>
          <w:rFonts w:ascii="Times New Roman" w:eastAsia="Times New Roman" w:hAnsi="Times New Roman"/>
          <w:lang w:eastAsia="pl-PL"/>
        </w:rPr>
        <w:t xml:space="preserve">dokumentację opisową, graficzną i fotograficzną z podaniem gatunków drzew, terminu </w:t>
      </w:r>
      <w:r w:rsidR="00E72EDE">
        <w:rPr>
          <w:rFonts w:ascii="Times New Roman" w:eastAsia="Times New Roman" w:hAnsi="Times New Roman"/>
          <w:lang w:eastAsia="pl-PL"/>
        </w:rPr>
        <w:br/>
      </w:r>
      <w:r w:rsidRPr="000252BD">
        <w:rPr>
          <w:rFonts w:ascii="Times New Roman" w:eastAsia="Times New Roman" w:hAnsi="Times New Roman"/>
          <w:lang w:eastAsia="pl-PL"/>
        </w:rPr>
        <w:t xml:space="preserve">i miejsc w którym zostały nasadzone -  celem dalszego przedłożenia Staroście Powiatu Białostockiego oraz Burmistrzowi Czarnej Białostockiej. </w:t>
      </w:r>
    </w:p>
    <w:p w14:paraId="7F92B630" w14:textId="0447E972" w:rsidR="00BE3233" w:rsidRPr="006E5A56" w:rsidRDefault="00BE3233" w:rsidP="006E5A56">
      <w:pPr>
        <w:widowControl w:val="0"/>
        <w:numPr>
          <w:ilvl w:val="0"/>
          <w:numId w:val="41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6E5A56">
        <w:rPr>
          <w:sz w:val="22"/>
          <w:szCs w:val="22"/>
        </w:rPr>
        <w:t>Wady i usterki stwierdzone w protoko</w:t>
      </w:r>
      <w:r w:rsidR="00E72EDE" w:rsidRPr="006E5A56">
        <w:rPr>
          <w:sz w:val="22"/>
          <w:szCs w:val="22"/>
        </w:rPr>
        <w:t>le</w:t>
      </w:r>
      <w:r w:rsidRPr="006E5A56">
        <w:rPr>
          <w:sz w:val="22"/>
          <w:szCs w:val="22"/>
        </w:rPr>
        <w:t xml:space="preserve"> Wykonawca usunie w terminie 7 dni lub, jeżeli nie będzie to możliwe z przyczyn nie leżących po stronie Wykonawcy, w terminie uzgodnionym z Zamawiającym.</w:t>
      </w:r>
    </w:p>
    <w:p w14:paraId="3A643D5C" w14:textId="60BE09F3" w:rsidR="00BE3233" w:rsidRPr="000252BD" w:rsidRDefault="00BE3233" w:rsidP="00BE3233">
      <w:pPr>
        <w:widowControl w:val="0"/>
        <w:numPr>
          <w:ilvl w:val="0"/>
          <w:numId w:val="41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0252BD">
        <w:rPr>
          <w:sz w:val="22"/>
          <w:szCs w:val="22"/>
        </w:rPr>
        <w:t xml:space="preserve">Koszty </w:t>
      </w:r>
      <w:r w:rsidR="007E3059" w:rsidRPr="000252BD">
        <w:rPr>
          <w:sz w:val="22"/>
          <w:szCs w:val="22"/>
        </w:rPr>
        <w:t>usuwania wad ponosi Wykonawca</w:t>
      </w:r>
    </w:p>
    <w:p w14:paraId="1B4A7D2F" w14:textId="7590904E" w:rsidR="00BE3233" w:rsidRPr="000252BD" w:rsidRDefault="00BE3233" w:rsidP="00BE3233">
      <w:pPr>
        <w:widowControl w:val="0"/>
        <w:numPr>
          <w:ilvl w:val="0"/>
          <w:numId w:val="41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0252BD">
        <w:rPr>
          <w:sz w:val="22"/>
          <w:szCs w:val="22"/>
        </w:rPr>
        <w:t>Wykonawca po usunięciu stwierdzonych wad ponownie zgłosi gotowość do odbioru, w opisanym trybie.</w:t>
      </w:r>
    </w:p>
    <w:p w14:paraId="1803938F" w14:textId="77777777" w:rsidR="006D7BEB" w:rsidRPr="000252BD" w:rsidRDefault="006D7BEB" w:rsidP="006D7BEB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50"/>
        <w:jc w:val="center"/>
        <w:rPr>
          <w:b/>
          <w:sz w:val="22"/>
          <w:szCs w:val="22"/>
        </w:rPr>
      </w:pPr>
    </w:p>
    <w:p w14:paraId="5C40A6B2" w14:textId="17094BD5" w:rsidR="006D7BEB" w:rsidRPr="000252BD" w:rsidRDefault="006D7BEB" w:rsidP="006D7BEB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50"/>
        <w:jc w:val="center"/>
        <w:rPr>
          <w:b/>
          <w:sz w:val="22"/>
          <w:szCs w:val="22"/>
        </w:rPr>
      </w:pPr>
      <w:r w:rsidRPr="000252BD">
        <w:rPr>
          <w:b/>
          <w:sz w:val="22"/>
          <w:szCs w:val="22"/>
        </w:rPr>
        <w:t xml:space="preserve">§ </w:t>
      </w:r>
      <w:r w:rsidR="00677779" w:rsidRPr="000252BD">
        <w:rPr>
          <w:b/>
          <w:sz w:val="22"/>
          <w:szCs w:val="22"/>
        </w:rPr>
        <w:t>7</w:t>
      </w:r>
    </w:p>
    <w:p w14:paraId="3747DB06" w14:textId="77777777" w:rsidR="006D7BEB" w:rsidRPr="006E5A56" w:rsidRDefault="006D7BEB" w:rsidP="00383EDD">
      <w:pPr>
        <w:widowControl w:val="0"/>
        <w:numPr>
          <w:ilvl w:val="0"/>
          <w:numId w:val="3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120"/>
        <w:ind w:left="426"/>
        <w:jc w:val="both"/>
        <w:rPr>
          <w:sz w:val="22"/>
          <w:szCs w:val="22"/>
        </w:rPr>
      </w:pPr>
      <w:r w:rsidRPr="006E5A56">
        <w:rPr>
          <w:sz w:val="22"/>
          <w:szCs w:val="22"/>
        </w:rPr>
        <w:t>Wykonawca udziela Zamawiającemu pisemnej gwarancji jakości i rękojmi za wady na wykonany przedmiot umowy.</w:t>
      </w:r>
    </w:p>
    <w:p w14:paraId="5AAA3F48" w14:textId="0A69FA60" w:rsidR="006D7BEB" w:rsidRPr="000252BD" w:rsidRDefault="006D7BEB" w:rsidP="00383EDD">
      <w:pPr>
        <w:widowControl w:val="0"/>
        <w:numPr>
          <w:ilvl w:val="0"/>
          <w:numId w:val="3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120"/>
        <w:ind w:left="426" w:hanging="295"/>
        <w:jc w:val="both"/>
        <w:rPr>
          <w:sz w:val="22"/>
          <w:szCs w:val="22"/>
        </w:rPr>
      </w:pPr>
      <w:r w:rsidRPr="000252BD">
        <w:rPr>
          <w:sz w:val="22"/>
          <w:szCs w:val="22"/>
        </w:rPr>
        <w:t xml:space="preserve">Wykonawca udziela Zamawiającemu na wykonane </w:t>
      </w:r>
      <w:r w:rsidR="00BC35B7" w:rsidRPr="000252BD">
        <w:rPr>
          <w:sz w:val="22"/>
          <w:szCs w:val="22"/>
        </w:rPr>
        <w:t>zamówienie</w:t>
      </w:r>
      <w:r w:rsidRPr="000252BD">
        <w:rPr>
          <w:sz w:val="22"/>
          <w:szCs w:val="22"/>
        </w:rPr>
        <w:t xml:space="preserve"> gwarancji jakości </w:t>
      </w:r>
      <w:r w:rsidR="00BC35B7" w:rsidRPr="000252BD">
        <w:rPr>
          <w:sz w:val="22"/>
          <w:szCs w:val="22"/>
        </w:rPr>
        <w:t xml:space="preserve">i rękojmi za wady </w:t>
      </w:r>
      <w:r w:rsidRPr="000252BD">
        <w:rPr>
          <w:sz w:val="22"/>
          <w:szCs w:val="22"/>
        </w:rPr>
        <w:t xml:space="preserve">na okres </w:t>
      </w:r>
      <w:r w:rsidR="00D91E59">
        <w:rPr>
          <w:sz w:val="22"/>
          <w:szCs w:val="22"/>
        </w:rPr>
        <w:t xml:space="preserve">12 </w:t>
      </w:r>
      <w:r w:rsidRPr="000252BD">
        <w:rPr>
          <w:sz w:val="22"/>
          <w:szCs w:val="22"/>
        </w:rPr>
        <w:t xml:space="preserve">miesięcy, licząc od daty podpisania </w:t>
      </w:r>
      <w:r w:rsidR="00BC35B7" w:rsidRPr="000252BD">
        <w:rPr>
          <w:sz w:val="22"/>
          <w:szCs w:val="22"/>
        </w:rPr>
        <w:t xml:space="preserve">bez zastrzeżeń przez Zamawiającego i Wykonawcę </w:t>
      </w:r>
      <w:r w:rsidRPr="000252BD">
        <w:rPr>
          <w:sz w:val="22"/>
          <w:szCs w:val="22"/>
        </w:rPr>
        <w:t>protokołu odbioru końcowego.</w:t>
      </w:r>
    </w:p>
    <w:p w14:paraId="4D94AF88" w14:textId="08219B97" w:rsidR="00EE3F19" w:rsidRPr="000252BD" w:rsidRDefault="00EE3F19" w:rsidP="00383EDD">
      <w:pPr>
        <w:widowControl w:val="0"/>
        <w:numPr>
          <w:ilvl w:val="0"/>
          <w:numId w:val="3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120"/>
        <w:ind w:left="426" w:hanging="295"/>
        <w:jc w:val="both"/>
        <w:rPr>
          <w:sz w:val="22"/>
          <w:szCs w:val="22"/>
        </w:rPr>
      </w:pPr>
      <w:r w:rsidRPr="000252BD">
        <w:rPr>
          <w:sz w:val="22"/>
          <w:szCs w:val="22"/>
        </w:rPr>
        <w:t xml:space="preserve">Wykonawca gwarantuje pełną żywotność materiału szkółkarskiego w okresie </w:t>
      </w:r>
      <w:r w:rsidR="00D91E59">
        <w:rPr>
          <w:sz w:val="22"/>
          <w:szCs w:val="22"/>
        </w:rPr>
        <w:t xml:space="preserve">12 </w:t>
      </w:r>
      <w:r w:rsidRPr="000252BD">
        <w:rPr>
          <w:sz w:val="22"/>
          <w:szCs w:val="22"/>
        </w:rPr>
        <w:t>miesięcy od wykonania nasadzeń. Drzewa obumarłe w tym okresie Wykonawca zobowiązuje się niezwłocznie wymienić na nowe egzemplarze (tego samego gatunku).</w:t>
      </w:r>
    </w:p>
    <w:p w14:paraId="24769C6B" w14:textId="4267ED12" w:rsidR="00EE3F19" w:rsidRPr="000252BD" w:rsidRDefault="00EE3F19" w:rsidP="00383EDD">
      <w:pPr>
        <w:widowControl w:val="0"/>
        <w:numPr>
          <w:ilvl w:val="0"/>
          <w:numId w:val="3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120"/>
        <w:ind w:left="426" w:hanging="295"/>
        <w:jc w:val="both"/>
        <w:rPr>
          <w:sz w:val="22"/>
          <w:szCs w:val="22"/>
        </w:rPr>
      </w:pPr>
      <w:r w:rsidRPr="000252BD">
        <w:rPr>
          <w:sz w:val="22"/>
          <w:szCs w:val="22"/>
        </w:rPr>
        <w:t>Wykonawca w przypadku dewastacji lub kradzieży potwierdzonej przez Zamawiającego zobowiązuje się uzupełnić brakujące egzemplarze nowymi drzewami (bez konieczności dochowania zgodności gatunku).</w:t>
      </w:r>
    </w:p>
    <w:p w14:paraId="59DB6BC2" w14:textId="33F5A3E4" w:rsidR="006D7BEB" w:rsidRPr="006E5A56" w:rsidRDefault="006D7BEB" w:rsidP="00383EDD">
      <w:pPr>
        <w:widowControl w:val="0"/>
        <w:numPr>
          <w:ilvl w:val="0"/>
          <w:numId w:val="3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120"/>
        <w:ind w:left="426"/>
        <w:jc w:val="both"/>
        <w:rPr>
          <w:sz w:val="22"/>
          <w:szCs w:val="22"/>
        </w:rPr>
      </w:pPr>
      <w:r w:rsidRPr="006E5A56">
        <w:rPr>
          <w:sz w:val="22"/>
          <w:szCs w:val="22"/>
        </w:rPr>
        <w:t xml:space="preserve">Z tytułu gwarancji Wykonawca zobowiązuje się do </w:t>
      </w:r>
      <w:r w:rsidR="00D275C4" w:rsidRPr="006E5A56">
        <w:rPr>
          <w:sz w:val="22"/>
          <w:szCs w:val="22"/>
        </w:rPr>
        <w:t xml:space="preserve">świadczenia </w:t>
      </w:r>
      <w:r w:rsidR="006E5A56" w:rsidRPr="006E5A56">
        <w:rPr>
          <w:sz w:val="22"/>
          <w:szCs w:val="22"/>
        </w:rPr>
        <w:t>prac</w:t>
      </w:r>
      <w:r w:rsidR="00D275C4" w:rsidRPr="006E5A56">
        <w:rPr>
          <w:sz w:val="22"/>
          <w:szCs w:val="22"/>
        </w:rPr>
        <w:t xml:space="preserve"> pielęgnacyjn</w:t>
      </w:r>
      <w:r w:rsidR="006E5A56" w:rsidRPr="006E5A56">
        <w:rPr>
          <w:sz w:val="22"/>
          <w:szCs w:val="22"/>
        </w:rPr>
        <w:t>ych</w:t>
      </w:r>
      <w:r w:rsidR="006E5A56">
        <w:rPr>
          <w:sz w:val="22"/>
          <w:szCs w:val="22"/>
        </w:rPr>
        <w:t xml:space="preserve"> posadzonych drzew. Prace pielęgnacyjne </w:t>
      </w:r>
      <w:r w:rsidR="004376D3">
        <w:rPr>
          <w:sz w:val="22"/>
          <w:szCs w:val="22"/>
        </w:rPr>
        <w:t>będą wykonywane w zależności od potrzeb Zamawiającego, wcześniej zgłoszonych pisemnie (np. w sytuacji</w:t>
      </w:r>
      <w:bookmarkStart w:id="0" w:name="_GoBack"/>
      <w:bookmarkEnd w:id="0"/>
      <w:r w:rsidR="004376D3">
        <w:rPr>
          <w:sz w:val="22"/>
          <w:szCs w:val="22"/>
        </w:rPr>
        <w:t xml:space="preserve"> uschnięcie drzewka)</w:t>
      </w:r>
    </w:p>
    <w:p w14:paraId="681A21EF" w14:textId="7FEF321B" w:rsidR="00EE3F19" w:rsidRPr="006E5A56" w:rsidRDefault="006D7BEB" w:rsidP="008042F5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426"/>
        <w:jc w:val="both"/>
        <w:rPr>
          <w:sz w:val="22"/>
          <w:szCs w:val="22"/>
        </w:rPr>
      </w:pPr>
      <w:r w:rsidRPr="006E5A56">
        <w:rPr>
          <w:sz w:val="22"/>
          <w:szCs w:val="22"/>
        </w:rPr>
        <w:t xml:space="preserve">Do wykonania </w:t>
      </w:r>
      <w:r w:rsidR="00D275C4" w:rsidRPr="006E5A56">
        <w:rPr>
          <w:sz w:val="22"/>
          <w:szCs w:val="22"/>
        </w:rPr>
        <w:t xml:space="preserve">prac pielęgnacyjnych w ramach gwarancji </w:t>
      </w:r>
      <w:r w:rsidRPr="006E5A56">
        <w:rPr>
          <w:sz w:val="22"/>
          <w:szCs w:val="22"/>
        </w:rPr>
        <w:t xml:space="preserve">Wykonawca przystąpi niezwłocznie po otrzymaniu informacji o zaistniałych wadach, lecz nie później niż w ciągu </w:t>
      </w:r>
      <w:r w:rsidR="00D275C4" w:rsidRPr="006E5A56">
        <w:rPr>
          <w:sz w:val="22"/>
          <w:szCs w:val="22"/>
        </w:rPr>
        <w:t>48</w:t>
      </w:r>
      <w:r w:rsidRPr="006E5A56">
        <w:rPr>
          <w:sz w:val="22"/>
          <w:szCs w:val="22"/>
        </w:rPr>
        <w:t xml:space="preserve"> godzin od momentu powiadomienia. Jeżeli będzie to technicznie niemożliwe w innym terminie uzgodnionym przez strony. Termin usunięcia wad wynosi </w:t>
      </w:r>
      <w:r w:rsidR="00D275C4" w:rsidRPr="006E5A56">
        <w:rPr>
          <w:sz w:val="22"/>
          <w:szCs w:val="22"/>
        </w:rPr>
        <w:t>7</w:t>
      </w:r>
      <w:r w:rsidRPr="006E5A56">
        <w:rPr>
          <w:sz w:val="22"/>
          <w:szCs w:val="22"/>
        </w:rPr>
        <w:t xml:space="preserve"> dni.</w:t>
      </w:r>
    </w:p>
    <w:p w14:paraId="7591E647" w14:textId="150F4A3A" w:rsidR="006D7BEB" w:rsidRPr="000252BD" w:rsidRDefault="006D7BEB" w:rsidP="00D275C4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349"/>
        <w:jc w:val="both"/>
        <w:rPr>
          <w:color w:val="000000"/>
          <w:spacing w:val="-15"/>
          <w:sz w:val="22"/>
          <w:szCs w:val="22"/>
        </w:rPr>
      </w:pPr>
      <w:r w:rsidRPr="000252BD">
        <w:rPr>
          <w:color w:val="000000"/>
          <w:spacing w:val="-1"/>
          <w:sz w:val="22"/>
          <w:szCs w:val="22"/>
        </w:rPr>
        <w:t xml:space="preserve">W przypadku nieusunięcia wad przez Wykonawcę we wskazanym miejscu i w terminie </w:t>
      </w:r>
      <w:r w:rsidR="00D275C4" w:rsidRPr="000252BD">
        <w:rPr>
          <w:color w:val="000000"/>
          <w:spacing w:val="-1"/>
          <w:sz w:val="22"/>
          <w:szCs w:val="22"/>
        </w:rPr>
        <w:t>7</w:t>
      </w:r>
      <w:r w:rsidRPr="000252BD">
        <w:rPr>
          <w:color w:val="000000"/>
          <w:spacing w:val="-1"/>
          <w:sz w:val="22"/>
          <w:szCs w:val="22"/>
        </w:rPr>
        <w:t xml:space="preserve"> dni od dnia zawiadomienia lub terminie ustalonym z Zamawiającym lub niestawienie się Wykonawcy w terminie </w:t>
      </w:r>
      <w:r w:rsidR="00D275C4" w:rsidRPr="000252BD">
        <w:rPr>
          <w:color w:val="000000"/>
          <w:spacing w:val="-1"/>
          <w:sz w:val="22"/>
          <w:szCs w:val="22"/>
        </w:rPr>
        <w:t>7</w:t>
      </w:r>
      <w:r w:rsidRPr="000252BD">
        <w:rPr>
          <w:color w:val="000000"/>
          <w:spacing w:val="-1"/>
          <w:sz w:val="22"/>
          <w:szCs w:val="22"/>
        </w:rPr>
        <w:t xml:space="preserve"> dni na przegląd wad, Zamawiający dokona ich usunięcia we własnym zakresie obciążając kosztami Wykonawcę.</w:t>
      </w:r>
    </w:p>
    <w:p w14:paraId="613BE5FF" w14:textId="77777777" w:rsidR="000252BD" w:rsidRDefault="000252BD" w:rsidP="006D7BEB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right="-1" w:firstLine="4327"/>
        <w:jc w:val="both"/>
        <w:rPr>
          <w:b/>
          <w:sz w:val="22"/>
          <w:szCs w:val="22"/>
        </w:rPr>
      </w:pPr>
    </w:p>
    <w:p w14:paraId="5B81299C" w14:textId="037615BB" w:rsidR="006D7BEB" w:rsidRPr="000252BD" w:rsidRDefault="006D7BEB" w:rsidP="0055574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right="82" w:hanging="14"/>
        <w:jc w:val="center"/>
        <w:rPr>
          <w:b/>
          <w:sz w:val="22"/>
          <w:szCs w:val="22"/>
        </w:rPr>
      </w:pPr>
      <w:r w:rsidRPr="000252BD">
        <w:rPr>
          <w:b/>
          <w:sz w:val="22"/>
          <w:szCs w:val="22"/>
        </w:rPr>
        <w:t xml:space="preserve">§ </w:t>
      </w:r>
      <w:r w:rsidR="00677779" w:rsidRPr="000252BD">
        <w:rPr>
          <w:b/>
          <w:sz w:val="22"/>
          <w:szCs w:val="22"/>
        </w:rPr>
        <w:t>8</w:t>
      </w:r>
    </w:p>
    <w:p w14:paraId="05263BFD" w14:textId="77777777" w:rsidR="00E56E40" w:rsidRPr="000252BD" w:rsidRDefault="00E56E40" w:rsidP="00E56E40">
      <w:pPr>
        <w:pStyle w:val="Akapitzlist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0252BD">
        <w:rPr>
          <w:rFonts w:ascii="Times New Roman" w:eastAsia="Times New Roman" w:hAnsi="Times New Roman"/>
          <w:lang w:eastAsia="pl-PL"/>
        </w:rPr>
        <w:t xml:space="preserve">Ze strony Zamawiającego osobą odpowiedzialną za realizację zamówienia będzie: </w:t>
      </w:r>
    </w:p>
    <w:p w14:paraId="26D8051F" w14:textId="77777777" w:rsidR="006D7BEB" w:rsidRPr="000252BD" w:rsidRDefault="006D7BEB" w:rsidP="006D7BEB">
      <w:pPr>
        <w:pStyle w:val="Akapitzlist"/>
        <w:widowControl w:val="0"/>
        <w:shd w:val="clear" w:color="auto" w:fill="FFFFFF"/>
        <w:tabs>
          <w:tab w:val="left" w:pos="6096"/>
          <w:tab w:val="left" w:pos="8647"/>
        </w:tabs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0252BD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………………………………………………………………………………………..……</w:t>
      </w:r>
    </w:p>
    <w:p w14:paraId="4849302E" w14:textId="77777777" w:rsidR="006D7BEB" w:rsidRPr="000252BD" w:rsidRDefault="00E56E40" w:rsidP="00383EDD">
      <w:pPr>
        <w:pStyle w:val="Akapitzlist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0252BD">
        <w:rPr>
          <w:rFonts w:ascii="Times New Roman" w:eastAsia="Times New Roman" w:hAnsi="Times New Roman"/>
          <w:lang w:eastAsia="pl-PL"/>
        </w:rPr>
        <w:t>Ze strony Wykonawcy osobą odpowiedzialną za realizację zamówienia</w:t>
      </w:r>
      <w:r w:rsidR="006D7BEB" w:rsidRPr="000252BD">
        <w:rPr>
          <w:rFonts w:ascii="Times New Roman" w:eastAsia="Times New Roman" w:hAnsi="Times New Roman"/>
          <w:lang w:eastAsia="pl-PL"/>
        </w:rPr>
        <w:t xml:space="preserve"> będzie</w:t>
      </w:r>
      <w:r w:rsidRPr="000252BD">
        <w:rPr>
          <w:rFonts w:ascii="Times New Roman" w:eastAsia="Times New Roman" w:hAnsi="Times New Roman"/>
          <w:lang w:eastAsia="pl-PL"/>
        </w:rPr>
        <w:t>:</w:t>
      </w:r>
      <w:r w:rsidR="006D7BEB" w:rsidRPr="000252BD">
        <w:rPr>
          <w:rFonts w:ascii="Times New Roman" w:eastAsia="Times New Roman" w:hAnsi="Times New Roman"/>
          <w:lang w:eastAsia="pl-PL"/>
        </w:rPr>
        <w:t xml:space="preserve"> </w:t>
      </w:r>
    </w:p>
    <w:p w14:paraId="3ACA3E36" w14:textId="77777777" w:rsidR="006D7BEB" w:rsidRPr="000252BD" w:rsidRDefault="006D7BEB" w:rsidP="006D7BE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0252BD">
        <w:rPr>
          <w:rFonts w:ascii="Times New Roman" w:eastAsia="Times New Roman" w:hAnsi="Times New Roman"/>
          <w:lang w:eastAsia="pl-PL"/>
        </w:rPr>
        <w:lastRenderedPageBreak/>
        <w:t>………………………………………………………………………….………………….</w:t>
      </w:r>
    </w:p>
    <w:p w14:paraId="7BC16DDD" w14:textId="77777777" w:rsidR="00E56E40" w:rsidRPr="000252BD" w:rsidRDefault="00E56E40" w:rsidP="00E56E40">
      <w:pPr>
        <w:pStyle w:val="Akapitzlist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0252BD">
        <w:rPr>
          <w:rFonts w:ascii="Times New Roman" w:eastAsia="Times New Roman" w:hAnsi="Times New Roman"/>
          <w:lang w:eastAsia="pl-PL"/>
        </w:rPr>
        <w:t>Strony mogą zmienić osoby wskazane w ust. 1 i 2 powyżej, zawiadamiając pisemnie o tym fakcie drugą Stronę Umowy.</w:t>
      </w:r>
    </w:p>
    <w:p w14:paraId="1C02C6E2" w14:textId="164A2C29" w:rsidR="006D7BEB" w:rsidRPr="000252BD" w:rsidRDefault="006D7BEB" w:rsidP="0055574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right="-1" w:hanging="14"/>
        <w:jc w:val="center"/>
        <w:rPr>
          <w:b/>
          <w:sz w:val="22"/>
          <w:szCs w:val="22"/>
        </w:rPr>
      </w:pPr>
      <w:r w:rsidRPr="000252BD">
        <w:rPr>
          <w:b/>
          <w:sz w:val="22"/>
          <w:szCs w:val="22"/>
        </w:rPr>
        <w:t xml:space="preserve">§ </w:t>
      </w:r>
      <w:r w:rsidR="00677779" w:rsidRPr="000252BD">
        <w:rPr>
          <w:b/>
          <w:sz w:val="22"/>
          <w:szCs w:val="22"/>
        </w:rPr>
        <w:t>9</w:t>
      </w:r>
    </w:p>
    <w:p w14:paraId="31949EAC" w14:textId="77777777" w:rsidR="006D7BEB" w:rsidRPr="000252BD" w:rsidRDefault="006D7BEB" w:rsidP="006D7BEB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252BD">
        <w:rPr>
          <w:color w:val="000000"/>
          <w:spacing w:val="-21"/>
          <w:sz w:val="22"/>
          <w:szCs w:val="22"/>
        </w:rPr>
        <w:t>1.</w:t>
      </w:r>
      <w:r w:rsidRPr="000252BD">
        <w:rPr>
          <w:color w:val="000000"/>
          <w:sz w:val="22"/>
          <w:szCs w:val="22"/>
        </w:rPr>
        <w:tab/>
      </w:r>
      <w:r w:rsidRPr="000252BD">
        <w:rPr>
          <w:color w:val="000000"/>
          <w:spacing w:val="-1"/>
          <w:sz w:val="22"/>
          <w:szCs w:val="22"/>
        </w:rPr>
        <w:t xml:space="preserve">Zamawiający może odstąpić od umowy w terminie 14 dni od dnia powzięcia przez Zamawiającego </w:t>
      </w:r>
      <w:r w:rsidRPr="000252BD">
        <w:rPr>
          <w:color w:val="000000"/>
          <w:spacing w:val="-1"/>
          <w:sz w:val="22"/>
          <w:szCs w:val="22"/>
        </w:rPr>
        <w:br/>
        <w:t xml:space="preserve">         informacji, o co najmniej jednej z poniższych przesłanek:</w:t>
      </w:r>
    </w:p>
    <w:p w14:paraId="2D980CC5" w14:textId="77777777" w:rsidR="006D7BEB" w:rsidRPr="000252BD" w:rsidRDefault="006D7BEB" w:rsidP="00383EDD">
      <w:pPr>
        <w:widowControl w:val="0"/>
        <w:numPr>
          <w:ilvl w:val="0"/>
          <w:numId w:val="2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709" w:hanging="283"/>
        <w:jc w:val="both"/>
        <w:rPr>
          <w:color w:val="000000"/>
          <w:spacing w:val="-8"/>
          <w:sz w:val="22"/>
          <w:szCs w:val="22"/>
        </w:rPr>
      </w:pPr>
      <w:r w:rsidRPr="000252BD">
        <w:rPr>
          <w:color w:val="000000"/>
          <w:spacing w:val="-1"/>
          <w:sz w:val="22"/>
          <w:szCs w:val="22"/>
        </w:rPr>
        <w:t>nastąpi rozwiązanie firmy Wykonawcy,</w:t>
      </w:r>
    </w:p>
    <w:p w14:paraId="3D2EA4B4" w14:textId="77777777" w:rsidR="006D7BEB" w:rsidRPr="000252BD" w:rsidRDefault="006D7BEB" w:rsidP="00383EDD">
      <w:pPr>
        <w:widowControl w:val="0"/>
        <w:numPr>
          <w:ilvl w:val="0"/>
          <w:numId w:val="2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709" w:hanging="283"/>
        <w:jc w:val="both"/>
        <w:rPr>
          <w:color w:val="000000"/>
          <w:spacing w:val="-10"/>
          <w:sz w:val="22"/>
          <w:szCs w:val="22"/>
        </w:rPr>
      </w:pPr>
      <w:r w:rsidRPr="000252BD">
        <w:rPr>
          <w:color w:val="000000"/>
          <w:spacing w:val="4"/>
          <w:sz w:val="22"/>
          <w:szCs w:val="22"/>
        </w:rPr>
        <w:t xml:space="preserve">wobec Wykonawcy zostanie wszczęte postępowanie układowe, które w ocenie </w:t>
      </w:r>
      <w:r w:rsidRPr="000252BD">
        <w:rPr>
          <w:color w:val="000000"/>
          <w:sz w:val="22"/>
          <w:szCs w:val="22"/>
        </w:rPr>
        <w:t>Zamawiającego może uniemożliwić prawidłowe i terminowe wykonanie przedmiotu umowy,</w:t>
      </w:r>
    </w:p>
    <w:p w14:paraId="41715DA4" w14:textId="15E2AB9B" w:rsidR="006D7BEB" w:rsidRPr="000252BD" w:rsidRDefault="00BC35B7" w:rsidP="00383EDD">
      <w:pPr>
        <w:widowControl w:val="0"/>
        <w:numPr>
          <w:ilvl w:val="0"/>
          <w:numId w:val="2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709" w:hanging="283"/>
        <w:jc w:val="both"/>
        <w:rPr>
          <w:color w:val="000000"/>
          <w:spacing w:val="-10"/>
          <w:sz w:val="22"/>
          <w:szCs w:val="22"/>
        </w:rPr>
      </w:pPr>
      <w:r w:rsidRPr="000252BD">
        <w:rPr>
          <w:color w:val="000000"/>
          <w:sz w:val="22"/>
          <w:szCs w:val="22"/>
        </w:rPr>
        <w:t>w</w:t>
      </w:r>
      <w:r w:rsidR="006D7BEB" w:rsidRPr="000252BD">
        <w:rPr>
          <w:color w:val="000000"/>
          <w:sz w:val="22"/>
          <w:szCs w:val="22"/>
        </w:rPr>
        <w:t xml:space="preserve"> razie postawienia firmy Wykonawcy w stan likwidacji lub upadłości;</w:t>
      </w:r>
    </w:p>
    <w:p w14:paraId="6AE6A3A2" w14:textId="31FFEE6E" w:rsidR="006D7BEB" w:rsidRPr="000252BD" w:rsidRDefault="006D7BEB" w:rsidP="00383EDD">
      <w:pPr>
        <w:widowControl w:val="0"/>
        <w:numPr>
          <w:ilvl w:val="0"/>
          <w:numId w:val="2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709" w:hanging="283"/>
        <w:jc w:val="both"/>
        <w:rPr>
          <w:color w:val="000000"/>
          <w:spacing w:val="-8"/>
          <w:sz w:val="22"/>
          <w:szCs w:val="22"/>
        </w:rPr>
      </w:pPr>
      <w:r w:rsidRPr="000252BD">
        <w:rPr>
          <w:color w:val="000000"/>
          <w:spacing w:val="-1"/>
          <w:sz w:val="22"/>
          <w:szCs w:val="22"/>
        </w:rPr>
        <w:t xml:space="preserve">Jeżeli Wykonawca wykonuje swoje obowiązki w sposób nienależyty i pomimo dodatkowego wezwania Zamawiającego nie nastąpiła zmiana sposobu ich wykonania, </w:t>
      </w:r>
      <w:r w:rsidRPr="000252BD">
        <w:rPr>
          <w:color w:val="000000"/>
          <w:spacing w:val="5"/>
          <w:sz w:val="22"/>
          <w:szCs w:val="22"/>
        </w:rPr>
        <w:t>Wykonawca nie wy</w:t>
      </w:r>
      <w:r w:rsidR="00BC35B7" w:rsidRPr="000252BD">
        <w:rPr>
          <w:color w:val="000000"/>
          <w:spacing w:val="5"/>
          <w:sz w:val="22"/>
          <w:szCs w:val="22"/>
        </w:rPr>
        <w:t>konuje prac zgodnie z umową i/</w:t>
      </w:r>
      <w:r w:rsidRPr="000252BD">
        <w:rPr>
          <w:color w:val="000000"/>
          <w:spacing w:val="5"/>
          <w:sz w:val="22"/>
          <w:szCs w:val="22"/>
        </w:rPr>
        <w:t xml:space="preserve">lub nienależycie </w:t>
      </w:r>
      <w:r w:rsidRPr="000252BD">
        <w:rPr>
          <w:color w:val="000000"/>
          <w:spacing w:val="-1"/>
          <w:sz w:val="22"/>
          <w:szCs w:val="22"/>
        </w:rPr>
        <w:t xml:space="preserve">wykonuje swoje istotne zobowiązania umowne, </w:t>
      </w:r>
    </w:p>
    <w:p w14:paraId="2D20669A" w14:textId="77777777" w:rsidR="006D7BEB" w:rsidRPr="000252BD" w:rsidRDefault="006D7BEB" w:rsidP="006D7BEB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ind w:left="426" w:hanging="426"/>
        <w:jc w:val="both"/>
        <w:rPr>
          <w:color w:val="000000"/>
          <w:spacing w:val="-8"/>
          <w:sz w:val="22"/>
          <w:szCs w:val="22"/>
        </w:rPr>
      </w:pPr>
      <w:r w:rsidRPr="000252BD">
        <w:rPr>
          <w:color w:val="000000"/>
          <w:spacing w:val="-1"/>
          <w:sz w:val="22"/>
          <w:szCs w:val="22"/>
        </w:rPr>
        <w:t>2.</w:t>
      </w:r>
      <w:r w:rsidRPr="000252BD">
        <w:rPr>
          <w:color w:val="000000"/>
          <w:spacing w:val="-1"/>
          <w:sz w:val="22"/>
          <w:szCs w:val="22"/>
        </w:rPr>
        <w:tab/>
        <w:t>W razie zaistnienia istotnej zmiany okoliczności powodującej, że wykonanie przedmiotu  umowy  nie  leży w 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przypadku, Wykonawca może żądać wyłącznie wynagrodzenia należnego z tytułu wykonania części umowy określonej na podstawie sporządzonego protokołu z przerwanych prac.</w:t>
      </w:r>
    </w:p>
    <w:p w14:paraId="4F0CF963" w14:textId="77777777" w:rsidR="006D7BEB" w:rsidRPr="000252BD" w:rsidRDefault="006D7BEB" w:rsidP="006D7BEB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  <w:spacing w:val="-1"/>
          <w:sz w:val="22"/>
          <w:szCs w:val="22"/>
        </w:rPr>
      </w:pPr>
      <w:r w:rsidRPr="000252BD">
        <w:rPr>
          <w:color w:val="000000"/>
          <w:spacing w:val="-15"/>
          <w:sz w:val="22"/>
          <w:szCs w:val="22"/>
        </w:rPr>
        <w:t>3.</w:t>
      </w:r>
      <w:r w:rsidRPr="000252BD">
        <w:rPr>
          <w:color w:val="000000"/>
          <w:sz w:val="22"/>
          <w:szCs w:val="22"/>
        </w:rPr>
        <w:tab/>
      </w:r>
      <w:r w:rsidRPr="000252BD">
        <w:rPr>
          <w:color w:val="000000"/>
          <w:spacing w:val="-1"/>
          <w:sz w:val="22"/>
          <w:szCs w:val="22"/>
        </w:rPr>
        <w:t>Wykonawca może odstąpić od umowy, jeżeli</w:t>
      </w:r>
      <w:r w:rsidRPr="000252BD">
        <w:rPr>
          <w:sz w:val="22"/>
          <w:szCs w:val="22"/>
        </w:rPr>
        <w:t xml:space="preserve"> </w:t>
      </w:r>
      <w:r w:rsidRPr="000252BD">
        <w:rPr>
          <w:color w:val="000000"/>
          <w:spacing w:val="-1"/>
          <w:sz w:val="22"/>
          <w:szCs w:val="22"/>
        </w:rPr>
        <w:t xml:space="preserve">Zamawiający odmawia bez uzasadnionych przyczyn   </w:t>
      </w:r>
      <w:r w:rsidRPr="000252BD">
        <w:rPr>
          <w:color w:val="000000"/>
          <w:spacing w:val="-1"/>
          <w:sz w:val="22"/>
          <w:szCs w:val="22"/>
        </w:rPr>
        <w:br/>
        <w:t xml:space="preserve">        odbioru wykonanych</w:t>
      </w:r>
      <w:r w:rsidRPr="000252BD">
        <w:rPr>
          <w:color w:val="000000"/>
          <w:spacing w:val="-9"/>
          <w:sz w:val="22"/>
          <w:szCs w:val="22"/>
        </w:rPr>
        <w:t xml:space="preserve"> </w:t>
      </w:r>
      <w:r w:rsidRPr="000252BD">
        <w:rPr>
          <w:color w:val="000000"/>
          <w:spacing w:val="-1"/>
          <w:sz w:val="22"/>
          <w:szCs w:val="22"/>
        </w:rPr>
        <w:t>robót,</w:t>
      </w:r>
    </w:p>
    <w:p w14:paraId="3FC823D5" w14:textId="77777777" w:rsidR="006D7BEB" w:rsidRPr="000252BD" w:rsidRDefault="00175E1C" w:rsidP="00175E1C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252BD">
        <w:rPr>
          <w:color w:val="000000"/>
          <w:spacing w:val="-1"/>
          <w:sz w:val="22"/>
          <w:szCs w:val="22"/>
        </w:rPr>
        <w:t xml:space="preserve">4.  </w:t>
      </w:r>
      <w:r w:rsidR="006D7BEB" w:rsidRPr="000252BD">
        <w:rPr>
          <w:color w:val="000000"/>
          <w:spacing w:val="-1"/>
          <w:sz w:val="22"/>
          <w:szCs w:val="22"/>
        </w:rPr>
        <w:t>W przypadku odstąpienia od umowy, Wykonawca:</w:t>
      </w:r>
    </w:p>
    <w:p w14:paraId="7C136630" w14:textId="77777777" w:rsidR="006D7BEB" w:rsidRPr="000252BD" w:rsidRDefault="006D7BEB" w:rsidP="00383EDD">
      <w:pPr>
        <w:widowControl w:val="0"/>
        <w:numPr>
          <w:ilvl w:val="0"/>
          <w:numId w:val="2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709" w:hanging="283"/>
        <w:jc w:val="both"/>
        <w:rPr>
          <w:color w:val="000000"/>
          <w:spacing w:val="-9"/>
          <w:sz w:val="22"/>
          <w:szCs w:val="22"/>
        </w:rPr>
      </w:pPr>
      <w:r w:rsidRPr="000252BD">
        <w:rPr>
          <w:color w:val="000000"/>
          <w:spacing w:val="4"/>
          <w:sz w:val="22"/>
          <w:szCs w:val="22"/>
        </w:rPr>
        <w:t xml:space="preserve">w terminie 7 dni od daty odstąpienia od umowy przy udziale Zamawiającego sporządzi </w:t>
      </w:r>
      <w:r w:rsidRPr="000252BD">
        <w:rPr>
          <w:color w:val="000000"/>
          <w:sz w:val="22"/>
          <w:szCs w:val="22"/>
        </w:rPr>
        <w:t>szczegółowy protokół z przerwanych prac według stanu na dzień odstąpienia od umowy,</w:t>
      </w:r>
    </w:p>
    <w:p w14:paraId="0F44280A" w14:textId="77777777" w:rsidR="006D7BEB" w:rsidRPr="000252BD" w:rsidRDefault="006D7BEB" w:rsidP="00383EDD">
      <w:pPr>
        <w:widowControl w:val="0"/>
        <w:numPr>
          <w:ilvl w:val="0"/>
          <w:numId w:val="2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709" w:hanging="283"/>
        <w:jc w:val="both"/>
        <w:rPr>
          <w:color w:val="000000"/>
          <w:spacing w:val="-9"/>
          <w:sz w:val="22"/>
          <w:szCs w:val="22"/>
        </w:rPr>
      </w:pPr>
      <w:r w:rsidRPr="000252BD">
        <w:rPr>
          <w:color w:val="000000"/>
          <w:spacing w:val="-1"/>
          <w:sz w:val="22"/>
          <w:szCs w:val="22"/>
        </w:rPr>
        <w:t>zabezpieczy na własny koszt przerwane roboty,</w:t>
      </w:r>
    </w:p>
    <w:p w14:paraId="380B5C77" w14:textId="70FAEF55" w:rsidR="00B219FF" w:rsidRPr="000252BD" w:rsidRDefault="006D7BEB" w:rsidP="00B219FF">
      <w:pPr>
        <w:widowControl w:val="0"/>
        <w:numPr>
          <w:ilvl w:val="0"/>
          <w:numId w:val="2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709" w:hanging="283"/>
        <w:jc w:val="both"/>
        <w:rPr>
          <w:color w:val="000000"/>
          <w:spacing w:val="-11"/>
          <w:sz w:val="22"/>
          <w:szCs w:val="22"/>
        </w:rPr>
      </w:pPr>
      <w:r w:rsidRPr="000252BD">
        <w:rPr>
          <w:color w:val="000000"/>
          <w:sz w:val="22"/>
          <w:szCs w:val="22"/>
        </w:rPr>
        <w:t>najpóźniej w terminie 30 dni usunie z terenu budowy urządzenia zaplecza przez niego dostarczone</w:t>
      </w:r>
    </w:p>
    <w:p w14:paraId="6ADE0E9B" w14:textId="33DE0DE9" w:rsidR="006D7BEB" w:rsidRPr="000252BD" w:rsidRDefault="00B219FF" w:rsidP="00BC35B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pacing w:val="-11"/>
          <w:sz w:val="22"/>
          <w:szCs w:val="22"/>
        </w:rPr>
      </w:pPr>
      <w:r w:rsidRPr="000252BD">
        <w:rPr>
          <w:color w:val="000000"/>
          <w:sz w:val="22"/>
          <w:szCs w:val="22"/>
        </w:rPr>
        <w:t>5.S</w:t>
      </w:r>
      <w:r w:rsidR="00175E1C" w:rsidRPr="000252BD">
        <w:rPr>
          <w:color w:val="000000"/>
          <w:sz w:val="22"/>
          <w:szCs w:val="22"/>
        </w:rPr>
        <w:t>trony zobowiązują się wzajemnie powiadamiać na piśmie o zaistniałych przeszkodach w wypełnianiu zobowiązań umownych podczas wykonywania prac.</w:t>
      </w:r>
    </w:p>
    <w:p w14:paraId="68C86AC0" w14:textId="77777777" w:rsidR="00BC35B7" w:rsidRPr="000252BD" w:rsidRDefault="00BC35B7" w:rsidP="00BC35B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pacing w:val="-11"/>
          <w:sz w:val="22"/>
          <w:szCs w:val="22"/>
        </w:rPr>
      </w:pPr>
    </w:p>
    <w:p w14:paraId="6BB4300C" w14:textId="77777777" w:rsidR="00BC35B7" w:rsidRPr="000252BD" w:rsidRDefault="00BC35B7" w:rsidP="00BC35B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pacing w:val="-11"/>
          <w:sz w:val="22"/>
          <w:szCs w:val="22"/>
        </w:rPr>
      </w:pPr>
    </w:p>
    <w:p w14:paraId="63E33B3B" w14:textId="5787A678" w:rsidR="006D7BEB" w:rsidRPr="000252BD" w:rsidRDefault="006D7BEB" w:rsidP="006D7BEB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9"/>
        <w:jc w:val="center"/>
        <w:rPr>
          <w:b/>
          <w:sz w:val="22"/>
          <w:szCs w:val="22"/>
        </w:rPr>
      </w:pPr>
      <w:r w:rsidRPr="000252BD">
        <w:rPr>
          <w:b/>
          <w:sz w:val="22"/>
          <w:szCs w:val="22"/>
        </w:rPr>
        <w:t>§ 1</w:t>
      </w:r>
      <w:r w:rsidR="00677779" w:rsidRPr="000252BD">
        <w:rPr>
          <w:b/>
          <w:sz w:val="22"/>
          <w:szCs w:val="22"/>
        </w:rPr>
        <w:t>0</w:t>
      </w:r>
    </w:p>
    <w:p w14:paraId="1F642811" w14:textId="77777777" w:rsidR="006D7BEB" w:rsidRPr="000252BD" w:rsidRDefault="006D7BEB" w:rsidP="00383EDD">
      <w:pPr>
        <w:pStyle w:val="Akapitzlist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246"/>
        <w:jc w:val="both"/>
        <w:rPr>
          <w:rFonts w:ascii="Times New Roman" w:eastAsia="Times New Roman" w:hAnsi="Times New Roman"/>
          <w:color w:val="000000"/>
          <w:spacing w:val="-1"/>
          <w:lang w:eastAsia="pl-PL"/>
        </w:rPr>
      </w:pPr>
      <w:r w:rsidRPr="000252BD">
        <w:rPr>
          <w:rFonts w:ascii="Times New Roman" w:eastAsia="Times New Roman" w:hAnsi="Times New Roman"/>
          <w:color w:val="000000"/>
          <w:spacing w:val="-1"/>
          <w:lang w:eastAsia="pl-PL"/>
        </w:rPr>
        <w:t>Wykonawca zapłaci Zamawiającemu kary umowne:</w:t>
      </w:r>
    </w:p>
    <w:p w14:paraId="6061E1A6" w14:textId="77777777" w:rsidR="006D7BEB" w:rsidRPr="000252BD" w:rsidRDefault="006D7BEB" w:rsidP="00383EDD">
      <w:pPr>
        <w:pStyle w:val="Akapitzlist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252BD">
        <w:rPr>
          <w:rFonts w:ascii="Times New Roman" w:eastAsia="Times New Roman" w:hAnsi="Times New Roman"/>
          <w:color w:val="000000"/>
          <w:lang w:eastAsia="pl-PL"/>
        </w:rPr>
        <w:t xml:space="preserve">za zwłokę w terminie realizacji przedmiotu zamówienia - w wysokości </w:t>
      </w:r>
      <w:r w:rsidRPr="000252BD">
        <w:rPr>
          <w:rFonts w:ascii="Times New Roman" w:eastAsia="Times New Roman" w:hAnsi="Times New Roman"/>
          <w:lang w:eastAsia="pl-PL"/>
        </w:rPr>
        <w:t xml:space="preserve">0,02 % </w:t>
      </w:r>
      <w:r w:rsidRPr="000252BD">
        <w:rPr>
          <w:rFonts w:ascii="Times New Roman" w:eastAsia="Times New Roman" w:hAnsi="Times New Roman"/>
          <w:color w:val="000000"/>
          <w:lang w:eastAsia="pl-PL"/>
        </w:rPr>
        <w:t>całkowitego  wynagrodzenia umownego brutto</w:t>
      </w:r>
      <w:r w:rsidRPr="000252BD">
        <w:rPr>
          <w:rFonts w:ascii="Times New Roman" w:eastAsia="Times New Roman" w:hAnsi="Times New Roman"/>
          <w:lang w:eastAsia="pl-PL"/>
        </w:rPr>
        <w:t xml:space="preserve"> </w:t>
      </w:r>
      <w:r w:rsidRPr="000252BD">
        <w:rPr>
          <w:rFonts w:ascii="Times New Roman" w:eastAsia="Times New Roman" w:hAnsi="Times New Roman"/>
          <w:color w:val="000000"/>
          <w:spacing w:val="-1"/>
          <w:lang w:eastAsia="pl-PL"/>
        </w:rPr>
        <w:t>za każdy dzień zwłok;</w:t>
      </w:r>
      <w:r w:rsidRPr="000252BD">
        <w:rPr>
          <w:rFonts w:ascii="Times New Roman" w:eastAsia="Times New Roman" w:hAnsi="Times New Roman"/>
          <w:lang w:eastAsia="pl-PL"/>
        </w:rPr>
        <w:t xml:space="preserve">  </w:t>
      </w:r>
    </w:p>
    <w:p w14:paraId="261A9677" w14:textId="77777777" w:rsidR="006D7BEB" w:rsidRPr="000252BD" w:rsidRDefault="006D7BEB" w:rsidP="00383EDD">
      <w:pPr>
        <w:pStyle w:val="Akapitzlist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252BD">
        <w:rPr>
          <w:rFonts w:ascii="Times New Roman" w:eastAsia="Times New Roman" w:hAnsi="Times New Roman"/>
          <w:spacing w:val="-1"/>
          <w:lang w:eastAsia="pl-PL"/>
        </w:rPr>
        <w:t xml:space="preserve">za zwłokę w usunięciu wad stwierdzonych przy odbiorze </w:t>
      </w:r>
      <w:r w:rsidR="00175E1C" w:rsidRPr="000252BD">
        <w:rPr>
          <w:rFonts w:ascii="Times New Roman" w:eastAsia="Times New Roman" w:hAnsi="Times New Roman"/>
          <w:spacing w:val="-1"/>
          <w:lang w:eastAsia="pl-PL"/>
        </w:rPr>
        <w:t xml:space="preserve">zamówienia </w:t>
      </w:r>
      <w:r w:rsidRPr="000252BD">
        <w:rPr>
          <w:rFonts w:ascii="Times New Roman" w:eastAsia="Times New Roman" w:hAnsi="Times New Roman"/>
          <w:spacing w:val="-1"/>
          <w:lang w:eastAsia="pl-PL"/>
        </w:rPr>
        <w:t>lub w  okresie</w:t>
      </w:r>
      <w:r w:rsidRPr="000252BD">
        <w:rPr>
          <w:rFonts w:ascii="Times New Roman" w:eastAsia="Times New Roman" w:hAnsi="Times New Roman"/>
          <w:lang w:eastAsia="pl-PL"/>
        </w:rPr>
        <w:t xml:space="preserve"> </w:t>
      </w:r>
      <w:r w:rsidRPr="000252BD">
        <w:rPr>
          <w:rFonts w:ascii="Times New Roman" w:eastAsia="Times New Roman" w:hAnsi="Times New Roman"/>
          <w:spacing w:val="-1"/>
          <w:lang w:eastAsia="pl-PL"/>
        </w:rPr>
        <w:t xml:space="preserve">gwarancji w wysokości 0,02 % </w:t>
      </w:r>
      <w:r w:rsidRPr="000252BD">
        <w:rPr>
          <w:rFonts w:ascii="Times New Roman" w:eastAsia="Times New Roman" w:hAnsi="Times New Roman"/>
          <w:color w:val="000000"/>
          <w:lang w:eastAsia="pl-PL"/>
        </w:rPr>
        <w:t>całkowitego wynagrodzenia umownego brutto</w:t>
      </w:r>
      <w:r w:rsidRPr="000252BD">
        <w:rPr>
          <w:rFonts w:ascii="Times New Roman" w:eastAsia="Times New Roman" w:hAnsi="Times New Roman"/>
          <w:lang w:eastAsia="pl-PL"/>
        </w:rPr>
        <w:t xml:space="preserve"> </w:t>
      </w:r>
      <w:r w:rsidRPr="000252BD">
        <w:rPr>
          <w:rFonts w:ascii="Times New Roman" w:eastAsia="Times New Roman" w:hAnsi="Times New Roman"/>
          <w:color w:val="000000"/>
          <w:spacing w:val="-1"/>
          <w:lang w:eastAsia="pl-PL"/>
        </w:rPr>
        <w:t xml:space="preserve">za każdy dzień zwłoki, </w:t>
      </w:r>
      <w:r w:rsidRPr="000252BD">
        <w:rPr>
          <w:rFonts w:ascii="Times New Roman" w:eastAsia="Times New Roman" w:hAnsi="Times New Roman"/>
          <w:spacing w:val="-1"/>
          <w:lang w:eastAsia="pl-PL"/>
        </w:rPr>
        <w:t>liczonej od dnia wyznaczonego na usunięcie wad;</w:t>
      </w:r>
    </w:p>
    <w:p w14:paraId="650B220E" w14:textId="41BCB15B" w:rsidR="006D7BEB" w:rsidRPr="000252BD" w:rsidRDefault="00676BD8" w:rsidP="00383EDD">
      <w:pPr>
        <w:pStyle w:val="Akapitzlist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252BD">
        <w:rPr>
          <w:rFonts w:ascii="Times New Roman" w:eastAsia="Times New Roman" w:hAnsi="Times New Roman"/>
          <w:spacing w:val="3"/>
          <w:lang w:eastAsia="pl-PL"/>
        </w:rPr>
        <w:t>z</w:t>
      </w:r>
      <w:r w:rsidR="006D7BEB" w:rsidRPr="000252BD">
        <w:rPr>
          <w:rFonts w:ascii="Times New Roman" w:eastAsia="Times New Roman" w:hAnsi="Times New Roman"/>
          <w:spacing w:val="3"/>
          <w:lang w:eastAsia="pl-PL"/>
        </w:rPr>
        <w:t>a odstąpienie od umowy z przyczyn leżących po stronie Wykonawcy - w wysokości 20% wynagrodzenia umownego brutto, określonego w § 3 ust. 1 Umowy;</w:t>
      </w:r>
    </w:p>
    <w:p w14:paraId="45FD0928" w14:textId="5F6BB2CF" w:rsidR="007E3059" w:rsidRPr="000252BD" w:rsidRDefault="00676BD8" w:rsidP="00383EDD">
      <w:pPr>
        <w:pStyle w:val="Akapitzlist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252BD">
        <w:rPr>
          <w:rFonts w:ascii="Times New Roman" w:eastAsia="Times New Roman" w:hAnsi="Times New Roman"/>
          <w:spacing w:val="3"/>
          <w:lang w:eastAsia="pl-PL"/>
        </w:rPr>
        <w:t>z</w:t>
      </w:r>
      <w:r w:rsidR="007E3059" w:rsidRPr="000252BD">
        <w:rPr>
          <w:rFonts w:ascii="Times New Roman" w:eastAsia="Times New Roman" w:hAnsi="Times New Roman"/>
          <w:spacing w:val="3"/>
          <w:lang w:eastAsia="pl-PL"/>
        </w:rPr>
        <w:t>a nie przystąpienie do prac w terminie przekraczającym 14 dni od dnia przekazania terenu i zakresu prac – w wysokości 0,1 % wynagrodzenia umownego brutto, za każdy dzień opóźnienia,</w:t>
      </w:r>
    </w:p>
    <w:p w14:paraId="77265038" w14:textId="3A5307D2" w:rsidR="006D7BEB" w:rsidRPr="000252BD" w:rsidRDefault="00676BD8" w:rsidP="00383EDD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252BD">
        <w:rPr>
          <w:rFonts w:ascii="Times New Roman" w:eastAsia="Times New Roman" w:hAnsi="Times New Roman"/>
          <w:lang w:eastAsia="pl-PL"/>
        </w:rPr>
        <w:t>z</w:t>
      </w:r>
      <w:r w:rsidR="006D7BEB" w:rsidRPr="000252BD">
        <w:rPr>
          <w:rFonts w:ascii="Times New Roman" w:eastAsia="Times New Roman" w:hAnsi="Times New Roman"/>
          <w:lang w:eastAsia="pl-PL"/>
        </w:rPr>
        <w:t>a każde stwierdzone przez Zamawiającego nienależyte wykonywanie istotnych obowiązków określonych umową – 1 000,00 zł, słownie: tysiąc złotych (brutto),</w:t>
      </w:r>
    </w:p>
    <w:p w14:paraId="13E06C15" w14:textId="5E73CF81" w:rsidR="006D7BEB" w:rsidRPr="000252BD" w:rsidRDefault="00676BD8" w:rsidP="00383EDD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252BD">
        <w:rPr>
          <w:rFonts w:ascii="Times New Roman" w:eastAsia="Times New Roman" w:hAnsi="Times New Roman"/>
          <w:lang w:eastAsia="pl-PL"/>
        </w:rPr>
        <w:t>z</w:t>
      </w:r>
      <w:r w:rsidR="006D7BEB" w:rsidRPr="000252BD">
        <w:rPr>
          <w:rFonts w:ascii="Times New Roman" w:eastAsia="Times New Roman" w:hAnsi="Times New Roman"/>
          <w:lang w:eastAsia="pl-PL"/>
        </w:rPr>
        <w:t xml:space="preserve">a każde niestawienie się przez przedstawiciela Wykonawcy na spotkanie, o którym mowa w </w:t>
      </w:r>
      <w:r w:rsidR="006D7BEB" w:rsidRPr="000252BD">
        <w:rPr>
          <w:rFonts w:ascii="Times New Roman" w:eastAsia="Times New Roman" w:hAnsi="Times New Roman"/>
          <w:color w:val="000000"/>
          <w:spacing w:val="12"/>
          <w:lang w:eastAsia="pl-PL"/>
        </w:rPr>
        <w:t>§</w:t>
      </w:r>
      <w:r w:rsidR="006D7BEB" w:rsidRPr="000252BD">
        <w:rPr>
          <w:rFonts w:ascii="Times New Roman" w:eastAsia="Times New Roman" w:hAnsi="Times New Roman"/>
          <w:lang w:eastAsia="pl-PL"/>
        </w:rPr>
        <w:t>7 ust. 2 – 1 000,00 zł.</w:t>
      </w:r>
    </w:p>
    <w:p w14:paraId="239F1F4C" w14:textId="77777777" w:rsidR="006D7BEB" w:rsidRPr="000252BD" w:rsidRDefault="006D7BEB" w:rsidP="00383EDD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15"/>
          <w:lang w:eastAsia="pl-PL"/>
        </w:rPr>
      </w:pPr>
      <w:r w:rsidRPr="000252BD">
        <w:rPr>
          <w:rFonts w:ascii="Times New Roman" w:eastAsia="Times New Roman" w:hAnsi="Times New Roman"/>
          <w:bCs/>
          <w:spacing w:val="-1"/>
          <w:lang w:eastAsia="pl-PL"/>
        </w:rPr>
        <w:t>Zamawiający zapłaci karę umowną Wykonawcy w przypadku odstąpienia od umowy z przyczyn</w:t>
      </w:r>
      <w:r w:rsidRPr="000252BD">
        <w:rPr>
          <w:rFonts w:ascii="Times New Roman" w:eastAsia="Times New Roman" w:hAnsi="Times New Roman"/>
          <w:bCs/>
          <w:color w:val="000000"/>
          <w:spacing w:val="-1"/>
          <w:lang w:eastAsia="pl-PL"/>
        </w:rPr>
        <w:t xml:space="preserve"> leżących po stronie Zamawiającego w  wysokości 10%  wynagrodzenia netto za przedmiot umowy</w:t>
      </w:r>
      <w:r w:rsidRPr="000252BD">
        <w:rPr>
          <w:rFonts w:ascii="Times New Roman" w:eastAsia="Times New Roman" w:hAnsi="Times New Roman"/>
          <w:bCs/>
          <w:color w:val="000000"/>
          <w:spacing w:val="-15"/>
          <w:lang w:eastAsia="pl-PL"/>
        </w:rPr>
        <w:t>.</w:t>
      </w:r>
    </w:p>
    <w:p w14:paraId="2A806CE5" w14:textId="77777777" w:rsidR="006D7BEB" w:rsidRPr="00555741" w:rsidRDefault="006D7BEB" w:rsidP="00383EDD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555741">
        <w:rPr>
          <w:rFonts w:ascii="Times New Roman" w:eastAsia="Times New Roman" w:hAnsi="Times New Roman"/>
          <w:bCs/>
          <w:color w:val="000000"/>
          <w:lang w:eastAsia="pl-PL"/>
        </w:rPr>
        <w:t>Każda ze stron Umowy zastrzega sobie prawo dochodzenia odszkodowania przenoszącego wysokość ustalonych kar umownych.</w:t>
      </w:r>
    </w:p>
    <w:p w14:paraId="1BDE4F35" w14:textId="77777777" w:rsidR="006D7BEB" w:rsidRPr="00555741" w:rsidRDefault="006D7BEB" w:rsidP="00383EDD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555741">
        <w:rPr>
          <w:rFonts w:ascii="Times New Roman" w:eastAsia="Times New Roman" w:hAnsi="Times New Roman"/>
          <w:bCs/>
          <w:color w:val="000000"/>
          <w:lang w:eastAsia="pl-PL"/>
        </w:rPr>
        <w:t>Każdej ze stron przysługuje prawo do odszkodowania uzupełniającego, przekraczającego wysokość kar umownych do wysokości rzeczywiście poniesionej szkody.</w:t>
      </w:r>
    </w:p>
    <w:p w14:paraId="7504D0EC" w14:textId="7CF55B3F" w:rsidR="006D7BEB" w:rsidRPr="00555741" w:rsidRDefault="006D7BEB" w:rsidP="000252BD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555741">
        <w:rPr>
          <w:rFonts w:ascii="Times New Roman" w:eastAsia="Times New Roman" w:hAnsi="Times New Roman"/>
          <w:bCs/>
          <w:color w:val="000000"/>
          <w:lang w:eastAsia="pl-PL"/>
        </w:rPr>
        <w:t>Zamawiający zastrzega, że łączna wysokość naliczonych kar umownych nie może przekroczyć 100% wartości wynagrodzenia Wykonawcy określonego w § 3 ust. 1 Umowy.</w:t>
      </w:r>
    </w:p>
    <w:p w14:paraId="51F35FE5" w14:textId="77777777" w:rsidR="000252BD" w:rsidRDefault="000252BD" w:rsidP="006D7BEB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-1"/>
        <w:jc w:val="center"/>
        <w:rPr>
          <w:b/>
          <w:bCs/>
          <w:sz w:val="22"/>
          <w:szCs w:val="22"/>
        </w:rPr>
      </w:pPr>
    </w:p>
    <w:p w14:paraId="54CFDE47" w14:textId="45E67DFE" w:rsidR="006D7BEB" w:rsidRPr="000252BD" w:rsidRDefault="006D7BEB" w:rsidP="006D7BEB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-1"/>
        <w:jc w:val="center"/>
        <w:rPr>
          <w:b/>
          <w:bCs/>
          <w:sz w:val="22"/>
          <w:szCs w:val="22"/>
        </w:rPr>
      </w:pPr>
      <w:r w:rsidRPr="000252BD">
        <w:rPr>
          <w:b/>
          <w:bCs/>
          <w:sz w:val="22"/>
          <w:szCs w:val="22"/>
        </w:rPr>
        <w:lastRenderedPageBreak/>
        <w:t>§ 1</w:t>
      </w:r>
      <w:r w:rsidR="00677779" w:rsidRPr="000252BD">
        <w:rPr>
          <w:b/>
          <w:bCs/>
          <w:sz w:val="22"/>
          <w:szCs w:val="22"/>
        </w:rPr>
        <w:t>1</w:t>
      </w:r>
    </w:p>
    <w:p w14:paraId="1AFE64C3" w14:textId="4A3193C5" w:rsidR="00A169B3" w:rsidRPr="000252BD" w:rsidRDefault="00A169B3" w:rsidP="00677779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right="-1" w:hanging="567"/>
        <w:jc w:val="both"/>
        <w:rPr>
          <w:rFonts w:ascii="Times New Roman" w:hAnsi="Times New Roman"/>
          <w:bCs/>
        </w:rPr>
      </w:pPr>
      <w:r w:rsidRPr="000252BD">
        <w:rPr>
          <w:rFonts w:ascii="Times New Roman" w:hAnsi="Times New Roman"/>
          <w:bCs/>
        </w:rPr>
        <w:t xml:space="preserve">Wszelkie zmiany niniejszej umowy będą dokonywane w formie pisemnej, pod rygorem nieważności </w:t>
      </w:r>
    </w:p>
    <w:p w14:paraId="2C6C57B2" w14:textId="524F081D" w:rsidR="00A169B3" w:rsidRPr="000252BD" w:rsidRDefault="00A169B3" w:rsidP="00677779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right="-1" w:hanging="567"/>
        <w:jc w:val="both"/>
        <w:rPr>
          <w:rFonts w:ascii="Times New Roman" w:hAnsi="Times New Roman"/>
          <w:bCs/>
        </w:rPr>
      </w:pPr>
      <w:r w:rsidRPr="000252BD">
        <w:rPr>
          <w:rFonts w:ascii="Times New Roman" w:hAnsi="Times New Roman"/>
          <w:bCs/>
        </w:rPr>
        <w:t>Zamawiający przewiduje możliwość zmiany postanowień niniejszej umowy w przypadkach, gdy:</w:t>
      </w:r>
    </w:p>
    <w:p w14:paraId="536D0CBF" w14:textId="0F70C9E4" w:rsidR="00A169B3" w:rsidRPr="000252BD" w:rsidRDefault="00A169B3" w:rsidP="00677779">
      <w:pPr>
        <w:pStyle w:val="Akapitzlist"/>
        <w:widowControl w:val="0"/>
        <w:numPr>
          <w:ilvl w:val="0"/>
          <w:numId w:val="4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right="-1" w:hanging="567"/>
        <w:jc w:val="both"/>
        <w:rPr>
          <w:rFonts w:ascii="Times New Roman" w:hAnsi="Times New Roman"/>
          <w:bCs/>
        </w:rPr>
      </w:pPr>
      <w:r w:rsidRPr="000252BD">
        <w:rPr>
          <w:rFonts w:ascii="Times New Roman" w:hAnsi="Times New Roman"/>
          <w:bCs/>
        </w:rPr>
        <w:t xml:space="preserve">nastąpi zmiana powszechnie obowiązujących przepisów prawa w zakresie mającym wpływ na realizację przedmiotu zamówienia, lub </w:t>
      </w:r>
    </w:p>
    <w:p w14:paraId="198EE75C" w14:textId="1BFC1783" w:rsidR="00A169B3" w:rsidRPr="000252BD" w:rsidRDefault="00A169B3" w:rsidP="00677779">
      <w:pPr>
        <w:pStyle w:val="Akapitzlist"/>
        <w:widowControl w:val="0"/>
        <w:numPr>
          <w:ilvl w:val="0"/>
          <w:numId w:val="4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right="-1" w:hanging="567"/>
        <w:jc w:val="both"/>
        <w:rPr>
          <w:rFonts w:ascii="Times New Roman" w:hAnsi="Times New Roman"/>
          <w:bCs/>
        </w:rPr>
      </w:pPr>
      <w:r w:rsidRPr="000252BD">
        <w:rPr>
          <w:rFonts w:ascii="Times New Roman" w:hAnsi="Times New Roman"/>
          <w:bCs/>
        </w:rPr>
        <w:t>konieczność wprowadzenia zmian będzie następstwem zmian wprowadzonych w umowach pomiędzy Zamawiającym a inną niż Wykonawca stroną, w tym instytucjami nadzorującymi realizację projektu, w ramach którego realizowane jest niniejsze zamówienie.</w:t>
      </w:r>
    </w:p>
    <w:p w14:paraId="366FE6F7" w14:textId="4CAFD201" w:rsidR="00A169B3" w:rsidRPr="00555741" w:rsidRDefault="00677779" w:rsidP="000252BD">
      <w:pPr>
        <w:pStyle w:val="Akapitzlist"/>
        <w:widowControl w:val="0"/>
        <w:numPr>
          <w:ilvl w:val="0"/>
          <w:numId w:val="4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right="-1" w:hanging="567"/>
        <w:jc w:val="both"/>
        <w:rPr>
          <w:rFonts w:ascii="Times New Roman" w:hAnsi="Times New Roman"/>
          <w:bCs/>
        </w:rPr>
      </w:pPr>
      <w:r w:rsidRPr="000252BD">
        <w:rPr>
          <w:rFonts w:ascii="Times New Roman" w:hAnsi="Times New Roman"/>
        </w:rPr>
        <w:t xml:space="preserve">zajdzie konieczność </w:t>
      </w:r>
      <w:r w:rsidR="00A169B3" w:rsidRPr="000252BD">
        <w:rPr>
          <w:rFonts w:ascii="Times New Roman" w:hAnsi="Times New Roman"/>
        </w:rPr>
        <w:t>zmiany term</w:t>
      </w:r>
      <w:r w:rsidRPr="000252BD">
        <w:rPr>
          <w:rFonts w:ascii="Times New Roman" w:hAnsi="Times New Roman"/>
        </w:rPr>
        <w:t>inu wykonania umowy w przypadku</w:t>
      </w:r>
      <w:r w:rsidR="00A169B3" w:rsidRPr="000252BD">
        <w:rPr>
          <w:rFonts w:ascii="Times New Roman" w:hAnsi="Times New Roman"/>
        </w:rPr>
        <w:t xml:space="preserve"> wystąpienia okoliczności wynikających z działania siły wyższej (przez którą rozumie się wydarzenia, które w chwili podpisania u</w:t>
      </w:r>
      <w:r w:rsidRPr="000252BD">
        <w:rPr>
          <w:rFonts w:ascii="Times New Roman" w:hAnsi="Times New Roman"/>
        </w:rPr>
        <w:t xml:space="preserve">mowy nie mogły być przez Strony </w:t>
      </w:r>
      <w:r w:rsidR="00A169B3" w:rsidRPr="000252BD">
        <w:rPr>
          <w:rFonts w:ascii="Times New Roman" w:hAnsi="Times New Roman"/>
        </w:rPr>
        <w:t>przewidziane i zostały spowodowane przez okolicznoś</w:t>
      </w:r>
      <w:r w:rsidRPr="000252BD">
        <w:rPr>
          <w:rFonts w:ascii="Times New Roman" w:hAnsi="Times New Roman"/>
        </w:rPr>
        <w:t xml:space="preserve">ci od nich niezależne takie jak </w:t>
      </w:r>
      <w:r w:rsidR="00A169B3" w:rsidRPr="000252BD">
        <w:rPr>
          <w:rFonts w:ascii="Times New Roman" w:hAnsi="Times New Roman"/>
        </w:rPr>
        <w:t>wojna, pożar, wiatrołomy, susza, powódź, inne naturalne klęski, restrykcje lub prawne rozporządzenia, rządu, strajki itp.) lub warunków atmosferyc</w:t>
      </w:r>
      <w:r w:rsidRPr="000252BD">
        <w:rPr>
          <w:rFonts w:ascii="Times New Roman" w:hAnsi="Times New Roman"/>
        </w:rPr>
        <w:t>znych odbiegających od typowych.</w:t>
      </w:r>
    </w:p>
    <w:p w14:paraId="137683A5" w14:textId="77777777" w:rsidR="00555741" w:rsidRPr="000252BD" w:rsidRDefault="00555741" w:rsidP="00555741">
      <w:pPr>
        <w:pStyle w:val="Akapitzlist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right="-1"/>
        <w:jc w:val="both"/>
        <w:rPr>
          <w:rFonts w:ascii="Times New Roman" w:hAnsi="Times New Roman"/>
          <w:bCs/>
        </w:rPr>
      </w:pPr>
    </w:p>
    <w:p w14:paraId="538761F3" w14:textId="571CC041" w:rsidR="00A169B3" w:rsidRPr="000252BD" w:rsidRDefault="00A169B3" w:rsidP="006777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7"/>
        <w:jc w:val="center"/>
        <w:rPr>
          <w:b/>
          <w:sz w:val="22"/>
          <w:szCs w:val="22"/>
        </w:rPr>
      </w:pPr>
      <w:r w:rsidRPr="000252BD">
        <w:rPr>
          <w:b/>
          <w:bCs/>
          <w:sz w:val="22"/>
          <w:szCs w:val="22"/>
        </w:rPr>
        <w:t>§ 1</w:t>
      </w:r>
      <w:r w:rsidR="00677779" w:rsidRPr="000252BD">
        <w:rPr>
          <w:b/>
          <w:bCs/>
          <w:sz w:val="22"/>
          <w:szCs w:val="22"/>
        </w:rPr>
        <w:t>2</w:t>
      </w:r>
    </w:p>
    <w:p w14:paraId="458F1D0A" w14:textId="77777777" w:rsidR="006D7BEB" w:rsidRPr="000252BD" w:rsidRDefault="006D7BEB" w:rsidP="006D7BE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left="34" w:right="-1"/>
        <w:jc w:val="both"/>
        <w:rPr>
          <w:sz w:val="22"/>
          <w:szCs w:val="22"/>
        </w:rPr>
      </w:pPr>
      <w:r w:rsidRPr="000252BD">
        <w:rPr>
          <w:bCs/>
          <w:sz w:val="22"/>
          <w:szCs w:val="22"/>
        </w:rPr>
        <w:t xml:space="preserve">Do spraw nieuregulowanych postanowieniami niniejszej umowy zastosowanie </w:t>
      </w:r>
      <w:r w:rsidRPr="000252BD">
        <w:rPr>
          <w:bCs/>
          <w:sz w:val="22"/>
          <w:szCs w:val="22"/>
        </w:rPr>
        <w:br/>
        <w:t>mają przepisy prawa polskiego w szczególn</w:t>
      </w:r>
      <w:r w:rsidR="00175E1C" w:rsidRPr="000252BD">
        <w:rPr>
          <w:bCs/>
          <w:sz w:val="22"/>
          <w:szCs w:val="22"/>
        </w:rPr>
        <w:t>ości przepisy Kodeksu cywilnego</w:t>
      </w:r>
      <w:r w:rsidRPr="000252BD">
        <w:rPr>
          <w:bCs/>
          <w:sz w:val="22"/>
          <w:szCs w:val="22"/>
        </w:rPr>
        <w:t>.</w:t>
      </w:r>
    </w:p>
    <w:p w14:paraId="782FBAB0" w14:textId="78011A12" w:rsidR="006D7BEB" w:rsidRPr="000252BD" w:rsidRDefault="006D7BEB" w:rsidP="006D7BEB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7"/>
        <w:jc w:val="center"/>
        <w:rPr>
          <w:b/>
          <w:sz w:val="22"/>
          <w:szCs w:val="22"/>
        </w:rPr>
      </w:pPr>
      <w:r w:rsidRPr="000252BD">
        <w:rPr>
          <w:b/>
          <w:bCs/>
          <w:sz w:val="22"/>
          <w:szCs w:val="22"/>
        </w:rPr>
        <w:t>§ 1</w:t>
      </w:r>
      <w:r w:rsidR="00677779" w:rsidRPr="000252BD">
        <w:rPr>
          <w:b/>
          <w:bCs/>
          <w:sz w:val="22"/>
          <w:szCs w:val="22"/>
        </w:rPr>
        <w:t>3</w:t>
      </w:r>
    </w:p>
    <w:p w14:paraId="5A19EBEB" w14:textId="77777777" w:rsidR="006D7BEB" w:rsidRPr="000252BD" w:rsidRDefault="006D7BEB" w:rsidP="006D7BEB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jc w:val="both"/>
        <w:rPr>
          <w:bCs/>
          <w:sz w:val="22"/>
          <w:szCs w:val="22"/>
        </w:rPr>
      </w:pPr>
      <w:r w:rsidRPr="000252BD">
        <w:rPr>
          <w:bCs/>
          <w:sz w:val="22"/>
          <w:szCs w:val="22"/>
        </w:rPr>
        <w:t>Właściwym do rozpoznania ewentualnych sporów wynikłych na tle realizacji niniejszej umowy jest sąd powszechny właściwy dla siedziby Zamawiającego.</w:t>
      </w:r>
    </w:p>
    <w:p w14:paraId="3FB515BE" w14:textId="31C5F0E1" w:rsidR="006D7BEB" w:rsidRPr="000252BD" w:rsidRDefault="006D7BEB" w:rsidP="006D7BEB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right="-1" w:hanging="14"/>
        <w:jc w:val="center"/>
        <w:rPr>
          <w:b/>
          <w:bCs/>
          <w:sz w:val="22"/>
          <w:szCs w:val="22"/>
        </w:rPr>
      </w:pPr>
      <w:r w:rsidRPr="000252BD">
        <w:rPr>
          <w:b/>
          <w:bCs/>
          <w:sz w:val="22"/>
          <w:szCs w:val="22"/>
        </w:rPr>
        <w:t>§1</w:t>
      </w:r>
      <w:r w:rsidR="00677779" w:rsidRPr="000252BD">
        <w:rPr>
          <w:b/>
          <w:bCs/>
          <w:sz w:val="22"/>
          <w:szCs w:val="22"/>
        </w:rPr>
        <w:t>4</w:t>
      </w:r>
    </w:p>
    <w:p w14:paraId="210FEBD9" w14:textId="77777777" w:rsidR="006D7BEB" w:rsidRPr="000252BD" w:rsidRDefault="006D7BEB" w:rsidP="006D7BEB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hanging="14"/>
        <w:jc w:val="both"/>
        <w:rPr>
          <w:bCs/>
          <w:sz w:val="22"/>
          <w:szCs w:val="22"/>
        </w:rPr>
      </w:pPr>
      <w:r w:rsidRPr="000252BD">
        <w:rPr>
          <w:bCs/>
          <w:sz w:val="22"/>
          <w:szCs w:val="22"/>
        </w:rPr>
        <w:t>Umowę sporządzono w dwóch jednobrzmiących egzemplarzach, po jednym egzemplarzu dla każdej ze stron.</w:t>
      </w:r>
    </w:p>
    <w:p w14:paraId="3DD9EC18" w14:textId="77777777" w:rsidR="00175E1C" w:rsidRPr="000252BD" w:rsidRDefault="00175E1C" w:rsidP="006D7BEB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hanging="14"/>
        <w:jc w:val="both"/>
        <w:rPr>
          <w:bCs/>
          <w:sz w:val="22"/>
          <w:szCs w:val="22"/>
        </w:rPr>
      </w:pPr>
    </w:p>
    <w:p w14:paraId="6C43215E" w14:textId="77777777" w:rsidR="00175E1C" w:rsidRPr="000252BD" w:rsidRDefault="00175E1C" w:rsidP="006D7BEB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hanging="14"/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D7BEB" w:rsidRPr="000252BD" w14:paraId="3F487873" w14:textId="77777777" w:rsidTr="00F94E74">
        <w:tc>
          <w:tcPr>
            <w:tcW w:w="4606" w:type="dxa"/>
          </w:tcPr>
          <w:p w14:paraId="66640C61" w14:textId="77777777" w:rsidR="006D7BEB" w:rsidRPr="000252BD" w:rsidRDefault="006D7BEB" w:rsidP="00F94E7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0252BD">
              <w:rPr>
                <w:b/>
                <w:sz w:val="22"/>
                <w:szCs w:val="22"/>
              </w:rPr>
              <w:t>ZAMAWIAJĄCY:</w:t>
            </w:r>
          </w:p>
        </w:tc>
        <w:tc>
          <w:tcPr>
            <w:tcW w:w="4606" w:type="dxa"/>
          </w:tcPr>
          <w:p w14:paraId="273BE18C" w14:textId="77777777" w:rsidR="006D7BEB" w:rsidRPr="000252BD" w:rsidRDefault="006D7BEB" w:rsidP="00F94E7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0252BD">
              <w:rPr>
                <w:b/>
                <w:sz w:val="22"/>
                <w:szCs w:val="22"/>
              </w:rPr>
              <w:t>WYKONAWCA:</w:t>
            </w:r>
          </w:p>
        </w:tc>
      </w:tr>
      <w:tr w:rsidR="006D7BEB" w:rsidRPr="000252BD" w14:paraId="24B7BB01" w14:textId="77777777" w:rsidTr="00F94E74">
        <w:tc>
          <w:tcPr>
            <w:tcW w:w="4606" w:type="dxa"/>
          </w:tcPr>
          <w:p w14:paraId="5A419D48" w14:textId="77777777" w:rsidR="006D7BEB" w:rsidRPr="000252BD" w:rsidRDefault="006D7BEB" w:rsidP="00F94E7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</w:p>
          <w:p w14:paraId="223BB444" w14:textId="77777777" w:rsidR="006D7BEB" w:rsidRPr="000252BD" w:rsidRDefault="006D7BEB" w:rsidP="00F94E7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</w:p>
          <w:p w14:paraId="677F57C3" w14:textId="77777777" w:rsidR="006D7BEB" w:rsidRPr="000252BD" w:rsidRDefault="006D7BEB" w:rsidP="00F94E7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0252BD">
              <w:rPr>
                <w:sz w:val="22"/>
                <w:szCs w:val="22"/>
              </w:rPr>
              <w:t>……………………………………..</w:t>
            </w:r>
          </w:p>
        </w:tc>
        <w:tc>
          <w:tcPr>
            <w:tcW w:w="4606" w:type="dxa"/>
          </w:tcPr>
          <w:p w14:paraId="1B56C37C" w14:textId="77777777" w:rsidR="006D7BEB" w:rsidRPr="000252BD" w:rsidRDefault="006D7BEB" w:rsidP="00F94E7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</w:p>
          <w:p w14:paraId="6A96383F" w14:textId="77777777" w:rsidR="006D7BEB" w:rsidRPr="000252BD" w:rsidRDefault="006D7BEB" w:rsidP="00F94E7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</w:p>
          <w:p w14:paraId="1FF8BEAD" w14:textId="77777777" w:rsidR="006D7BEB" w:rsidRPr="000252BD" w:rsidRDefault="006D7BEB" w:rsidP="00F94E7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0252BD">
              <w:rPr>
                <w:sz w:val="22"/>
                <w:szCs w:val="22"/>
              </w:rPr>
              <w:t>………………………………………</w:t>
            </w:r>
          </w:p>
        </w:tc>
      </w:tr>
    </w:tbl>
    <w:p w14:paraId="378DEC22" w14:textId="77777777" w:rsidR="006D7BEB" w:rsidRPr="00282432" w:rsidRDefault="006D7BEB" w:rsidP="006D7BEB">
      <w:pPr>
        <w:shd w:val="clear" w:color="auto" w:fill="FFFFFF"/>
        <w:tabs>
          <w:tab w:val="left" w:pos="720"/>
        </w:tabs>
        <w:jc w:val="center"/>
        <w:rPr>
          <w:rFonts w:ascii="Cambria" w:hAnsi="Cambria"/>
          <w:sz w:val="22"/>
          <w:szCs w:val="22"/>
        </w:rPr>
      </w:pPr>
    </w:p>
    <w:p w14:paraId="5AA894DD" w14:textId="77777777" w:rsidR="006D7BEB" w:rsidRDefault="006D7BEB" w:rsidP="005375EE">
      <w:pPr>
        <w:jc w:val="right"/>
        <w:rPr>
          <w:rFonts w:ascii="Cambria" w:hAnsi="Cambria"/>
          <w:b/>
          <w:sz w:val="24"/>
          <w:szCs w:val="24"/>
        </w:rPr>
      </w:pPr>
    </w:p>
    <w:sectPr w:rsidR="006D7BEB" w:rsidSect="00B90889">
      <w:headerReference w:type="default" r:id="rId7"/>
      <w:footerReference w:type="even" r:id="rId8"/>
      <w:footerReference w:type="default" r:id="rId9"/>
      <w:headerReference w:type="first" r:id="rId10"/>
      <w:pgSz w:w="11905" w:h="16837"/>
      <w:pgMar w:top="363" w:right="1021" w:bottom="899" w:left="1021" w:header="142" w:footer="166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1B54D" w14:textId="77777777" w:rsidR="00383EDD" w:rsidRDefault="00383EDD">
      <w:r>
        <w:separator/>
      </w:r>
    </w:p>
  </w:endnote>
  <w:endnote w:type="continuationSeparator" w:id="0">
    <w:p w14:paraId="68686A35" w14:textId="77777777" w:rsidR="00383EDD" w:rsidRDefault="0038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8364C" w14:textId="77777777" w:rsidR="009C1DEA" w:rsidRDefault="009C1D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857A75F" w14:textId="77777777" w:rsidR="009C1DEA" w:rsidRDefault="009C1D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7473B" w14:textId="77777777" w:rsidR="009C1DEA" w:rsidRDefault="009C1D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76D3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2F47FCC" w14:textId="77777777" w:rsidR="009C1DEA" w:rsidRDefault="009C1D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69B37" w14:textId="77777777" w:rsidR="00383EDD" w:rsidRDefault="00383EDD">
      <w:r>
        <w:separator/>
      </w:r>
    </w:p>
  </w:footnote>
  <w:footnote w:type="continuationSeparator" w:id="0">
    <w:p w14:paraId="03D9105A" w14:textId="77777777" w:rsidR="00383EDD" w:rsidRDefault="00383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1E829" w14:textId="77777777" w:rsidR="00B90889" w:rsidRDefault="00CA1F7B" w:rsidP="00B90889">
    <w:pPr>
      <w:pStyle w:val="Nagwek"/>
      <w:tabs>
        <w:tab w:val="clear" w:pos="9072"/>
        <w:tab w:val="center" w:pos="5233"/>
        <w:tab w:val="right" w:pos="9498"/>
        <w:tab w:val="right" w:pos="10466"/>
      </w:tabs>
      <w:jc w:val="center"/>
    </w:pPr>
    <w:r w:rsidRPr="003E38D3">
      <w:rPr>
        <w:noProof/>
      </w:rPr>
      <w:drawing>
        <wp:inline distT="0" distB="0" distL="0" distR="0" wp14:anchorId="517EE434" wp14:editId="0C058C4A">
          <wp:extent cx="4232275" cy="844550"/>
          <wp:effectExtent l="0" t="0" r="0" b="0"/>
          <wp:docPr id="1" name="Obraz 1" descr="logo na stron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a stronę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227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D43EA4" w14:textId="77777777" w:rsidR="0065544D" w:rsidRPr="0065544D" w:rsidRDefault="0065544D" w:rsidP="006554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13EB3" w14:textId="77777777" w:rsidR="009C1DEA" w:rsidRDefault="009C1DEA">
    <w:pPr>
      <w:pStyle w:val="Nagwek"/>
    </w:pPr>
  </w:p>
  <w:p w14:paraId="56BF127F" w14:textId="77777777" w:rsidR="000206B4" w:rsidRDefault="000206B4">
    <w:pPr>
      <w:pStyle w:val="Nagwek"/>
    </w:pPr>
  </w:p>
  <w:p w14:paraId="7B357830" w14:textId="77777777" w:rsidR="000206B4" w:rsidRDefault="000206B4">
    <w:pPr>
      <w:pStyle w:val="Nagwek"/>
    </w:pPr>
  </w:p>
  <w:p w14:paraId="4D50B269" w14:textId="77777777" w:rsidR="000206B4" w:rsidRDefault="00CA1F7B" w:rsidP="000206B4">
    <w:pPr>
      <w:pStyle w:val="Nagwek"/>
      <w:tabs>
        <w:tab w:val="clear" w:pos="9072"/>
        <w:tab w:val="center" w:pos="5233"/>
        <w:tab w:val="right" w:pos="9498"/>
        <w:tab w:val="right" w:pos="10466"/>
      </w:tabs>
      <w:jc w:val="center"/>
    </w:pPr>
    <w:r w:rsidRPr="003E38D3">
      <w:rPr>
        <w:noProof/>
      </w:rPr>
      <w:drawing>
        <wp:inline distT="0" distB="0" distL="0" distR="0" wp14:anchorId="4BE3ADDA" wp14:editId="78915C28">
          <wp:extent cx="4232275" cy="844550"/>
          <wp:effectExtent l="0" t="0" r="0" b="0"/>
          <wp:docPr id="2" name="Obraz 2" descr="logo na stron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a stronę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227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D9526B" w14:textId="77777777" w:rsidR="000206B4" w:rsidRDefault="000206B4">
    <w:pPr>
      <w:pStyle w:val="Nagwek"/>
    </w:pPr>
  </w:p>
  <w:p w14:paraId="4B3B9867" w14:textId="77777777" w:rsidR="000206B4" w:rsidRDefault="000206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AD0CAC4"/>
    <w:lvl w:ilvl="0">
      <w:numFmt w:val="bullet"/>
      <w:lvlText w:val="*"/>
      <w:lvlJc w:val="left"/>
    </w:lvl>
  </w:abstractNum>
  <w:abstractNum w:abstractNumId="1" w15:restartNumberingAfterBreak="0">
    <w:nsid w:val="014971E1"/>
    <w:multiLevelType w:val="hybridMultilevel"/>
    <w:tmpl w:val="45BC8A4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62C0100"/>
    <w:multiLevelType w:val="hybridMultilevel"/>
    <w:tmpl w:val="E604A7CE"/>
    <w:lvl w:ilvl="0" w:tplc="49C44928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B8BA47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53846"/>
    <w:multiLevelType w:val="hybridMultilevel"/>
    <w:tmpl w:val="28AC9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471C1"/>
    <w:multiLevelType w:val="hybridMultilevel"/>
    <w:tmpl w:val="AA064C96"/>
    <w:lvl w:ilvl="0" w:tplc="6A6656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52DB9"/>
    <w:multiLevelType w:val="hybridMultilevel"/>
    <w:tmpl w:val="77A685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DA2C99"/>
    <w:multiLevelType w:val="hybridMultilevel"/>
    <w:tmpl w:val="4B50968C"/>
    <w:lvl w:ilvl="0" w:tplc="4014B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7" w15:restartNumberingAfterBreak="0">
    <w:nsid w:val="15714700"/>
    <w:multiLevelType w:val="hybridMultilevel"/>
    <w:tmpl w:val="D7A6BC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AE29CA"/>
    <w:multiLevelType w:val="hybridMultilevel"/>
    <w:tmpl w:val="ED84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F17FA"/>
    <w:multiLevelType w:val="hybridMultilevel"/>
    <w:tmpl w:val="F29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7710F"/>
    <w:multiLevelType w:val="multilevel"/>
    <w:tmpl w:val="6A6C41F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2436637B"/>
    <w:multiLevelType w:val="hybridMultilevel"/>
    <w:tmpl w:val="6024CD84"/>
    <w:lvl w:ilvl="0" w:tplc="BB5416B4">
      <w:start w:val="1"/>
      <w:numFmt w:val="decimal"/>
      <w:lvlText w:val="%1)"/>
      <w:lvlJc w:val="left"/>
      <w:pPr>
        <w:tabs>
          <w:tab w:val="num" w:pos="5043"/>
        </w:tabs>
        <w:ind w:left="5043" w:hanging="363"/>
      </w:pPr>
      <w:rPr>
        <w:rFonts w:hint="default"/>
        <w:sz w:val="24"/>
        <w:szCs w:val="24"/>
      </w:rPr>
    </w:lvl>
    <w:lvl w:ilvl="1" w:tplc="83BEA7F6">
      <w:start w:val="1"/>
      <w:numFmt w:val="decimal"/>
      <w:lvlText w:val="%2."/>
      <w:lvlJc w:val="left"/>
      <w:pPr>
        <w:tabs>
          <w:tab w:val="num" w:pos="5760"/>
        </w:tabs>
        <w:ind w:left="5760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3"/>
        </w:tabs>
        <w:ind w:left="64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3"/>
        </w:tabs>
        <w:ind w:left="72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3"/>
        </w:tabs>
        <w:ind w:left="79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3"/>
        </w:tabs>
        <w:ind w:left="86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363"/>
        </w:tabs>
        <w:ind w:left="93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3"/>
        </w:tabs>
        <w:ind w:left="100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3"/>
        </w:tabs>
        <w:ind w:left="10803" w:hanging="180"/>
      </w:pPr>
    </w:lvl>
  </w:abstractNum>
  <w:abstractNum w:abstractNumId="12" w15:restartNumberingAfterBreak="0">
    <w:nsid w:val="29AA06F0"/>
    <w:multiLevelType w:val="singleLevel"/>
    <w:tmpl w:val="EDE06A0E"/>
    <w:lvl w:ilvl="0">
      <w:start w:val="1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9FE2F3B"/>
    <w:multiLevelType w:val="hybridMultilevel"/>
    <w:tmpl w:val="53EAB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26E07"/>
    <w:multiLevelType w:val="hybridMultilevel"/>
    <w:tmpl w:val="3FF4C7A0"/>
    <w:lvl w:ilvl="0" w:tplc="00EA84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415A9"/>
    <w:multiLevelType w:val="hybridMultilevel"/>
    <w:tmpl w:val="18944FCE"/>
    <w:lvl w:ilvl="0" w:tplc="E5904A64">
      <w:start w:val="3"/>
      <w:numFmt w:val="decimal"/>
      <w:pStyle w:val="Spistreci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3"/>
        </w:tabs>
        <w:ind w:left="5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3"/>
        </w:tabs>
        <w:ind w:left="19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3"/>
        </w:tabs>
        <w:ind w:left="27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3"/>
        </w:tabs>
        <w:ind w:left="34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3"/>
        </w:tabs>
        <w:ind w:left="41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3"/>
        </w:tabs>
        <w:ind w:left="48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3"/>
        </w:tabs>
        <w:ind w:left="5583" w:hanging="180"/>
      </w:pPr>
    </w:lvl>
  </w:abstractNum>
  <w:abstractNum w:abstractNumId="16" w15:restartNumberingAfterBreak="0">
    <w:nsid w:val="2BD37A8A"/>
    <w:multiLevelType w:val="hybridMultilevel"/>
    <w:tmpl w:val="F468F1C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0142738"/>
    <w:multiLevelType w:val="hybridMultilevel"/>
    <w:tmpl w:val="7B501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079E9"/>
    <w:multiLevelType w:val="hybridMultilevel"/>
    <w:tmpl w:val="49943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C7190"/>
    <w:multiLevelType w:val="hybridMultilevel"/>
    <w:tmpl w:val="246E0DB8"/>
    <w:lvl w:ilvl="0" w:tplc="B75E444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E2A03E8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4B857EC7"/>
    <w:multiLevelType w:val="hybridMultilevel"/>
    <w:tmpl w:val="576883CE"/>
    <w:lvl w:ilvl="0" w:tplc="2154E7BC">
      <w:numFmt w:val="none"/>
      <w:lvlText w:val=""/>
      <w:lvlJc w:val="left"/>
      <w:pPr>
        <w:tabs>
          <w:tab w:val="num" w:pos="360"/>
        </w:tabs>
      </w:pPr>
    </w:lvl>
    <w:lvl w:ilvl="1" w:tplc="DA9423C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88BD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663A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1B76C7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A0D6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026C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9CAF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8E2F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AF5B64"/>
    <w:multiLevelType w:val="hybridMultilevel"/>
    <w:tmpl w:val="30404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672164"/>
    <w:multiLevelType w:val="hybridMultilevel"/>
    <w:tmpl w:val="4C62D29C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269526F"/>
    <w:multiLevelType w:val="singleLevel"/>
    <w:tmpl w:val="85220B82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3B45B9D"/>
    <w:multiLevelType w:val="hybridMultilevel"/>
    <w:tmpl w:val="C852A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10402"/>
    <w:multiLevelType w:val="singleLevel"/>
    <w:tmpl w:val="D2803328"/>
    <w:lvl w:ilvl="0">
      <w:start w:val="2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5E214D5"/>
    <w:multiLevelType w:val="singleLevel"/>
    <w:tmpl w:val="D4160DE4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80572CB"/>
    <w:multiLevelType w:val="multilevel"/>
    <w:tmpl w:val="36C8E566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71" w:hanging="360"/>
      </w:pPr>
    </w:lvl>
    <w:lvl w:ilvl="2" w:tentative="1">
      <w:start w:val="1"/>
      <w:numFmt w:val="lowerRoman"/>
      <w:lvlText w:val="%3."/>
      <w:lvlJc w:val="right"/>
      <w:pPr>
        <w:ind w:left="2591" w:hanging="180"/>
      </w:pPr>
    </w:lvl>
    <w:lvl w:ilvl="3" w:tentative="1">
      <w:start w:val="1"/>
      <w:numFmt w:val="decimal"/>
      <w:lvlText w:val="%4."/>
      <w:lvlJc w:val="left"/>
      <w:pPr>
        <w:ind w:left="3311" w:hanging="360"/>
      </w:pPr>
    </w:lvl>
    <w:lvl w:ilvl="4" w:tentative="1">
      <w:start w:val="1"/>
      <w:numFmt w:val="lowerLetter"/>
      <w:lvlText w:val="%5."/>
      <w:lvlJc w:val="left"/>
      <w:pPr>
        <w:ind w:left="4031" w:hanging="360"/>
      </w:pPr>
    </w:lvl>
    <w:lvl w:ilvl="5" w:tentative="1">
      <w:start w:val="1"/>
      <w:numFmt w:val="lowerRoman"/>
      <w:lvlText w:val="%6."/>
      <w:lvlJc w:val="right"/>
      <w:pPr>
        <w:ind w:left="4751" w:hanging="180"/>
      </w:pPr>
    </w:lvl>
    <w:lvl w:ilvl="6" w:tentative="1">
      <w:start w:val="1"/>
      <w:numFmt w:val="decimal"/>
      <w:lvlText w:val="%7."/>
      <w:lvlJc w:val="left"/>
      <w:pPr>
        <w:ind w:left="5471" w:hanging="360"/>
      </w:pPr>
    </w:lvl>
    <w:lvl w:ilvl="7" w:tentative="1">
      <w:start w:val="1"/>
      <w:numFmt w:val="lowerLetter"/>
      <w:lvlText w:val="%8."/>
      <w:lvlJc w:val="left"/>
      <w:pPr>
        <w:ind w:left="6191" w:hanging="360"/>
      </w:pPr>
    </w:lvl>
    <w:lvl w:ilvl="8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8" w15:restartNumberingAfterBreak="0">
    <w:nsid w:val="5AEA1489"/>
    <w:multiLevelType w:val="hybridMultilevel"/>
    <w:tmpl w:val="FF2CF8B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5D3D4600"/>
    <w:multiLevelType w:val="hybridMultilevel"/>
    <w:tmpl w:val="457C2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14EDF"/>
    <w:multiLevelType w:val="hybridMultilevel"/>
    <w:tmpl w:val="10EEB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D2347"/>
    <w:multiLevelType w:val="singleLevel"/>
    <w:tmpl w:val="D2B4DF7A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0AA2721"/>
    <w:multiLevelType w:val="multilevel"/>
    <w:tmpl w:val="93A82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16E095D"/>
    <w:multiLevelType w:val="hybridMultilevel"/>
    <w:tmpl w:val="A87E6E2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1787AD8"/>
    <w:multiLevelType w:val="hybridMultilevel"/>
    <w:tmpl w:val="E9F8968E"/>
    <w:lvl w:ilvl="0" w:tplc="EDE06A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5CE6590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4F028B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359D2"/>
    <w:multiLevelType w:val="singleLevel"/>
    <w:tmpl w:val="60B43342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3A20770"/>
    <w:multiLevelType w:val="singleLevel"/>
    <w:tmpl w:val="83EEE3E6"/>
    <w:lvl w:ilvl="0">
      <w:start w:val="1"/>
      <w:numFmt w:val="lowerLetter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44F03FB"/>
    <w:multiLevelType w:val="hybridMultilevel"/>
    <w:tmpl w:val="4364AF22"/>
    <w:lvl w:ilvl="0" w:tplc="46E04CB6">
      <w:start w:val="1"/>
      <w:numFmt w:val="lowerLetter"/>
      <w:lvlText w:val="%1)"/>
      <w:lvlJc w:val="left"/>
      <w:pPr>
        <w:ind w:left="302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742" w:hanging="360"/>
      </w:pPr>
    </w:lvl>
    <w:lvl w:ilvl="2" w:tplc="0415001B" w:tentative="1">
      <w:start w:val="1"/>
      <w:numFmt w:val="lowerRoman"/>
      <w:lvlText w:val="%3."/>
      <w:lvlJc w:val="right"/>
      <w:pPr>
        <w:ind w:left="4462" w:hanging="180"/>
      </w:pPr>
    </w:lvl>
    <w:lvl w:ilvl="3" w:tplc="0415000F" w:tentative="1">
      <w:start w:val="1"/>
      <w:numFmt w:val="decimal"/>
      <w:lvlText w:val="%4."/>
      <w:lvlJc w:val="left"/>
      <w:pPr>
        <w:ind w:left="5182" w:hanging="360"/>
      </w:pPr>
    </w:lvl>
    <w:lvl w:ilvl="4" w:tplc="04150019" w:tentative="1">
      <w:start w:val="1"/>
      <w:numFmt w:val="lowerLetter"/>
      <w:lvlText w:val="%5."/>
      <w:lvlJc w:val="left"/>
      <w:pPr>
        <w:ind w:left="5902" w:hanging="360"/>
      </w:pPr>
    </w:lvl>
    <w:lvl w:ilvl="5" w:tplc="0415001B" w:tentative="1">
      <w:start w:val="1"/>
      <w:numFmt w:val="lowerRoman"/>
      <w:lvlText w:val="%6."/>
      <w:lvlJc w:val="right"/>
      <w:pPr>
        <w:ind w:left="6622" w:hanging="180"/>
      </w:pPr>
    </w:lvl>
    <w:lvl w:ilvl="6" w:tplc="0415000F" w:tentative="1">
      <w:start w:val="1"/>
      <w:numFmt w:val="decimal"/>
      <w:lvlText w:val="%7."/>
      <w:lvlJc w:val="left"/>
      <w:pPr>
        <w:ind w:left="7342" w:hanging="360"/>
      </w:pPr>
    </w:lvl>
    <w:lvl w:ilvl="7" w:tplc="04150019" w:tentative="1">
      <w:start w:val="1"/>
      <w:numFmt w:val="lowerLetter"/>
      <w:lvlText w:val="%8."/>
      <w:lvlJc w:val="left"/>
      <w:pPr>
        <w:ind w:left="8062" w:hanging="360"/>
      </w:pPr>
    </w:lvl>
    <w:lvl w:ilvl="8" w:tplc="0415001B" w:tentative="1">
      <w:start w:val="1"/>
      <w:numFmt w:val="lowerRoman"/>
      <w:lvlText w:val="%9."/>
      <w:lvlJc w:val="right"/>
      <w:pPr>
        <w:ind w:left="8782" w:hanging="180"/>
      </w:pPr>
    </w:lvl>
  </w:abstractNum>
  <w:abstractNum w:abstractNumId="38" w15:restartNumberingAfterBreak="0">
    <w:nsid w:val="64E7302D"/>
    <w:multiLevelType w:val="multilevel"/>
    <w:tmpl w:val="B39871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68C4DB6"/>
    <w:multiLevelType w:val="hybridMultilevel"/>
    <w:tmpl w:val="41D874B2"/>
    <w:lvl w:ilvl="0" w:tplc="06ECFB7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679517F4"/>
    <w:multiLevelType w:val="hybridMultilevel"/>
    <w:tmpl w:val="013A65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9E23FCF"/>
    <w:multiLevelType w:val="hybridMultilevel"/>
    <w:tmpl w:val="4D1E0F58"/>
    <w:lvl w:ilvl="0" w:tplc="D2B037C4">
      <w:start w:val="1"/>
      <w:numFmt w:val="decimal"/>
      <w:lvlText w:val="%1."/>
      <w:lvlJc w:val="left"/>
      <w:pPr>
        <w:ind w:left="494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2" w15:restartNumberingAfterBreak="0">
    <w:nsid w:val="6B6D718D"/>
    <w:multiLevelType w:val="hybridMultilevel"/>
    <w:tmpl w:val="14FA2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96708"/>
    <w:multiLevelType w:val="hybridMultilevel"/>
    <w:tmpl w:val="CB4466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32E6B28"/>
    <w:multiLevelType w:val="hybridMultilevel"/>
    <w:tmpl w:val="E99247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722AA8"/>
    <w:multiLevelType w:val="hybridMultilevel"/>
    <w:tmpl w:val="48DA5C2C"/>
    <w:lvl w:ilvl="0" w:tplc="411C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6957A7D"/>
    <w:multiLevelType w:val="hybridMultilevel"/>
    <w:tmpl w:val="B6C2D9D8"/>
    <w:lvl w:ilvl="0" w:tplc="04150017">
      <w:start w:val="1"/>
      <w:numFmt w:val="lowerLetter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7" w15:restartNumberingAfterBreak="0">
    <w:nsid w:val="7DDD6AD6"/>
    <w:multiLevelType w:val="hybridMultilevel"/>
    <w:tmpl w:val="D968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FA7DFF"/>
    <w:multiLevelType w:val="hybridMultilevel"/>
    <w:tmpl w:val="0A00E5F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2"/>
  </w:num>
  <w:num w:numId="2">
    <w:abstractNumId w:val="38"/>
  </w:num>
  <w:num w:numId="3">
    <w:abstractNumId w:val="20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40"/>
  </w:num>
  <w:num w:numId="9">
    <w:abstractNumId w:val="16"/>
  </w:num>
  <w:num w:numId="10">
    <w:abstractNumId w:val="39"/>
  </w:num>
  <w:num w:numId="11">
    <w:abstractNumId w:val="44"/>
  </w:num>
  <w:num w:numId="12">
    <w:abstractNumId w:val="21"/>
  </w:num>
  <w:num w:numId="13">
    <w:abstractNumId w:val="7"/>
  </w:num>
  <w:num w:numId="14">
    <w:abstractNumId w:val="19"/>
  </w:num>
  <w:num w:numId="15">
    <w:abstractNumId w:val="11"/>
  </w:num>
  <w:num w:numId="16">
    <w:abstractNumId w:val="15"/>
  </w:num>
  <w:num w:numId="17">
    <w:abstractNumId w:val="35"/>
  </w:num>
  <w:num w:numId="18">
    <w:abstractNumId w:val="27"/>
  </w:num>
  <w:num w:numId="19">
    <w:abstractNumId w:val="31"/>
  </w:num>
  <w:num w:numId="20">
    <w:abstractNumId w:val="26"/>
  </w:num>
  <w:num w:numId="21">
    <w:abstractNumId w:val="25"/>
  </w:num>
  <w:num w:numId="22">
    <w:abstractNumId w:val="23"/>
  </w:num>
  <w:num w:numId="23">
    <w:abstractNumId w:val="36"/>
  </w:num>
  <w:num w:numId="24">
    <w:abstractNumId w:val="12"/>
  </w:num>
  <w:num w:numId="25">
    <w:abstractNumId w:val="45"/>
  </w:num>
  <w:num w:numId="26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Arial" w:hAnsi="Arial" w:hint="default"/>
        </w:rPr>
      </w:lvl>
    </w:lvlOverride>
  </w:num>
  <w:num w:numId="27">
    <w:abstractNumId w:val="5"/>
  </w:num>
  <w:num w:numId="28">
    <w:abstractNumId w:val="48"/>
  </w:num>
  <w:num w:numId="29">
    <w:abstractNumId w:val="47"/>
  </w:num>
  <w:num w:numId="30">
    <w:abstractNumId w:val="13"/>
  </w:num>
  <w:num w:numId="31">
    <w:abstractNumId w:val="37"/>
  </w:num>
  <w:num w:numId="32">
    <w:abstractNumId w:val="24"/>
  </w:num>
  <w:num w:numId="33">
    <w:abstractNumId w:val="14"/>
  </w:num>
  <w:num w:numId="34">
    <w:abstractNumId w:val="42"/>
  </w:num>
  <w:num w:numId="35">
    <w:abstractNumId w:val="34"/>
  </w:num>
  <w:num w:numId="36">
    <w:abstractNumId w:val="41"/>
  </w:num>
  <w:num w:numId="37">
    <w:abstractNumId w:val="17"/>
  </w:num>
  <w:num w:numId="38">
    <w:abstractNumId w:val="43"/>
  </w:num>
  <w:num w:numId="39">
    <w:abstractNumId w:val="18"/>
  </w:num>
  <w:num w:numId="40">
    <w:abstractNumId w:val="46"/>
  </w:num>
  <w:num w:numId="41">
    <w:abstractNumId w:val="3"/>
  </w:num>
  <w:num w:numId="42">
    <w:abstractNumId w:val="22"/>
  </w:num>
  <w:num w:numId="43">
    <w:abstractNumId w:val="8"/>
  </w:num>
  <w:num w:numId="44">
    <w:abstractNumId w:val="30"/>
  </w:num>
  <w:num w:numId="45">
    <w:abstractNumId w:val="29"/>
  </w:num>
  <w:num w:numId="46">
    <w:abstractNumId w:val="9"/>
  </w:num>
  <w:num w:numId="47">
    <w:abstractNumId w:val="1"/>
  </w:num>
  <w:num w:numId="48">
    <w:abstractNumId w:val="28"/>
  </w:num>
  <w:num w:numId="49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8B"/>
    <w:rsid w:val="000020FB"/>
    <w:rsid w:val="00013910"/>
    <w:rsid w:val="00017C68"/>
    <w:rsid w:val="00017CDF"/>
    <w:rsid w:val="000206B4"/>
    <w:rsid w:val="000252BD"/>
    <w:rsid w:val="00026C4B"/>
    <w:rsid w:val="00030249"/>
    <w:rsid w:val="000318E6"/>
    <w:rsid w:val="0003274C"/>
    <w:rsid w:val="00042498"/>
    <w:rsid w:val="00044406"/>
    <w:rsid w:val="00044DB6"/>
    <w:rsid w:val="00046801"/>
    <w:rsid w:val="00047698"/>
    <w:rsid w:val="000507F7"/>
    <w:rsid w:val="00057712"/>
    <w:rsid w:val="00063320"/>
    <w:rsid w:val="00065B76"/>
    <w:rsid w:val="000667E9"/>
    <w:rsid w:val="00067C7E"/>
    <w:rsid w:val="00072DF0"/>
    <w:rsid w:val="00073328"/>
    <w:rsid w:val="00081320"/>
    <w:rsid w:val="0008717D"/>
    <w:rsid w:val="00087C43"/>
    <w:rsid w:val="00095297"/>
    <w:rsid w:val="000961E4"/>
    <w:rsid w:val="000A3057"/>
    <w:rsid w:val="000A5F1D"/>
    <w:rsid w:val="000B1149"/>
    <w:rsid w:val="000B3A86"/>
    <w:rsid w:val="000C1EBB"/>
    <w:rsid w:val="000C56F3"/>
    <w:rsid w:val="000D06FD"/>
    <w:rsid w:val="000E62AB"/>
    <w:rsid w:val="000F4ADC"/>
    <w:rsid w:val="0010008D"/>
    <w:rsid w:val="00110168"/>
    <w:rsid w:val="001105F2"/>
    <w:rsid w:val="0011225E"/>
    <w:rsid w:val="00117AFF"/>
    <w:rsid w:val="001200D2"/>
    <w:rsid w:val="00121C97"/>
    <w:rsid w:val="00122AB4"/>
    <w:rsid w:val="00131A84"/>
    <w:rsid w:val="00134EF7"/>
    <w:rsid w:val="001430D6"/>
    <w:rsid w:val="00143F74"/>
    <w:rsid w:val="00143FDB"/>
    <w:rsid w:val="00151BB7"/>
    <w:rsid w:val="00157981"/>
    <w:rsid w:val="00165E45"/>
    <w:rsid w:val="001701F9"/>
    <w:rsid w:val="0017060A"/>
    <w:rsid w:val="00171ADC"/>
    <w:rsid w:val="001741FC"/>
    <w:rsid w:val="00175E1C"/>
    <w:rsid w:val="00180335"/>
    <w:rsid w:val="001842BE"/>
    <w:rsid w:val="0019298E"/>
    <w:rsid w:val="00196377"/>
    <w:rsid w:val="001A5E21"/>
    <w:rsid w:val="001A69AA"/>
    <w:rsid w:val="001D08A0"/>
    <w:rsid w:val="001D2448"/>
    <w:rsid w:val="001E4476"/>
    <w:rsid w:val="001E5165"/>
    <w:rsid w:val="001F6AFF"/>
    <w:rsid w:val="00201FFA"/>
    <w:rsid w:val="002042BB"/>
    <w:rsid w:val="00204486"/>
    <w:rsid w:val="00204783"/>
    <w:rsid w:val="00204BF3"/>
    <w:rsid w:val="00206A89"/>
    <w:rsid w:val="00225121"/>
    <w:rsid w:val="00230639"/>
    <w:rsid w:val="002620FE"/>
    <w:rsid w:val="002621BF"/>
    <w:rsid w:val="00264C10"/>
    <w:rsid w:val="00270294"/>
    <w:rsid w:val="00277B63"/>
    <w:rsid w:val="002810DA"/>
    <w:rsid w:val="0028691B"/>
    <w:rsid w:val="00291C7A"/>
    <w:rsid w:val="0029541D"/>
    <w:rsid w:val="002A7E53"/>
    <w:rsid w:val="002B314B"/>
    <w:rsid w:val="002C2C03"/>
    <w:rsid w:val="002C7903"/>
    <w:rsid w:val="002C7B09"/>
    <w:rsid w:val="002D095B"/>
    <w:rsid w:val="002E2770"/>
    <w:rsid w:val="002E3FD7"/>
    <w:rsid w:val="002E73AE"/>
    <w:rsid w:val="002F3FD3"/>
    <w:rsid w:val="002F7E8C"/>
    <w:rsid w:val="00304022"/>
    <w:rsid w:val="00314DB4"/>
    <w:rsid w:val="00314FE7"/>
    <w:rsid w:val="003175DE"/>
    <w:rsid w:val="00322DD4"/>
    <w:rsid w:val="00337084"/>
    <w:rsid w:val="0034596C"/>
    <w:rsid w:val="0035614D"/>
    <w:rsid w:val="003565DE"/>
    <w:rsid w:val="00365C85"/>
    <w:rsid w:val="0037076C"/>
    <w:rsid w:val="003762A2"/>
    <w:rsid w:val="00381B76"/>
    <w:rsid w:val="00383EDD"/>
    <w:rsid w:val="00384418"/>
    <w:rsid w:val="00386C77"/>
    <w:rsid w:val="00387B30"/>
    <w:rsid w:val="003C2981"/>
    <w:rsid w:val="003C2B71"/>
    <w:rsid w:val="003C5C4E"/>
    <w:rsid w:val="003F32FA"/>
    <w:rsid w:val="003F3E80"/>
    <w:rsid w:val="00401EE9"/>
    <w:rsid w:val="00402A12"/>
    <w:rsid w:val="00406E7D"/>
    <w:rsid w:val="00414EAC"/>
    <w:rsid w:val="00416571"/>
    <w:rsid w:val="00420479"/>
    <w:rsid w:val="004268A6"/>
    <w:rsid w:val="00430B75"/>
    <w:rsid w:val="004316CF"/>
    <w:rsid w:val="00433A72"/>
    <w:rsid w:val="00437323"/>
    <w:rsid w:val="004376D3"/>
    <w:rsid w:val="00451818"/>
    <w:rsid w:val="00451F9B"/>
    <w:rsid w:val="00453D5E"/>
    <w:rsid w:val="004543F7"/>
    <w:rsid w:val="00461972"/>
    <w:rsid w:val="00464C47"/>
    <w:rsid w:val="00465934"/>
    <w:rsid w:val="004663C3"/>
    <w:rsid w:val="004674CA"/>
    <w:rsid w:val="004774BC"/>
    <w:rsid w:val="00482F41"/>
    <w:rsid w:val="00487B4B"/>
    <w:rsid w:val="00491146"/>
    <w:rsid w:val="00491357"/>
    <w:rsid w:val="004916A4"/>
    <w:rsid w:val="00497036"/>
    <w:rsid w:val="004A49FB"/>
    <w:rsid w:val="004C0969"/>
    <w:rsid w:val="004C464B"/>
    <w:rsid w:val="004C5ED6"/>
    <w:rsid w:val="004C6CA4"/>
    <w:rsid w:val="004D005A"/>
    <w:rsid w:val="004D79F2"/>
    <w:rsid w:val="004E1936"/>
    <w:rsid w:val="004E466F"/>
    <w:rsid w:val="004F0EA8"/>
    <w:rsid w:val="004F3263"/>
    <w:rsid w:val="004F34C5"/>
    <w:rsid w:val="004F6185"/>
    <w:rsid w:val="00510B12"/>
    <w:rsid w:val="00512E80"/>
    <w:rsid w:val="005158BA"/>
    <w:rsid w:val="005209E0"/>
    <w:rsid w:val="00521A53"/>
    <w:rsid w:val="005276EC"/>
    <w:rsid w:val="0052782E"/>
    <w:rsid w:val="00531B74"/>
    <w:rsid w:val="005336E5"/>
    <w:rsid w:val="005340E3"/>
    <w:rsid w:val="0053457F"/>
    <w:rsid w:val="005375EE"/>
    <w:rsid w:val="0054286B"/>
    <w:rsid w:val="00545AC9"/>
    <w:rsid w:val="00546510"/>
    <w:rsid w:val="00550423"/>
    <w:rsid w:val="00553EB0"/>
    <w:rsid w:val="00555741"/>
    <w:rsid w:val="0056653C"/>
    <w:rsid w:val="00566841"/>
    <w:rsid w:val="0057258E"/>
    <w:rsid w:val="00590686"/>
    <w:rsid w:val="00590886"/>
    <w:rsid w:val="005C0106"/>
    <w:rsid w:val="005C548C"/>
    <w:rsid w:val="005C732F"/>
    <w:rsid w:val="005C7BDF"/>
    <w:rsid w:val="005D4E90"/>
    <w:rsid w:val="005E4115"/>
    <w:rsid w:val="005F1DCC"/>
    <w:rsid w:val="005F5472"/>
    <w:rsid w:val="005F5784"/>
    <w:rsid w:val="00605220"/>
    <w:rsid w:val="00605F81"/>
    <w:rsid w:val="0061339C"/>
    <w:rsid w:val="006135AE"/>
    <w:rsid w:val="0062148C"/>
    <w:rsid w:val="00622F8C"/>
    <w:rsid w:val="006243C3"/>
    <w:rsid w:val="00627E46"/>
    <w:rsid w:val="00636653"/>
    <w:rsid w:val="00647015"/>
    <w:rsid w:val="00650A7A"/>
    <w:rsid w:val="006526E9"/>
    <w:rsid w:val="0065481E"/>
    <w:rsid w:val="0065544D"/>
    <w:rsid w:val="00657ABB"/>
    <w:rsid w:val="00657B00"/>
    <w:rsid w:val="00662690"/>
    <w:rsid w:val="0066765E"/>
    <w:rsid w:val="006716D5"/>
    <w:rsid w:val="00676BD8"/>
    <w:rsid w:val="0067715B"/>
    <w:rsid w:val="00677779"/>
    <w:rsid w:val="00692925"/>
    <w:rsid w:val="006A1884"/>
    <w:rsid w:val="006A78DE"/>
    <w:rsid w:val="006B65BE"/>
    <w:rsid w:val="006B729C"/>
    <w:rsid w:val="006C17A5"/>
    <w:rsid w:val="006C375F"/>
    <w:rsid w:val="006D1B26"/>
    <w:rsid w:val="006D74E3"/>
    <w:rsid w:val="006D7BEB"/>
    <w:rsid w:val="006E5A56"/>
    <w:rsid w:val="006E5E51"/>
    <w:rsid w:val="006F109C"/>
    <w:rsid w:val="006F3508"/>
    <w:rsid w:val="006F4117"/>
    <w:rsid w:val="007005DF"/>
    <w:rsid w:val="00707134"/>
    <w:rsid w:val="00713823"/>
    <w:rsid w:val="00724D86"/>
    <w:rsid w:val="00734A36"/>
    <w:rsid w:val="0073553C"/>
    <w:rsid w:val="007421F9"/>
    <w:rsid w:val="00742C21"/>
    <w:rsid w:val="0074521C"/>
    <w:rsid w:val="00745494"/>
    <w:rsid w:val="00750400"/>
    <w:rsid w:val="007543B2"/>
    <w:rsid w:val="00756955"/>
    <w:rsid w:val="00776CDD"/>
    <w:rsid w:val="00782AC1"/>
    <w:rsid w:val="00783230"/>
    <w:rsid w:val="00783570"/>
    <w:rsid w:val="00787062"/>
    <w:rsid w:val="00794CF8"/>
    <w:rsid w:val="007A16A2"/>
    <w:rsid w:val="007A1769"/>
    <w:rsid w:val="007A3644"/>
    <w:rsid w:val="007B2B4B"/>
    <w:rsid w:val="007C0620"/>
    <w:rsid w:val="007C4EF7"/>
    <w:rsid w:val="007D019A"/>
    <w:rsid w:val="007E121F"/>
    <w:rsid w:val="007E3059"/>
    <w:rsid w:val="007E4A8A"/>
    <w:rsid w:val="007E545C"/>
    <w:rsid w:val="007E6802"/>
    <w:rsid w:val="007F082E"/>
    <w:rsid w:val="00803251"/>
    <w:rsid w:val="008042F5"/>
    <w:rsid w:val="008078EC"/>
    <w:rsid w:val="00810F89"/>
    <w:rsid w:val="00827C3D"/>
    <w:rsid w:val="00832500"/>
    <w:rsid w:val="00832B01"/>
    <w:rsid w:val="00833BC7"/>
    <w:rsid w:val="008426CA"/>
    <w:rsid w:val="008436B2"/>
    <w:rsid w:val="00852646"/>
    <w:rsid w:val="00853F6D"/>
    <w:rsid w:val="00860346"/>
    <w:rsid w:val="00864C96"/>
    <w:rsid w:val="008734D9"/>
    <w:rsid w:val="00892AF9"/>
    <w:rsid w:val="0089517F"/>
    <w:rsid w:val="008A3A55"/>
    <w:rsid w:val="008A5372"/>
    <w:rsid w:val="008B02EF"/>
    <w:rsid w:val="008B26AA"/>
    <w:rsid w:val="008B353C"/>
    <w:rsid w:val="008B78D5"/>
    <w:rsid w:val="008D36D8"/>
    <w:rsid w:val="008D4B30"/>
    <w:rsid w:val="008D5E02"/>
    <w:rsid w:val="008E1C9C"/>
    <w:rsid w:val="008F0199"/>
    <w:rsid w:val="008F6F4C"/>
    <w:rsid w:val="009007AE"/>
    <w:rsid w:val="00902674"/>
    <w:rsid w:val="009030E8"/>
    <w:rsid w:val="00904EA0"/>
    <w:rsid w:val="009057A0"/>
    <w:rsid w:val="00910203"/>
    <w:rsid w:val="00910C2A"/>
    <w:rsid w:val="009113BC"/>
    <w:rsid w:val="00915E6F"/>
    <w:rsid w:val="00916CAF"/>
    <w:rsid w:val="00917EA4"/>
    <w:rsid w:val="00923123"/>
    <w:rsid w:val="009238A6"/>
    <w:rsid w:val="00927DBE"/>
    <w:rsid w:val="0094420F"/>
    <w:rsid w:val="00951768"/>
    <w:rsid w:val="009527E0"/>
    <w:rsid w:val="00957075"/>
    <w:rsid w:val="0097131D"/>
    <w:rsid w:val="00971FB9"/>
    <w:rsid w:val="00972DD9"/>
    <w:rsid w:val="00977E3B"/>
    <w:rsid w:val="00994346"/>
    <w:rsid w:val="009A00A1"/>
    <w:rsid w:val="009A7137"/>
    <w:rsid w:val="009B14B6"/>
    <w:rsid w:val="009B30C7"/>
    <w:rsid w:val="009B385A"/>
    <w:rsid w:val="009C1DEA"/>
    <w:rsid w:val="009C2CB3"/>
    <w:rsid w:val="009C648F"/>
    <w:rsid w:val="009C6535"/>
    <w:rsid w:val="009D303D"/>
    <w:rsid w:val="009D596E"/>
    <w:rsid w:val="009D5CEE"/>
    <w:rsid w:val="009D6B95"/>
    <w:rsid w:val="009D7A78"/>
    <w:rsid w:val="009E02F3"/>
    <w:rsid w:val="009E0382"/>
    <w:rsid w:val="009E7EBD"/>
    <w:rsid w:val="009F4414"/>
    <w:rsid w:val="00A02C82"/>
    <w:rsid w:val="00A11C3C"/>
    <w:rsid w:val="00A143C7"/>
    <w:rsid w:val="00A169B3"/>
    <w:rsid w:val="00A174A1"/>
    <w:rsid w:val="00A2185A"/>
    <w:rsid w:val="00A23FF2"/>
    <w:rsid w:val="00A26234"/>
    <w:rsid w:val="00A30F06"/>
    <w:rsid w:val="00A41D09"/>
    <w:rsid w:val="00A45141"/>
    <w:rsid w:val="00A60F70"/>
    <w:rsid w:val="00A66925"/>
    <w:rsid w:val="00A67722"/>
    <w:rsid w:val="00A721C2"/>
    <w:rsid w:val="00A73A99"/>
    <w:rsid w:val="00A74F71"/>
    <w:rsid w:val="00A7657B"/>
    <w:rsid w:val="00A81651"/>
    <w:rsid w:val="00A854CD"/>
    <w:rsid w:val="00A85898"/>
    <w:rsid w:val="00AA14D5"/>
    <w:rsid w:val="00AA23A5"/>
    <w:rsid w:val="00AE13C5"/>
    <w:rsid w:val="00AE37F8"/>
    <w:rsid w:val="00AE7F26"/>
    <w:rsid w:val="00AF1BB0"/>
    <w:rsid w:val="00B07572"/>
    <w:rsid w:val="00B219FF"/>
    <w:rsid w:val="00B2305D"/>
    <w:rsid w:val="00B234EB"/>
    <w:rsid w:val="00B34661"/>
    <w:rsid w:val="00B35B05"/>
    <w:rsid w:val="00B366C8"/>
    <w:rsid w:val="00B42AB5"/>
    <w:rsid w:val="00B43436"/>
    <w:rsid w:val="00B45644"/>
    <w:rsid w:val="00B51354"/>
    <w:rsid w:val="00B565BB"/>
    <w:rsid w:val="00B61ED2"/>
    <w:rsid w:val="00B66A58"/>
    <w:rsid w:val="00B71751"/>
    <w:rsid w:val="00B804B2"/>
    <w:rsid w:val="00B81D2D"/>
    <w:rsid w:val="00B867D1"/>
    <w:rsid w:val="00B87391"/>
    <w:rsid w:val="00B87E32"/>
    <w:rsid w:val="00B90889"/>
    <w:rsid w:val="00B95F11"/>
    <w:rsid w:val="00BB75FE"/>
    <w:rsid w:val="00BC12FF"/>
    <w:rsid w:val="00BC35B7"/>
    <w:rsid w:val="00BD7730"/>
    <w:rsid w:val="00BE2EB1"/>
    <w:rsid w:val="00BE3233"/>
    <w:rsid w:val="00C00D5A"/>
    <w:rsid w:val="00C0634B"/>
    <w:rsid w:val="00C10EA2"/>
    <w:rsid w:val="00C26B9D"/>
    <w:rsid w:val="00C2796E"/>
    <w:rsid w:val="00C41BCB"/>
    <w:rsid w:val="00C432D1"/>
    <w:rsid w:val="00C44D2F"/>
    <w:rsid w:val="00C46AD9"/>
    <w:rsid w:val="00C51C70"/>
    <w:rsid w:val="00C51F84"/>
    <w:rsid w:val="00C62025"/>
    <w:rsid w:val="00C6238E"/>
    <w:rsid w:val="00C875E6"/>
    <w:rsid w:val="00CA1F7B"/>
    <w:rsid w:val="00CC1BA3"/>
    <w:rsid w:val="00CD0AEE"/>
    <w:rsid w:val="00CD1FAF"/>
    <w:rsid w:val="00CE7A44"/>
    <w:rsid w:val="00CF0CED"/>
    <w:rsid w:val="00CF5A61"/>
    <w:rsid w:val="00D04D05"/>
    <w:rsid w:val="00D06384"/>
    <w:rsid w:val="00D0761E"/>
    <w:rsid w:val="00D1408E"/>
    <w:rsid w:val="00D15667"/>
    <w:rsid w:val="00D2146E"/>
    <w:rsid w:val="00D23A68"/>
    <w:rsid w:val="00D275C4"/>
    <w:rsid w:val="00D31148"/>
    <w:rsid w:val="00D33177"/>
    <w:rsid w:val="00D34C84"/>
    <w:rsid w:val="00D40500"/>
    <w:rsid w:val="00D40D36"/>
    <w:rsid w:val="00D43FC1"/>
    <w:rsid w:val="00D46B64"/>
    <w:rsid w:val="00D51876"/>
    <w:rsid w:val="00D53595"/>
    <w:rsid w:val="00D537E4"/>
    <w:rsid w:val="00D60C76"/>
    <w:rsid w:val="00D62672"/>
    <w:rsid w:val="00D639CD"/>
    <w:rsid w:val="00D72155"/>
    <w:rsid w:val="00D76676"/>
    <w:rsid w:val="00D80C30"/>
    <w:rsid w:val="00D8576B"/>
    <w:rsid w:val="00D91D58"/>
    <w:rsid w:val="00D91E59"/>
    <w:rsid w:val="00DA5C3D"/>
    <w:rsid w:val="00DA664B"/>
    <w:rsid w:val="00DB129D"/>
    <w:rsid w:val="00DB2123"/>
    <w:rsid w:val="00DB6878"/>
    <w:rsid w:val="00DE0D9C"/>
    <w:rsid w:val="00DE37CF"/>
    <w:rsid w:val="00DF2CEC"/>
    <w:rsid w:val="00DF3F13"/>
    <w:rsid w:val="00E00272"/>
    <w:rsid w:val="00E10D2B"/>
    <w:rsid w:val="00E227ED"/>
    <w:rsid w:val="00E26BA7"/>
    <w:rsid w:val="00E279B3"/>
    <w:rsid w:val="00E3079D"/>
    <w:rsid w:val="00E37239"/>
    <w:rsid w:val="00E37C4B"/>
    <w:rsid w:val="00E43350"/>
    <w:rsid w:val="00E459B7"/>
    <w:rsid w:val="00E46925"/>
    <w:rsid w:val="00E507B2"/>
    <w:rsid w:val="00E525BA"/>
    <w:rsid w:val="00E56E40"/>
    <w:rsid w:val="00E711BF"/>
    <w:rsid w:val="00E71D21"/>
    <w:rsid w:val="00E72EDE"/>
    <w:rsid w:val="00E85D6F"/>
    <w:rsid w:val="00E874AC"/>
    <w:rsid w:val="00EC197E"/>
    <w:rsid w:val="00EC3730"/>
    <w:rsid w:val="00EC569D"/>
    <w:rsid w:val="00EC74C1"/>
    <w:rsid w:val="00ED18C3"/>
    <w:rsid w:val="00ED6193"/>
    <w:rsid w:val="00ED6218"/>
    <w:rsid w:val="00EE3F19"/>
    <w:rsid w:val="00EE5C3E"/>
    <w:rsid w:val="00EF39FF"/>
    <w:rsid w:val="00EF69D0"/>
    <w:rsid w:val="00F104EB"/>
    <w:rsid w:val="00F113D9"/>
    <w:rsid w:val="00F134F1"/>
    <w:rsid w:val="00F14020"/>
    <w:rsid w:val="00F174FF"/>
    <w:rsid w:val="00F50C75"/>
    <w:rsid w:val="00F51117"/>
    <w:rsid w:val="00F5164D"/>
    <w:rsid w:val="00F51742"/>
    <w:rsid w:val="00F561A3"/>
    <w:rsid w:val="00F578AE"/>
    <w:rsid w:val="00F60371"/>
    <w:rsid w:val="00F604B5"/>
    <w:rsid w:val="00F63282"/>
    <w:rsid w:val="00F660C9"/>
    <w:rsid w:val="00F67423"/>
    <w:rsid w:val="00F70265"/>
    <w:rsid w:val="00F73239"/>
    <w:rsid w:val="00F73ADC"/>
    <w:rsid w:val="00FB2756"/>
    <w:rsid w:val="00FB2EAE"/>
    <w:rsid w:val="00FB328B"/>
    <w:rsid w:val="00FB4214"/>
    <w:rsid w:val="00FB469D"/>
    <w:rsid w:val="00FC1492"/>
    <w:rsid w:val="00FC69CA"/>
    <w:rsid w:val="00FD338B"/>
    <w:rsid w:val="00FE080D"/>
    <w:rsid w:val="00FE1925"/>
    <w:rsid w:val="00FE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33AAFBF"/>
  <w15:chartTrackingRefBased/>
  <w15:docId w15:val="{B93DDA5D-1350-41C5-BA2C-0DEB2A74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234"/>
  </w:style>
  <w:style w:type="paragraph" w:styleId="Nagwek1">
    <w:name w:val="heading 1"/>
    <w:basedOn w:val="Normalny"/>
    <w:next w:val="Normalny"/>
    <w:qFormat/>
    <w:rsid w:val="00A262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262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suppressAutoHyphens/>
      <w:ind w:left="3969"/>
      <w:jc w:val="both"/>
      <w:outlineLvl w:val="3"/>
    </w:pPr>
    <w:rPr>
      <w:spacing w:val="-2"/>
    </w:rPr>
  </w:style>
  <w:style w:type="paragraph" w:styleId="Nagwek5">
    <w:name w:val="heading 5"/>
    <w:basedOn w:val="Normalny"/>
    <w:next w:val="Normalny"/>
    <w:qFormat/>
    <w:rsid w:val="00A262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2623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366C8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uppressAutoHyphens/>
      <w:jc w:val="center"/>
    </w:pPr>
    <w:rPr>
      <w:rFonts w:ascii="Arial" w:hAnsi="Arial"/>
      <w:b/>
      <w:snapToGrid w:val="0"/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Ottawa" w:hAnsi="Ottawa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uppressAutoHyphens/>
      <w:jc w:val="both"/>
    </w:pPr>
    <w:rPr>
      <w:spacing w:val="-2"/>
      <w:lang w:val="x-none" w:eastAsia="x-none"/>
    </w:rPr>
  </w:style>
  <w:style w:type="paragraph" w:styleId="Tekstpodstawowy2">
    <w:name w:val="Body Text 2"/>
    <w:basedOn w:val="Normalny"/>
    <w:pPr>
      <w:suppressAutoHyphens/>
      <w:jc w:val="center"/>
    </w:pPr>
    <w:rPr>
      <w:bCs/>
      <w:spacing w:val="-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FD338B"/>
    <w:pPr>
      <w:spacing w:after="120"/>
      <w:ind w:left="283"/>
    </w:pPr>
  </w:style>
  <w:style w:type="paragraph" w:styleId="Tekstpodstawowywcity2">
    <w:name w:val="Body Text Indent 2"/>
    <w:basedOn w:val="Normalny"/>
    <w:rsid w:val="00FD338B"/>
    <w:pPr>
      <w:spacing w:after="120" w:line="480" w:lineRule="auto"/>
      <w:ind w:left="283"/>
    </w:pPr>
  </w:style>
  <w:style w:type="character" w:styleId="Hipercze">
    <w:name w:val="Hyperlink"/>
    <w:rsid w:val="00FD338B"/>
    <w:rPr>
      <w:color w:val="0000FF"/>
      <w:u w:val="single"/>
    </w:rPr>
  </w:style>
  <w:style w:type="paragraph" w:styleId="Tekstpodstawowy3">
    <w:name w:val="Body Text 3"/>
    <w:basedOn w:val="Normalny"/>
    <w:rsid w:val="00A2623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26234"/>
    <w:rPr>
      <w:rFonts w:ascii="Tahoma" w:hAnsi="Tahoma" w:cs="Tahoma"/>
      <w:sz w:val="16"/>
      <w:szCs w:val="16"/>
    </w:rPr>
  </w:style>
  <w:style w:type="paragraph" w:customStyle="1" w:styleId="ZnakZnak1ZnakZnakZnakZnakZnakZnakZnakZnakZnak1ZnakZnakZnak">
    <w:name w:val="Znak Znak1 Znak Znak Znak Znak Znak Znak Znak Znak Znak1 Znak Znak Znak"/>
    <w:basedOn w:val="Normalny"/>
    <w:rsid w:val="007F082E"/>
    <w:rPr>
      <w:sz w:val="24"/>
      <w:szCs w:val="24"/>
    </w:rPr>
  </w:style>
  <w:style w:type="paragraph" w:customStyle="1" w:styleId="ZnakZnak">
    <w:name w:val="Znak Znak"/>
    <w:basedOn w:val="Normalny"/>
    <w:rsid w:val="00D91D58"/>
    <w:rPr>
      <w:sz w:val="24"/>
      <w:szCs w:val="24"/>
    </w:rPr>
  </w:style>
  <w:style w:type="paragraph" w:styleId="NormalnyWeb">
    <w:name w:val="Normal (Web)"/>
    <w:basedOn w:val="Normalny"/>
    <w:rsid w:val="00D91D58"/>
    <w:rPr>
      <w:rFonts w:ascii="Arial Unicode MS" w:eastAsia="Arial Unicode MS" w:hAnsi="Arial Unicode MS" w:cs="Arial Unicode MS"/>
      <w:sz w:val="24"/>
      <w:szCs w:val="24"/>
    </w:rPr>
  </w:style>
  <w:style w:type="paragraph" w:customStyle="1" w:styleId="ZnakZnak1ZnakZnakZnakZnakZnakZnakZnakZnakZnak">
    <w:name w:val="Znak Znak1 Znak Znak Znak Znak Znak Znak Znak Znak Znak"/>
    <w:basedOn w:val="Normalny"/>
    <w:rsid w:val="000F4ADC"/>
    <w:rPr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3C2B71"/>
    <w:pPr>
      <w:numPr>
        <w:numId w:val="16"/>
      </w:numPr>
      <w:tabs>
        <w:tab w:val="num" w:pos="720"/>
        <w:tab w:val="right" w:leader="dot" w:pos="9628"/>
      </w:tabs>
      <w:ind w:left="720"/>
      <w:jc w:val="both"/>
    </w:pPr>
    <w:rPr>
      <w:sz w:val="24"/>
      <w:szCs w:val="24"/>
    </w:rPr>
  </w:style>
  <w:style w:type="paragraph" w:customStyle="1" w:styleId="ZnakZnak2Znak">
    <w:name w:val="Znak Znak2 Znak"/>
    <w:basedOn w:val="Normalny"/>
    <w:rsid w:val="00783570"/>
    <w:rPr>
      <w:sz w:val="24"/>
      <w:szCs w:val="24"/>
    </w:rPr>
  </w:style>
  <w:style w:type="character" w:customStyle="1" w:styleId="Nagwek7Znak">
    <w:name w:val="Nagłówek 7 Znak"/>
    <w:link w:val="Nagwek7"/>
    <w:uiPriority w:val="9"/>
    <w:semiHidden/>
    <w:rsid w:val="00B366C8"/>
    <w:rPr>
      <w:rFonts w:ascii="Calibri" w:eastAsia="Times New Roman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B366C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66C8"/>
  </w:style>
  <w:style w:type="character" w:styleId="Odwoanieprzypisudolnego">
    <w:name w:val="footnote reference"/>
    <w:semiHidden/>
    <w:rsid w:val="00B366C8"/>
    <w:rPr>
      <w:vertAlign w:val="superscript"/>
    </w:rPr>
  </w:style>
  <w:style w:type="paragraph" w:customStyle="1" w:styleId="Pisma">
    <w:name w:val="Pisma"/>
    <w:basedOn w:val="Normalny"/>
    <w:rsid w:val="00B366C8"/>
    <w:pPr>
      <w:jc w:val="both"/>
    </w:pPr>
  </w:style>
  <w:style w:type="character" w:customStyle="1" w:styleId="TekstpodstawowyZnak">
    <w:name w:val="Tekst podstawowy Znak"/>
    <w:link w:val="Tekstpodstawowy"/>
    <w:rsid w:val="00F63282"/>
    <w:rPr>
      <w:spacing w:val="-2"/>
    </w:rPr>
  </w:style>
  <w:style w:type="paragraph" w:customStyle="1" w:styleId="Default">
    <w:name w:val="Default"/>
    <w:rsid w:val="00F632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279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96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96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96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2796E"/>
    <w:rPr>
      <w:b/>
      <w:bCs/>
    </w:rPr>
  </w:style>
  <w:style w:type="paragraph" w:customStyle="1" w:styleId="ZnakZnakZnakZnakZnakZnakZnakZnakZnakZnakZnakZnakZnakZnakZnakZnakZnakZnakZnakZnakZnakZnak">
    <w:name w:val="Znak Znak Znak Znak Znak Znak Znak Znak Znak Znak Znak Znak Znak Znak Znak Znak Znak Znak Znak Znak Znak Znak"/>
    <w:basedOn w:val="Normalny"/>
    <w:rsid w:val="00E00272"/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9517F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6D7B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1862</Words>
  <Characters>11980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NR14/14/KSU</vt:lpstr>
    </vt:vector>
  </TitlesOfParts>
  <Company>PARP</Company>
  <LinksUpToDate>false</LinksUpToDate>
  <CharactersWithSpaces>13815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NR14/14/KSU</dc:title>
  <dc:subject/>
  <dc:creator>iwona_kurowska</dc:creator>
  <cp:keywords/>
  <cp:lastModifiedBy>user</cp:lastModifiedBy>
  <cp:revision>3</cp:revision>
  <cp:lastPrinted>2016-12-07T07:27:00Z</cp:lastPrinted>
  <dcterms:created xsi:type="dcterms:W3CDTF">2017-09-19T10:15:00Z</dcterms:created>
  <dcterms:modified xsi:type="dcterms:W3CDTF">2017-09-19T10:51:00Z</dcterms:modified>
</cp:coreProperties>
</file>